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1" w:rsidRPr="00A2670B" w:rsidRDefault="000904E1" w:rsidP="000904E1">
      <w:pPr>
        <w:jc w:val="center"/>
        <w:rPr>
          <w:sz w:val="32"/>
          <w:szCs w:val="32"/>
          <w:lang w:eastAsia="ru-RU"/>
        </w:rPr>
      </w:pPr>
      <w:r w:rsidRPr="00A2670B">
        <w:rPr>
          <w:sz w:val="32"/>
          <w:szCs w:val="32"/>
          <w:lang w:eastAsia="ru-RU"/>
        </w:rPr>
        <w:t xml:space="preserve">Муниципальное автономное образовательное учреждение </w:t>
      </w:r>
    </w:p>
    <w:p w:rsidR="000904E1" w:rsidRPr="00A2670B" w:rsidRDefault="000904E1" w:rsidP="000904E1">
      <w:pPr>
        <w:jc w:val="center"/>
        <w:rPr>
          <w:sz w:val="32"/>
          <w:szCs w:val="32"/>
          <w:lang w:eastAsia="ru-RU"/>
        </w:rPr>
      </w:pPr>
      <w:r w:rsidRPr="00A2670B">
        <w:rPr>
          <w:sz w:val="32"/>
          <w:szCs w:val="32"/>
          <w:lang w:eastAsia="ru-RU"/>
        </w:rPr>
        <w:t xml:space="preserve"> «Средняя общеобразовательная школа № 64» г. Улан-Удэ</w:t>
      </w:r>
    </w:p>
    <w:p w:rsidR="000904E1" w:rsidRPr="00F2397C" w:rsidRDefault="000904E1" w:rsidP="000904E1">
      <w:pPr>
        <w:pBdr>
          <w:bottom w:val="single" w:sz="12" w:space="1" w:color="auto"/>
        </w:pBdr>
        <w:jc w:val="center"/>
        <w:rPr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70002, г"/>
        </w:smartTagPr>
        <w:r w:rsidRPr="00A2670B">
          <w:rPr>
            <w:sz w:val="20"/>
            <w:szCs w:val="20"/>
            <w:lang w:eastAsia="ru-RU"/>
          </w:rPr>
          <w:t>670002, г</w:t>
        </w:r>
      </w:smartTag>
      <w:r w:rsidRPr="00A2670B">
        <w:rPr>
          <w:sz w:val="20"/>
          <w:szCs w:val="20"/>
          <w:lang w:eastAsia="ru-RU"/>
        </w:rPr>
        <w:t xml:space="preserve">. Улан-Удэ, ул. Буйко, д.29, тел./факс: 46-23-01,  </w:t>
      </w:r>
      <w:r w:rsidRPr="00A2670B">
        <w:rPr>
          <w:sz w:val="20"/>
          <w:szCs w:val="20"/>
          <w:lang w:val="en-US" w:eastAsia="ru-RU"/>
        </w:rPr>
        <w:t>e</w:t>
      </w:r>
      <w:r w:rsidRPr="00A2670B">
        <w:rPr>
          <w:sz w:val="20"/>
          <w:szCs w:val="20"/>
          <w:lang w:eastAsia="ru-RU"/>
        </w:rPr>
        <w:t>-</w:t>
      </w:r>
      <w:r w:rsidRPr="00A2670B">
        <w:rPr>
          <w:sz w:val="20"/>
          <w:szCs w:val="20"/>
          <w:lang w:val="en-US" w:eastAsia="ru-RU"/>
        </w:rPr>
        <w:t>mail</w:t>
      </w:r>
      <w:r w:rsidRPr="00A2670B">
        <w:rPr>
          <w:sz w:val="20"/>
          <w:szCs w:val="20"/>
          <w:lang w:eastAsia="ru-RU"/>
        </w:rPr>
        <w:t xml:space="preserve">: </w:t>
      </w:r>
      <w:hyperlink r:id="rId5" w:history="1">
        <w:r w:rsidRPr="00A2670B">
          <w:rPr>
            <w:color w:val="0000FF"/>
            <w:sz w:val="20"/>
            <w:szCs w:val="20"/>
            <w:u w:val="single"/>
            <w:lang w:val="en-US" w:eastAsia="ru-RU"/>
          </w:rPr>
          <w:t>impulse</w:t>
        </w:r>
        <w:r w:rsidRPr="00A2670B">
          <w:rPr>
            <w:color w:val="0000FF"/>
            <w:sz w:val="20"/>
            <w:szCs w:val="20"/>
            <w:u w:val="single"/>
            <w:lang w:eastAsia="ru-RU"/>
          </w:rPr>
          <w:t>-</w:t>
        </w:r>
        <w:r w:rsidRPr="00A2670B">
          <w:rPr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A2670B">
          <w:rPr>
            <w:color w:val="0000FF"/>
            <w:sz w:val="20"/>
            <w:szCs w:val="20"/>
            <w:u w:val="single"/>
            <w:lang w:eastAsia="ru-RU"/>
          </w:rPr>
          <w:t>@</w:t>
        </w:r>
        <w:r w:rsidRPr="00A2670B">
          <w:rPr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2670B">
          <w:rPr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2670B">
          <w:rPr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904E1" w:rsidRDefault="000904E1" w:rsidP="000904E1">
      <w:pPr>
        <w:pStyle w:val="a5"/>
        <w:rPr>
          <w:spacing w:val="-2"/>
        </w:rPr>
      </w:pPr>
    </w:p>
    <w:p w:rsidR="000904E1" w:rsidRPr="00A34E95" w:rsidRDefault="000904E1" w:rsidP="000904E1">
      <w:pPr>
        <w:pStyle w:val="a5"/>
        <w:rPr>
          <w:b w:val="0"/>
          <w:spacing w:val="-2"/>
          <w:sz w:val="24"/>
          <w:szCs w:val="24"/>
        </w:rPr>
      </w:pPr>
      <w:r>
        <w:rPr>
          <w:spacing w:val="-2"/>
        </w:rPr>
        <w:t xml:space="preserve">ПРИКАЗ  №   </w:t>
      </w:r>
      <w:r w:rsidRPr="00705546">
        <w:rPr>
          <w:b w:val="0"/>
          <w:spacing w:val="-2"/>
        </w:rPr>
        <w:t>63- о/</w:t>
      </w:r>
      <w:proofErr w:type="spellStart"/>
      <w:r w:rsidRPr="00705546">
        <w:rPr>
          <w:b w:val="0"/>
          <w:spacing w:val="-2"/>
        </w:rPr>
        <w:t>д</w:t>
      </w:r>
      <w:proofErr w:type="spellEnd"/>
      <w:r>
        <w:rPr>
          <w:spacing w:val="-2"/>
        </w:rPr>
        <w:t xml:space="preserve">       </w:t>
      </w:r>
      <w:r w:rsidRPr="00A34E95">
        <w:rPr>
          <w:b w:val="0"/>
          <w:spacing w:val="-2"/>
          <w:sz w:val="24"/>
          <w:szCs w:val="24"/>
        </w:rPr>
        <w:t xml:space="preserve">от  </w:t>
      </w:r>
      <w:r>
        <w:rPr>
          <w:b w:val="0"/>
          <w:spacing w:val="-2"/>
          <w:sz w:val="24"/>
          <w:szCs w:val="24"/>
        </w:rPr>
        <w:t>8.09.2021г</w:t>
      </w:r>
    </w:p>
    <w:p w:rsidR="000904E1" w:rsidRPr="00A34E95" w:rsidRDefault="000904E1" w:rsidP="000904E1">
      <w:pPr>
        <w:pStyle w:val="a5"/>
        <w:rPr>
          <w:b w:val="0"/>
          <w:sz w:val="24"/>
          <w:szCs w:val="24"/>
        </w:rPr>
      </w:pPr>
    </w:p>
    <w:p w:rsidR="000904E1" w:rsidRPr="003A7300" w:rsidRDefault="000904E1" w:rsidP="000904E1">
      <w:pPr>
        <w:spacing w:before="262" w:line="278" w:lineRule="auto"/>
        <w:ind w:left="390" w:right="1472" w:firstLine="57"/>
        <w:rPr>
          <w:b/>
        </w:rPr>
      </w:pPr>
      <w:r w:rsidRPr="003A7300">
        <w:rPr>
          <w:b/>
        </w:rPr>
        <w:t>«О</w:t>
      </w:r>
      <w:r w:rsidRPr="003A7300">
        <w:rPr>
          <w:b/>
          <w:spacing w:val="-5"/>
        </w:rPr>
        <w:t xml:space="preserve"> </w:t>
      </w:r>
      <w:r w:rsidRPr="003A7300">
        <w:rPr>
          <w:b/>
        </w:rPr>
        <w:t>проведении</w:t>
      </w:r>
      <w:r w:rsidRPr="003A7300">
        <w:rPr>
          <w:b/>
          <w:spacing w:val="-4"/>
        </w:rPr>
        <w:t xml:space="preserve"> </w:t>
      </w:r>
      <w:r w:rsidRPr="003A7300">
        <w:rPr>
          <w:b/>
        </w:rPr>
        <w:t>промежуточной</w:t>
      </w:r>
      <w:r w:rsidRPr="003A7300">
        <w:rPr>
          <w:b/>
          <w:spacing w:val="-4"/>
        </w:rPr>
        <w:t xml:space="preserve"> </w:t>
      </w:r>
      <w:r w:rsidRPr="003A7300">
        <w:rPr>
          <w:b/>
        </w:rPr>
        <w:t>аттестации</w:t>
      </w:r>
      <w:r w:rsidRPr="003A7300">
        <w:rPr>
          <w:b/>
          <w:spacing w:val="-4"/>
        </w:rPr>
        <w:t xml:space="preserve"> </w:t>
      </w:r>
      <w:r w:rsidRPr="003A7300">
        <w:rPr>
          <w:b/>
        </w:rPr>
        <w:t>учащихся</w:t>
      </w:r>
      <w:r w:rsidRPr="003A7300">
        <w:rPr>
          <w:b/>
          <w:spacing w:val="40"/>
        </w:rPr>
        <w:t xml:space="preserve"> </w:t>
      </w:r>
      <w:r w:rsidRPr="003A7300">
        <w:rPr>
          <w:b/>
        </w:rPr>
        <w:t>1-11</w:t>
      </w:r>
      <w:r w:rsidRPr="003A7300">
        <w:rPr>
          <w:b/>
          <w:spacing w:val="-6"/>
        </w:rPr>
        <w:t xml:space="preserve"> </w:t>
      </w:r>
      <w:r w:rsidRPr="003A7300">
        <w:rPr>
          <w:b/>
        </w:rPr>
        <w:t>классов в</w:t>
      </w:r>
      <w:r w:rsidRPr="003A7300">
        <w:rPr>
          <w:b/>
          <w:spacing w:val="-5"/>
        </w:rPr>
        <w:t xml:space="preserve"> </w:t>
      </w:r>
      <w:r w:rsidRPr="003A7300">
        <w:rPr>
          <w:b/>
        </w:rPr>
        <w:t>2021-2022</w:t>
      </w:r>
      <w:r w:rsidRPr="003A7300">
        <w:rPr>
          <w:b/>
          <w:spacing w:val="-6"/>
        </w:rPr>
        <w:t xml:space="preserve"> </w:t>
      </w:r>
      <w:r w:rsidRPr="003A7300">
        <w:rPr>
          <w:b/>
        </w:rPr>
        <w:t xml:space="preserve">учебном </w:t>
      </w:r>
      <w:r w:rsidRPr="003A7300">
        <w:rPr>
          <w:b/>
          <w:spacing w:val="-2"/>
        </w:rPr>
        <w:t>году»</w:t>
      </w:r>
    </w:p>
    <w:p w:rsidR="000904E1" w:rsidRPr="003A7300" w:rsidRDefault="000904E1" w:rsidP="00185E6C">
      <w:pPr>
        <w:spacing w:before="192" w:line="276" w:lineRule="auto"/>
        <w:ind w:left="142"/>
      </w:pPr>
      <w:r w:rsidRPr="003A7300">
        <w:rPr>
          <w:sz w:val="24"/>
        </w:rPr>
        <w:t>В соответствии с пунктом 15 части 1, пунктом 10 части 3 статьи 28, частью 9 статьи 34, ст.58,Федерального закона от 29.12.2012 г №273-ФЗ «Об образовании в Российской Федерации»,</w:t>
      </w:r>
      <w:r w:rsidRPr="003A7300">
        <w:rPr>
          <w:spacing w:val="80"/>
          <w:sz w:val="24"/>
        </w:rPr>
        <w:t xml:space="preserve"> </w:t>
      </w:r>
      <w:r w:rsidRPr="003A7300">
        <w:rPr>
          <w:sz w:val="24"/>
        </w:rPr>
        <w:t>с требованиями к образовательным результатам, отражённых в основных образовательных программах и</w:t>
      </w:r>
      <w:r w:rsidRPr="003A7300">
        <w:rPr>
          <w:spacing w:val="40"/>
          <w:sz w:val="24"/>
        </w:rPr>
        <w:t xml:space="preserve"> </w:t>
      </w:r>
      <w:r w:rsidRPr="003A7300">
        <w:t>Федеральных государственных образовательных</w:t>
      </w:r>
      <w:r w:rsidRPr="003A7300">
        <w:rPr>
          <w:spacing w:val="40"/>
        </w:rPr>
        <w:t xml:space="preserve"> </w:t>
      </w:r>
      <w:r w:rsidRPr="003A7300">
        <w:t>стандартах НОО</w:t>
      </w:r>
      <w:r w:rsidRPr="003A7300">
        <w:rPr>
          <w:spacing w:val="-4"/>
        </w:rPr>
        <w:t xml:space="preserve"> </w:t>
      </w:r>
      <w:r w:rsidRPr="003A7300">
        <w:t>и</w:t>
      </w:r>
      <w:r w:rsidRPr="003A7300">
        <w:rPr>
          <w:spacing w:val="-2"/>
        </w:rPr>
        <w:t xml:space="preserve"> </w:t>
      </w:r>
      <w:r w:rsidRPr="003A7300">
        <w:t>ООО,</w:t>
      </w:r>
      <w:r w:rsidRPr="003A7300">
        <w:rPr>
          <w:spacing w:val="-1"/>
        </w:rPr>
        <w:t xml:space="preserve"> </w:t>
      </w:r>
      <w:r w:rsidRPr="003A7300">
        <w:t>Ф</w:t>
      </w:r>
      <w:r w:rsidRPr="003A7300">
        <w:rPr>
          <w:spacing w:val="-6"/>
        </w:rPr>
        <w:t xml:space="preserve"> </w:t>
      </w:r>
      <w:r w:rsidRPr="003A7300">
        <w:t>ГОС СОО</w:t>
      </w:r>
      <w:r w:rsidRPr="003A7300">
        <w:rPr>
          <w:spacing w:val="-2"/>
        </w:rPr>
        <w:t xml:space="preserve"> </w:t>
      </w:r>
      <w:proofErr w:type="gramStart"/>
      <w:r w:rsidRPr="003A7300">
        <w:t xml:space="preserve">( </w:t>
      </w:r>
      <w:proofErr w:type="gramEnd"/>
      <w:r w:rsidRPr="003A7300">
        <w:t>10-11</w:t>
      </w:r>
      <w:r w:rsidRPr="003A7300">
        <w:rPr>
          <w:spacing w:val="-8"/>
        </w:rPr>
        <w:t xml:space="preserve"> </w:t>
      </w:r>
      <w:r w:rsidRPr="003A7300">
        <w:t>классы),</w:t>
      </w:r>
      <w:r w:rsidRPr="003A7300">
        <w:rPr>
          <w:spacing w:val="-1"/>
        </w:rPr>
        <w:t xml:space="preserve"> </w:t>
      </w:r>
      <w:r w:rsidRPr="003A7300">
        <w:t>Положением</w:t>
      </w:r>
      <w:r w:rsidRPr="003A7300">
        <w:rPr>
          <w:spacing w:val="-4"/>
        </w:rPr>
        <w:t xml:space="preserve"> </w:t>
      </w:r>
      <w:r w:rsidRPr="003A7300">
        <w:t>о</w:t>
      </w:r>
      <w:r w:rsidRPr="003A7300">
        <w:rPr>
          <w:spacing w:val="-3"/>
        </w:rPr>
        <w:t xml:space="preserve"> </w:t>
      </w:r>
      <w:r w:rsidRPr="003A7300">
        <w:t>формах,</w:t>
      </w:r>
      <w:r w:rsidRPr="003A7300">
        <w:rPr>
          <w:spacing w:val="-6"/>
        </w:rPr>
        <w:t xml:space="preserve"> </w:t>
      </w:r>
      <w:r w:rsidRPr="003A7300">
        <w:t>периодичности</w:t>
      </w:r>
      <w:r w:rsidRPr="003A7300">
        <w:rPr>
          <w:spacing w:val="-2"/>
        </w:rPr>
        <w:t xml:space="preserve"> </w:t>
      </w:r>
      <w:r w:rsidRPr="003A7300">
        <w:t>и</w:t>
      </w:r>
      <w:r w:rsidRPr="003A7300">
        <w:rPr>
          <w:spacing w:val="-2"/>
        </w:rPr>
        <w:t xml:space="preserve"> </w:t>
      </w:r>
      <w:r w:rsidRPr="003A7300">
        <w:t>порядке</w:t>
      </w:r>
      <w:r w:rsidRPr="003A7300">
        <w:rPr>
          <w:spacing w:val="-9"/>
        </w:rPr>
        <w:t xml:space="preserve"> </w:t>
      </w:r>
      <w:r w:rsidRPr="003A7300">
        <w:t>проведении текущего контроля успеваемости и</w:t>
      </w:r>
      <w:r w:rsidRPr="003A7300">
        <w:rPr>
          <w:spacing w:val="40"/>
        </w:rPr>
        <w:t xml:space="preserve"> </w:t>
      </w:r>
      <w:r w:rsidRPr="003A7300">
        <w:t>промежуточной аттестации учащихся 1-11 классов</w:t>
      </w:r>
    </w:p>
    <w:p w:rsidR="000904E1" w:rsidRDefault="000904E1" w:rsidP="00185E6C">
      <w:pPr>
        <w:pStyle w:val="a3"/>
        <w:spacing w:before="198"/>
        <w:ind w:left="142"/>
        <w:rPr>
          <w:spacing w:val="-2"/>
        </w:rPr>
      </w:pPr>
      <w:r w:rsidRPr="003A7300">
        <w:rPr>
          <w:spacing w:val="-2"/>
        </w:rPr>
        <w:t>ПРИКАЗЫВАЮ:</w:t>
      </w:r>
    </w:p>
    <w:p w:rsidR="000904E1" w:rsidRDefault="000904E1" w:rsidP="00185E6C">
      <w:pPr>
        <w:tabs>
          <w:tab w:val="left" w:pos="1096"/>
        </w:tabs>
        <w:spacing w:before="200" w:line="280" w:lineRule="auto"/>
        <w:ind w:left="142"/>
        <w:rPr>
          <w:b/>
        </w:rPr>
      </w:pPr>
      <w:r w:rsidRPr="00BE31C2">
        <w:rPr>
          <w:spacing w:val="-2"/>
        </w:rPr>
        <w:t xml:space="preserve">      1.</w:t>
      </w:r>
      <w:r w:rsidRPr="00BE31C2">
        <w:rPr>
          <w:color w:val="C00000"/>
        </w:rPr>
        <w:t xml:space="preserve"> </w:t>
      </w:r>
      <w:r w:rsidRPr="00BE31C2">
        <w:t>Утвердить график</w:t>
      </w:r>
      <w:r w:rsidRPr="00BE31C2">
        <w:rPr>
          <w:spacing w:val="40"/>
        </w:rPr>
        <w:t xml:space="preserve"> </w:t>
      </w:r>
      <w:r>
        <w:t xml:space="preserve">контрольных работ и промежуточной аттестации   у </w:t>
      </w:r>
      <w:r w:rsidRPr="00BE31C2">
        <w:t xml:space="preserve"> учащихся  начальных  классов</w:t>
      </w:r>
      <w:r>
        <w:t xml:space="preserve"> </w:t>
      </w:r>
      <w:proofErr w:type="gramStart"/>
      <w:r>
        <w:t>(</w:t>
      </w:r>
      <w:r w:rsidRPr="00BE31C2">
        <w:t xml:space="preserve"> </w:t>
      </w:r>
      <w:proofErr w:type="gramEnd"/>
      <w:r>
        <w:t>2-4)</w:t>
      </w:r>
      <w:r w:rsidRPr="00BE31C2">
        <w:t xml:space="preserve">  на </w:t>
      </w:r>
      <w:r w:rsidRPr="00BE31C2">
        <w:rPr>
          <w:b/>
        </w:rPr>
        <w:t>1 полугодие 2021-2022 учебного года  (Приложение 1)</w:t>
      </w:r>
    </w:p>
    <w:p w:rsidR="000904E1" w:rsidRDefault="000904E1" w:rsidP="00185E6C">
      <w:pPr>
        <w:tabs>
          <w:tab w:val="left" w:pos="1096"/>
        </w:tabs>
        <w:spacing w:before="200" w:line="280" w:lineRule="auto"/>
        <w:ind w:left="142"/>
        <w:rPr>
          <w:spacing w:val="-2"/>
        </w:rPr>
      </w:pPr>
      <w:r>
        <w:rPr>
          <w:spacing w:val="-2"/>
        </w:rPr>
        <w:t xml:space="preserve">    2.   Утвердить график   контрольных работ  и промежуточной аттестации  у учащихся основной школы 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>5-9 ) на и 1 полугодие 2021 – 2022 г.  ( Приложение 2)</w:t>
      </w:r>
    </w:p>
    <w:p w:rsidR="000904E1" w:rsidRDefault="000904E1" w:rsidP="00185E6C">
      <w:pPr>
        <w:tabs>
          <w:tab w:val="left" w:pos="1096"/>
        </w:tabs>
        <w:spacing w:before="200" w:line="280" w:lineRule="auto"/>
        <w:ind w:left="142"/>
        <w:rPr>
          <w:spacing w:val="-2"/>
        </w:rPr>
      </w:pPr>
      <w:r>
        <w:rPr>
          <w:spacing w:val="-2"/>
        </w:rPr>
        <w:t xml:space="preserve">  3  Утвердить график административных  контрольных работ 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>приложение 3)</w:t>
      </w:r>
    </w:p>
    <w:p w:rsidR="000904E1" w:rsidRPr="007C6981" w:rsidRDefault="000904E1" w:rsidP="00185E6C">
      <w:pPr>
        <w:pStyle w:val="a3"/>
        <w:spacing w:before="7"/>
        <w:ind w:left="142"/>
        <w:rPr>
          <w:color w:val="C00000"/>
          <w:sz w:val="20"/>
        </w:rPr>
      </w:pPr>
    </w:p>
    <w:p w:rsidR="00185E6C" w:rsidRDefault="000904E1" w:rsidP="00185E6C">
      <w:pPr>
        <w:pStyle w:val="a8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</w:t>
      </w:r>
      <w:r w:rsidRPr="00A34E95">
        <w:rPr>
          <w:rFonts w:ascii="Times New Roman" w:hAnsi="Times New Roman" w:cs="Times New Roman"/>
          <w:sz w:val="24"/>
          <w:szCs w:val="24"/>
        </w:rPr>
        <w:t>Ответственными</w:t>
      </w:r>
      <w:r w:rsidRPr="00A34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за</w:t>
      </w:r>
      <w:r w:rsidRPr="00A34E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организацию</w:t>
      </w:r>
      <w:r w:rsidRPr="00A34E9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и</w:t>
      </w:r>
      <w:r w:rsidRPr="00A34E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проведение</w:t>
      </w:r>
      <w:r w:rsidRPr="00A34E9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промежуточной</w:t>
      </w:r>
      <w:r w:rsidRPr="00A34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аттестации</w:t>
      </w:r>
      <w:r w:rsidRPr="00A34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качества</w:t>
      </w:r>
      <w:r w:rsidRPr="00A34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E95">
        <w:rPr>
          <w:rFonts w:ascii="Times New Roman" w:hAnsi="Times New Roman" w:cs="Times New Roman"/>
          <w:sz w:val="24"/>
          <w:szCs w:val="24"/>
        </w:rPr>
        <w:t>знаний школьников назначить: 1-4 классы – учителя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 МО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Цыренжапову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В.О., с 5 – 9 классы – руководителя  МО ЕМЦ, учителя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руководителя  МО   </w:t>
      </w:r>
    </w:p>
    <w:p w:rsidR="000904E1" w:rsidRPr="00DB66C9" w:rsidRDefault="000904E1" w:rsidP="00185E6C">
      <w:pPr>
        <w:pStyle w:val="a8"/>
        <w:ind w:left="142"/>
        <w:rPr>
          <w:sz w:val="24"/>
          <w:szCs w:val="24"/>
        </w:rPr>
      </w:pPr>
      <w:r>
        <w:rPr>
          <w:color w:val="C00000"/>
        </w:rPr>
        <w:t xml:space="preserve">                    </w:t>
      </w:r>
      <w:r w:rsidRPr="00DB66C9">
        <w:rPr>
          <w:sz w:val="24"/>
          <w:szCs w:val="24"/>
        </w:rPr>
        <w:t>Гуманитарного цикла</w:t>
      </w:r>
      <w:proofErr w:type="gramStart"/>
      <w:r w:rsidRPr="00DB66C9">
        <w:rPr>
          <w:sz w:val="24"/>
          <w:szCs w:val="24"/>
        </w:rPr>
        <w:t xml:space="preserve"> ,</w:t>
      </w:r>
      <w:proofErr w:type="gramEnd"/>
      <w:r w:rsidRPr="00DB66C9">
        <w:rPr>
          <w:sz w:val="24"/>
          <w:szCs w:val="24"/>
        </w:rPr>
        <w:t xml:space="preserve"> учителя русского языка и литературы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Бадмацыренову</w:t>
      </w:r>
      <w:proofErr w:type="spellEnd"/>
      <w:r>
        <w:rPr>
          <w:sz w:val="24"/>
          <w:szCs w:val="24"/>
        </w:rPr>
        <w:t xml:space="preserve"> Т.Ф, в соответствии с предметами, включенными в  соответствующее МО.</w:t>
      </w:r>
      <w:r w:rsidRPr="00DB66C9">
        <w:rPr>
          <w:sz w:val="24"/>
          <w:szCs w:val="24"/>
        </w:rPr>
        <w:t xml:space="preserve"> </w:t>
      </w:r>
    </w:p>
    <w:p w:rsidR="000904E1" w:rsidRDefault="000904E1" w:rsidP="00185E6C">
      <w:pPr>
        <w:pStyle w:val="a3"/>
        <w:spacing w:before="64" w:line="276" w:lineRule="auto"/>
        <w:ind w:left="142"/>
        <w:rPr>
          <w:color w:val="C00000"/>
        </w:rPr>
      </w:pPr>
    </w:p>
    <w:p w:rsidR="000904E1" w:rsidRPr="000904E1" w:rsidRDefault="000904E1" w:rsidP="00185E6C">
      <w:pPr>
        <w:pStyle w:val="a7"/>
        <w:numPr>
          <w:ilvl w:val="0"/>
          <w:numId w:val="4"/>
        </w:numPr>
        <w:tabs>
          <w:tab w:val="left" w:pos="1096"/>
        </w:tabs>
        <w:spacing w:before="197" w:line="276" w:lineRule="auto"/>
        <w:ind w:left="142"/>
        <w:jc w:val="both"/>
        <w:rPr>
          <w:sz w:val="24"/>
          <w:szCs w:val="24"/>
        </w:rPr>
      </w:pPr>
      <w:r w:rsidRPr="000904E1">
        <w:rPr>
          <w:sz w:val="24"/>
          <w:szCs w:val="24"/>
        </w:rPr>
        <w:t xml:space="preserve">Руководителям МО, по итогам проведения  контрольных работ </w:t>
      </w:r>
      <w:r w:rsidRPr="000904E1">
        <w:rPr>
          <w:spacing w:val="-1"/>
          <w:sz w:val="24"/>
          <w:szCs w:val="24"/>
        </w:rPr>
        <w:t xml:space="preserve"> </w:t>
      </w:r>
      <w:r w:rsidRPr="000904E1">
        <w:rPr>
          <w:sz w:val="24"/>
          <w:szCs w:val="24"/>
        </w:rPr>
        <w:t xml:space="preserve">подготовить аналитические  справки  предоставить их  зам директора по УР  </w:t>
      </w:r>
      <w:proofErr w:type="spellStart"/>
      <w:r w:rsidRPr="000904E1">
        <w:rPr>
          <w:sz w:val="24"/>
          <w:szCs w:val="24"/>
        </w:rPr>
        <w:t>Неделяевой</w:t>
      </w:r>
      <w:proofErr w:type="spellEnd"/>
      <w:r w:rsidRPr="000904E1">
        <w:rPr>
          <w:sz w:val="24"/>
          <w:szCs w:val="24"/>
        </w:rPr>
        <w:t xml:space="preserve"> Н.Я.. Доржиевой Т.Б.</w:t>
      </w:r>
    </w:p>
    <w:p w:rsidR="000904E1" w:rsidRPr="000904E1" w:rsidRDefault="000904E1" w:rsidP="00185E6C">
      <w:pPr>
        <w:pStyle w:val="a7"/>
        <w:numPr>
          <w:ilvl w:val="0"/>
          <w:numId w:val="4"/>
        </w:numPr>
        <w:tabs>
          <w:tab w:val="left" w:pos="1096"/>
        </w:tabs>
        <w:spacing w:before="197" w:line="276" w:lineRule="auto"/>
        <w:ind w:left="142"/>
        <w:rPr>
          <w:sz w:val="24"/>
          <w:szCs w:val="24"/>
        </w:rPr>
      </w:pPr>
      <w:r w:rsidRPr="000904E1">
        <w:rPr>
          <w:sz w:val="24"/>
          <w:szCs w:val="24"/>
        </w:rPr>
        <w:t xml:space="preserve">Ответственность за проведение контрольных работ  возлагается </w:t>
      </w:r>
      <w:proofErr w:type="gramStart"/>
      <w:r w:rsidRPr="000904E1">
        <w:rPr>
          <w:sz w:val="24"/>
          <w:szCs w:val="24"/>
        </w:rPr>
        <w:t>на</w:t>
      </w:r>
      <w:proofErr w:type="gramEnd"/>
      <w:r w:rsidRPr="000904E1">
        <w:rPr>
          <w:sz w:val="24"/>
          <w:szCs w:val="24"/>
        </w:rPr>
        <w:t xml:space="preserve"> </w:t>
      </w:r>
      <w:proofErr w:type="gramStart"/>
      <w:r w:rsidRPr="000904E1">
        <w:rPr>
          <w:sz w:val="24"/>
          <w:szCs w:val="24"/>
        </w:rPr>
        <w:t>зам</w:t>
      </w:r>
      <w:proofErr w:type="gramEnd"/>
      <w:r w:rsidRPr="000904E1">
        <w:rPr>
          <w:sz w:val="24"/>
          <w:szCs w:val="24"/>
        </w:rPr>
        <w:t xml:space="preserve"> директора по УР </w:t>
      </w:r>
      <w:proofErr w:type="spellStart"/>
      <w:r w:rsidRPr="000904E1">
        <w:rPr>
          <w:sz w:val="24"/>
          <w:szCs w:val="24"/>
        </w:rPr>
        <w:t>Неделяеву</w:t>
      </w:r>
      <w:proofErr w:type="spellEnd"/>
      <w:r w:rsidRPr="000904E1">
        <w:rPr>
          <w:sz w:val="24"/>
          <w:szCs w:val="24"/>
        </w:rPr>
        <w:t xml:space="preserve"> Н.Я., Доржиеву Т.Б.</w:t>
      </w:r>
    </w:p>
    <w:p w:rsidR="000904E1" w:rsidRPr="000904E1" w:rsidRDefault="000904E1" w:rsidP="00185E6C">
      <w:pPr>
        <w:pStyle w:val="a7"/>
        <w:numPr>
          <w:ilvl w:val="0"/>
          <w:numId w:val="4"/>
        </w:numPr>
        <w:tabs>
          <w:tab w:val="left" w:pos="1096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0904E1">
        <w:rPr>
          <w:sz w:val="24"/>
          <w:szCs w:val="24"/>
        </w:rPr>
        <w:t>Контроль</w:t>
      </w:r>
      <w:r w:rsidRPr="000904E1">
        <w:rPr>
          <w:spacing w:val="-7"/>
          <w:sz w:val="24"/>
          <w:szCs w:val="24"/>
        </w:rPr>
        <w:t xml:space="preserve"> </w:t>
      </w:r>
      <w:r w:rsidRPr="000904E1">
        <w:rPr>
          <w:sz w:val="24"/>
          <w:szCs w:val="24"/>
        </w:rPr>
        <w:t>за</w:t>
      </w:r>
      <w:proofErr w:type="gramEnd"/>
      <w:r w:rsidRPr="000904E1">
        <w:rPr>
          <w:spacing w:val="-1"/>
          <w:sz w:val="24"/>
          <w:szCs w:val="24"/>
        </w:rPr>
        <w:t xml:space="preserve"> </w:t>
      </w:r>
      <w:r w:rsidRPr="000904E1">
        <w:rPr>
          <w:sz w:val="24"/>
          <w:szCs w:val="24"/>
        </w:rPr>
        <w:t>исполнением</w:t>
      </w:r>
      <w:r w:rsidRPr="000904E1">
        <w:rPr>
          <w:spacing w:val="47"/>
          <w:sz w:val="24"/>
          <w:szCs w:val="24"/>
        </w:rPr>
        <w:t xml:space="preserve"> </w:t>
      </w:r>
      <w:r w:rsidRPr="000904E1">
        <w:rPr>
          <w:sz w:val="24"/>
          <w:szCs w:val="24"/>
        </w:rPr>
        <w:t>данного</w:t>
      </w:r>
      <w:r w:rsidRPr="000904E1">
        <w:rPr>
          <w:spacing w:val="-9"/>
          <w:sz w:val="24"/>
          <w:szCs w:val="24"/>
        </w:rPr>
        <w:t xml:space="preserve"> </w:t>
      </w:r>
      <w:r w:rsidRPr="000904E1">
        <w:rPr>
          <w:sz w:val="24"/>
          <w:szCs w:val="24"/>
        </w:rPr>
        <w:t>приказа</w:t>
      </w:r>
      <w:r w:rsidRPr="000904E1">
        <w:rPr>
          <w:spacing w:val="-2"/>
          <w:sz w:val="24"/>
          <w:szCs w:val="24"/>
        </w:rPr>
        <w:t xml:space="preserve"> </w:t>
      </w:r>
      <w:r w:rsidRPr="000904E1">
        <w:rPr>
          <w:sz w:val="24"/>
          <w:szCs w:val="24"/>
        </w:rPr>
        <w:t>оставляю</w:t>
      </w:r>
      <w:r w:rsidRPr="000904E1">
        <w:rPr>
          <w:spacing w:val="-6"/>
          <w:sz w:val="24"/>
          <w:szCs w:val="24"/>
        </w:rPr>
        <w:t xml:space="preserve"> </w:t>
      </w:r>
      <w:r w:rsidRPr="000904E1">
        <w:rPr>
          <w:sz w:val="24"/>
          <w:szCs w:val="24"/>
        </w:rPr>
        <w:t>за</w:t>
      </w:r>
      <w:r w:rsidRPr="000904E1">
        <w:rPr>
          <w:spacing w:val="-1"/>
          <w:sz w:val="24"/>
          <w:szCs w:val="24"/>
        </w:rPr>
        <w:t xml:space="preserve"> </w:t>
      </w:r>
      <w:r w:rsidRPr="000904E1">
        <w:rPr>
          <w:spacing w:val="-2"/>
          <w:sz w:val="24"/>
          <w:szCs w:val="24"/>
        </w:rPr>
        <w:t>собой</w:t>
      </w:r>
    </w:p>
    <w:p w:rsidR="000904E1" w:rsidRDefault="000904E1" w:rsidP="00185E6C">
      <w:pPr>
        <w:pStyle w:val="a7"/>
        <w:tabs>
          <w:tab w:val="left" w:pos="1096"/>
        </w:tabs>
        <w:ind w:left="142" w:firstLine="0"/>
        <w:rPr>
          <w:spacing w:val="-2"/>
          <w:sz w:val="24"/>
          <w:szCs w:val="24"/>
        </w:rPr>
      </w:pPr>
    </w:p>
    <w:p w:rsidR="000904E1" w:rsidRDefault="000904E1" w:rsidP="00185E6C">
      <w:pPr>
        <w:pStyle w:val="a7"/>
        <w:tabs>
          <w:tab w:val="left" w:pos="1096"/>
        </w:tabs>
        <w:ind w:left="142" w:firstLine="0"/>
        <w:rPr>
          <w:spacing w:val="-2"/>
          <w:sz w:val="24"/>
          <w:szCs w:val="24"/>
        </w:rPr>
      </w:pPr>
    </w:p>
    <w:p w:rsidR="000904E1" w:rsidRDefault="000904E1" w:rsidP="00185E6C">
      <w:pPr>
        <w:pStyle w:val="a7"/>
        <w:tabs>
          <w:tab w:val="left" w:pos="1096"/>
        </w:tabs>
        <w:ind w:left="142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124" w:firstLine="0"/>
        <w:rPr>
          <w:spacing w:val="-2"/>
          <w:sz w:val="24"/>
          <w:szCs w:val="24"/>
        </w:rPr>
      </w:pPr>
    </w:p>
    <w:p w:rsidR="000904E1" w:rsidRPr="000904E1" w:rsidRDefault="000904E1" w:rsidP="000904E1">
      <w:pPr>
        <w:pStyle w:val="a7"/>
        <w:tabs>
          <w:tab w:val="left" w:pos="1096"/>
        </w:tabs>
        <w:ind w:left="1124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Директор МАОУ СОШ № 64              Л. С. </w:t>
      </w:r>
      <w:proofErr w:type="spellStart"/>
      <w:r>
        <w:rPr>
          <w:spacing w:val="-2"/>
          <w:sz w:val="24"/>
          <w:szCs w:val="24"/>
        </w:rPr>
        <w:t>Головчан</w:t>
      </w:r>
      <w:proofErr w:type="spellEnd"/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Default="000904E1" w:rsidP="000904E1">
      <w:pPr>
        <w:pStyle w:val="a7"/>
        <w:tabs>
          <w:tab w:val="left" w:pos="1096"/>
        </w:tabs>
        <w:ind w:left="1095" w:firstLine="0"/>
        <w:rPr>
          <w:spacing w:val="-2"/>
          <w:sz w:val="24"/>
          <w:szCs w:val="24"/>
        </w:rPr>
      </w:pPr>
    </w:p>
    <w:p w:rsidR="000904E1" w:rsidRPr="00FF2E3A" w:rsidRDefault="000904E1" w:rsidP="000904E1">
      <w:pPr>
        <w:pStyle w:val="a7"/>
        <w:tabs>
          <w:tab w:val="left" w:pos="1096"/>
        </w:tabs>
        <w:ind w:left="1095" w:firstLine="0"/>
        <w:rPr>
          <w:sz w:val="24"/>
          <w:szCs w:val="24"/>
        </w:rPr>
      </w:pPr>
    </w:p>
    <w:p w:rsidR="000904E1" w:rsidRDefault="000904E1" w:rsidP="000904E1">
      <w:pPr>
        <w:pStyle w:val="a3"/>
        <w:spacing w:before="8"/>
        <w:rPr>
          <w:color w:val="C00000"/>
          <w:sz w:val="29"/>
        </w:rPr>
      </w:pPr>
    </w:p>
    <w:p w:rsidR="000904E1" w:rsidRDefault="000904E1" w:rsidP="000904E1"/>
    <w:p w:rsidR="000904E1" w:rsidRDefault="000904E1" w:rsidP="000904E1"/>
    <w:p w:rsidR="000904E1" w:rsidRDefault="000904E1" w:rsidP="000904E1">
      <w:pPr>
        <w:pStyle w:val="a8"/>
      </w:pPr>
    </w:p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185E6C" w:rsidRDefault="00185E6C" w:rsidP="000904E1">
      <w:pPr>
        <w:jc w:val="right"/>
      </w:pPr>
    </w:p>
    <w:p w:rsidR="00185E6C" w:rsidRDefault="00185E6C" w:rsidP="000904E1">
      <w:pPr>
        <w:jc w:val="right"/>
      </w:pPr>
    </w:p>
    <w:p w:rsidR="000904E1" w:rsidRDefault="000904E1" w:rsidP="000904E1">
      <w:pPr>
        <w:jc w:val="right"/>
      </w:pPr>
      <w:r>
        <w:t>Приложение № 1.</w:t>
      </w:r>
    </w:p>
    <w:p w:rsidR="000904E1" w:rsidRDefault="000904E1" w:rsidP="000904E1">
      <w:pPr>
        <w:jc w:val="right"/>
      </w:pP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                      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</w:t>
      </w:r>
      <w:r>
        <w:rPr>
          <w:b/>
        </w:rPr>
        <w:t xml:space="preserve">                для учащихся начальных</w:t>
      </w:r>
      <w:r w:rsidRPr="0023737E">
        <w:rPr>
          <w:b/>
        </w:rPr>
        <w:t xml:space="preserve">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2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13.09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 Контрольная работа №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22.09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06.09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15.09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29.09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2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27.09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16.09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1 классе»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0904E1" w:rsidRDefault="000904E1" w:rsidP="00AB1675">
            <w:r>
              <w:t>20.09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1 классе»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FD1D5A" w:rsidRDefault="000904E1" w:rsidP="00AB1675">
            <w:pPr>
              <w:rPr>
                <w:b/>
              </w:rPr>
            </w:pPr>
            <w:r>
              <w:t xml:space="preserve">                                                         </w:t>
            </w:r>
            <w:r w:rsidRPr="00FD1D5A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A059BC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11.10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«Звуки и буквы»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27.10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09.10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27.10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01.10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>«Число от 1 до 100. Нумерация»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25.10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 w:rsidRPr="009C7E7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</w:t>
            </w:r>
            <w:r w:rsidRPr="009C7E70">
              <w:rPr>
                <w:b/>
              </w:rPr>
              <w:t xml:space="preserve">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16.11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30.11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4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28.11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Контрольный диктант </w:t>
            </w:r>
          </w:p>
          <w:p w:rsidR="000904E1" w:rsidRDefault="000904E1" w:rsidP="00AB1675">
            <w:r>
              <w:t>«Традиционные написания в словах»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16.11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24.11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Default="000904E1" w:rsidP="00AB1675">
            <w:r>
              <w:t xml:space="preserve">«Безударные гласные в </w:t>
            </w:r>
            <w:proofErr w:type="gramStart"/>
            <w:r>
              <w:t>корне слова</w:t>
            </w:r>
            <w:proofErr w:type="gramEnd"/>
            <w:r>
              <w:t>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>
              <w:t xml:space="preserve">                                                          </w:t>
            </w:r>
            <w:r w:rsidRPr="009C7E70">
              <w:rPr>
                <w:b/>
              </w:rPr>
              <w:t>декабрь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«Числа от 1 до 100. Сложение и вычитание»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16.12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«Решение уравнений»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14.12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«Правописание буквосочетаний с шипящими звуками»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14.12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16.12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23.12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4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28.12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(2в)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«Обозначение на письме безударных гласных звуков»»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>
      <w:pPr>
        <w:jc w:val="right"/>
      </w:pPr>
      <w:r>
        <w:t>Приложение № 1</w:t>
      </w: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                      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</w:t>
      </w:r>
      <w:r>
        <w:rPr>
          <w:b/>
        </w:rPr>
        <w:t xml:space="preserve">                для учащихся начальных</w:t>
      </w:r>
      <w:r w:rsidRPr="0023737E">
        <w:rPr>
          <w:b/>
        </w:rPr>
        <w:t xml:space="preserve">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3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14.09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 xml:space="preserve"> «Повторение: сложение и вычитание»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20.09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№1 «Предложение»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14.09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(3в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Входной 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16.09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(3в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 xml:space="preserve">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во 2 классе»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FD1D5A" w:rsidRDefault="000904E1" w:rsidP="00AB1675">
            <w:pPr>
              <w:rPr>
                <w:b/>
              </w:rPr>
            </w:pPr>
            <w:r>
              <w:t xml:space="preserve">                                                         </w:t>
            </w:r>
            <w:r w:rsidRPr="00FD1D5A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04.10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№2</w:t>
            </w:r>
          </w:p>
          <w:p w:rsidR="000904E1" w:rsidRDefault="000904E1" w:rsidP="00AB1675">
            <w:r>
              <w:t>«Умножение и деление на 2 и на 3»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18.10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(3б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№2</w:t>
            </w:r>
          </w:p>
          <w:p w:rsidR="000904E1" w:rsidRDefault="000904E1" w:rsidP="00AB1675">
            <w:r>
              <w:t>«Слово в языке и речи»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07.10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(3в)</w:t>
            </w:r>
          </w:p>
        </w:tc>
        <w:tc>
          <w:tcPr>
            <w:tcW w:w="5239" w:type="dxa"/>
          </w:tcPr>
          <w:p w:rsidR="000904E1" w:rsidRDefault="000904E1" w:rsidP="00AB1675">
            <w:r>
              <w:t>Изложение №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26.10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(3в)</w:t>
            </w:r>
          </w:p>
        </w:tc>
        <w:tc>
          <w:tcPr>
            <w:tcW w:w="5239" w:type="dxa"/>
          </w:tcPr>
          <w:p w:rsidR="000904E1" w:rsidRDefault="000904E1" w:rsidP="00AB1675">
            <w:r>
              <w:t>Диктант по теме «Текст. Предложение. Словосочетание»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20.10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«Таблица умножения и деления с числами 2 и3»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 w:rsidRPr="009C7E7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</w:t>
            </w:r>
            <w:r w:rsidRPr="009C7E70">
              <w:rPr>
                <w:b/>
              </w:rPr>
              <w:t xml:space="preserve">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10.11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(3б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  <w:p w:rsidR="000904E1" w:rsidRDefault="000904E1" w:rsidP="00AB1675">
            <w:r>
              <w:t>«Табличное умножение и деление»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15.11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24.11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диктант№3 по теме</w:t>
            </w:r>
          </w:p>
          <w:p w:rsidR="000904E1" w:rsidRDefault="000904E1" w:rsidP="00AB1675">
            <w:r>
              <w:t>«Слово и предложение»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18.11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по теме «Части речи»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>
              <w:t xml:space="preserve">                                                          </w:t>
            </w:r>
            <w:r w:rsidRPr="009C7E70">
              <w:rPr>
                <w:b/>
              </w:rPr>
              <w:t>декабрь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№3</w:t>
            </w:r>
          </w:p>
          <w:p w:rsidR="000904E1" w:rsidRDefault="000904E1" w:rsidP="00AB1675">
            <w:r>
              <w:t xml:space="preserve">«Правописание безударных гласных в </w:t>
            </w:r>
            <w:proofErr w:type="gramStart"/>
            <w:r>
              <w:t>корне слова</w:t>
            </w:r>
            <w:proofErr w:type="gramEnd"/>
            <w:r>
              <w:t>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15.12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4</w:t>
            </w:r>
          </w:p>
          <w:p w:rsidR="000904E1" w:rsidRDefault="000904E1" w:rsidP="00AB1675">
            <w:r>
              <w:t xml:space="preserve"> «Умножение и деление»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23.12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(3г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5</w:t>
            </w:r>
          </w:p>
          <w:p w:rsidR="000904E1" w:rsidRDefault="000904E1" w:rsidP="00AB1675">
            <w:r>
              <w:t xml:space="preserve"> «Умножение и деление»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25.12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(3г)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Контрольный </w:t>
            </w:r>
            <w:proofErr w:type="spellStart"/>
            <w:r>
              <w:t>диктант№</w:t>
            </w:r>
            <w:proofErr w:type="spellEnd"/>
            <w:r>
              <w:t xml:space="preserve"> 4 по теме</w:t>
            </w:r>
          </w:p>
          <w:p w:rsidR="000904E1" w:rsidRDefault="000904E1" w:rsidP="00AB1675">
            <w:r>
              <w:t>«Состав слова»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Default="000904E1" w:rsidP="00185E6C">
      <w:pPr>
        <w:jc w:val="center"/>
      </w:pPr>
    </w:p>
    <w:p w:rsidR="000904E1" w:rsidRDefault="000904E1" w:rsidP="000904E1">
      <w:pPr>
        <w:jc w:val="right"/>
      </w:pPr>
    </w:p>
    <w:p w:rsidR="000904E1" w:rsidRDefault="000904E1" w:rsidP="000904E1">
      <w:pPr>
        <w:jc w:val="right"/>
      </w:pPr>
    </w:p>
    <w:p w:rsidR="000904E1" w:rsidRPr="004974C0" w:rsidRDefault="000904E1" w:rsidP="000904E1">
      <w:pPr>
        <w:jc w:val="right"/>
      </w:pPr>
      <w:r w:rsidRPr="004974C0">
        <w:lastRenderedPageBreak/>
        <w:t xml:space="preserve">Приложение № 1                    </w:t>
      </w: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                  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</w:t>
      </w:r>
      <w:r>
        <w:rPr>
          <w:b/>
        </w:rPr>
        <w:t xml:space="preserve">                для учащихся начальных</w:t>
      </w:r>
      <w:r w:rsidRPr="0023737E">
        <w:rPr>
          <w:b/>
        </w:rPr>
        <w:t xml:space="preserve">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4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18.09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15.09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>Диктант «Диалог обращения»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14.09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Входной контрольный диктант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23.09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 xml:space="preserve">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3 классе»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29.09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>Диктант «Склонение имен существительных»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FD1D5A" w:rsidRDefault="000904E1" w:rsidP="00AB1675">
            <w:pPr>
              <w:rPr>
                <w:b/>
              </w:rPr>
            </w:pPr>
            <w:r>
              <w:t xml:space="preserve">                                                         </w:t>
            </w:r>
            <w:r w:rsidRPr="00FD1D5A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2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05.10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08.10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(4г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по теме «Текст»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12.10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Default="000904E1" w:rsidP="00AB1675">
            <w:r>
              <w:t>«Единица длины. Решение задач»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18.10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по теме «Средства общения»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19.10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>Диктант «Правописание имен существительных по падежам»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26.10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(4б)</w:t>
            </w:r>
          </w:p>
        </w:tc>
        <w:tc>
          <w:tcPr>
            <w:tcW w:w="5239" w:type="dxa"/>
          </w:tcPr>
          <w:p w:rsidR="000904E1" w:rsidRDefault="000904E1" w:rsidP="00AB1675">
            <w:r>
              <w:t>Диктант «Правописание падежных окончаний»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0904E1" w:rsidRDefault="000904E1" w:rsidP="00AB1675">
            <w:r>
              <w:t>23.10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по теме «Предложение»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0904E1" w:rsidRDefault="000904E1" w:rsidP="00AB1675">
            <w:r>
              <w:t>28.10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2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 w:rsidRPr="009C7E7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</w:t>
            </w:r>
            <w:r w:rsidRPr="009C7E70">
              <w:rPr>
                <w:b/>
              </w:rPr>
              <w:t xml:space="preserve">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02.10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  <w:p w:rsidR="000904E1" w:rsidRDefault="000904E1" w:rsidP="00AB1675">
            <w:r>
              <w:t>«Прием рациональных вычислений»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16.11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по теме</w:t>
            </w:r>
          </w:p>
          <w:p w:rsidR="000904E1" w:rsidRDefault="000904E1" w:rsidP="00AB1675">
            <w:r>
              <w:t>«Предложение»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9C7E70" w:rsidRDefault="000904E1" w:rsidP="00AB1675">
            <w:pPr>
              <w:rPr>
                <w:b/>
              </w:rPr>
            </w:pPr>
            <w:r>
              <w:t xml:space="preserve">                                                          </w:t>
            </w:r>
            <w:r w:rsidRPr="009C7E70">
              <w:rPr>
                <w:b/>
              </w:rPr>
              <w:t>декабрь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02.12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по теме «Слово и его значение»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14.12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Контрольный диктант по теме </w:t>
            </w:r>
          </w:p>
          <w:p w:rsidR="000904E1" w:rsidRDefault="000904E1" w:rsidP="00AB1675">
            <w:r>
              <w:t>«Правописание предлогов и приставок»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21.12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(4в)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Диктант «Правописание гласных и согласных в </w:t>
            </w:r>
            <w:proofErr w:type="gramStart"/>
            <w:r>
              <w:t>корне слова</w:t>
            </w:r>
            <w:proofErr w:type="gramEnd"/>
            <w:r>
              <w:t>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02.12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№ 4 </w:t>
            </w:r>
          </w:p>
          <w:p w:rsidR="000904E1" w:rsidRDefault="000904E1" w:rsidP="00AB1675">
            <w:r>
              <w:t>«Приемы рациональных вычислений»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22.12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№ 5 </w:t>
            </w:r>
          </w:p>
          <w:p w:rsidR="000904E1" w:rsidRDefault="000904E1" w:rsidP="00AB1675">
            <w:r>
              <w:t>«</w:t>
            </w:r>
            <w:proofErr w:type="gramStart"/>
            <w:r>
              <w:t>Числа</w:t>
            </w:r>
            <w:proofErr w:type="gramEnd"/>
            <w:r>
              <w:t xml:space="preserve"> которые больше 1000»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07.12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(4г)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Контрольный диктант по теме </w:t>
            </w:r>
          </w:p>
          <w:p w:rsidR="000904E1" w:rsidRDefault="000904E1" w:rsidP="00AB1675">
            <w:r>
              <w:t>«Правописание предлогов и приставок»</w:t>
            </w:r>
          </w:p>
        </w:tc>
      </w:tr>
      <w:bookmarkEnd w:id="0"/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Pr="004E780E" w:rsidRDefault="000904E1" w:rsidP="000904E1"/>
    <w:p w:rsidR="000904E1" w:rsidRPr="004E780E" w:rsidRDefault="000904E1" w:rsidP="000904E1"/>
    <w:p w:rsidR="000904E1" w:rsidRPr="004E780E" w:rsidRDefault="000904E1" w:rsidP="000904E1"/>
    <w:p w:rsidR="000904E1" w:rsidRDefault="000904E1" w:rsidP="000904E1"/>
    <w:p w:rsidR="000904E1" w:rsidRDefault="000904E1" w:rsidP="000904E1"/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jc w:val="right"/>
        <w:rPr>
          <w:b/>
        </w:rPr>
      </w:pPr>
      <w:r>
        <w:rPr>
          <w:b/>
        </w:rPr>
        <w:t xml:space="preserve">Приложение  2 </w:t>
      </w:r>
    </w:p>
    <w:p w:rsidR="000904E1" w:rsidRPr="0023737E" w:rsidRDefault="000904E1" w:rsidP="000904E1">
      <w:pPr>
        <w:rPr>
          <w:b/>
        </w:rPr>
      </w:pPr>
      <w:r w:rsidRPr="0023737E">
        <w:rPr>
          <w:b/>
        </w:rPr>
        <w:t xml:space="preserve">                             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                для учащихся 5-9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5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12.09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14.09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русский язык 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21.09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«Натуральные числа и шкалы»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24.09</w:t>
            </w:r>
          </w:p>
        </w:tc>
        <w:tc>
          <w:tcPr>
            <w:tcW w:w="2126" w:type="dxa"/>
          </w:tcPr>
          <w:p w:rsidR="000904E1" w:rsidRDefault="000904E1" w:rsidP="00AB1675">
            <w:r>
              <w:t>история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«Жизнь первобытных людей»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27.09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(5б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«Сложение и вычитание натуральных чисел»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29.09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«Развитие географических знаний о Земле»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3E14A3" w:rsidRDefault="000904E1" w:rsidP="00AB1675">
            <w:pPr>
              <w:rPr>
                <w:b/>
              </w:rPr>
            </w:pPr>
            <w:r>
              <w:t xml:space="preserve">                                                      </w:t>
            </w:r>
            <w:r w:rsidRPr="003E14A3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6.10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«Синтаксис и пунктуация»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5.10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«Сложение и вычитание натуральных чисел»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8.10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(5б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20.10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«Числовые и буквенные выражения»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20.10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(5б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«Умножение и деление натуральных чисел»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E42F4C" w:rsidRDefault="000904E1" w:rsidP="00AB1675">
            <w:pPr>
              <w:rPr>
                <w:b/>
              </w:rPr>
            </w:pPr>
            <w:r w:rsidRPr="00E42F4C">
              <w:rPr>
                <w:b/>
              </w:rPr>
              <w:t xml:space="preserve">                                        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11.11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(5б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Контрольное сочинение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18.11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«Умножение и деление натуральных чисел, свойства умножения»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18.11</w:t>
            </w:r>
          </w:p>
        </w:tc>
        <w:tc>
          <w:tcPr>
            <w:tcW w:w="2126" w:type="dxa"/>
          </w:tcPr>
          <w:p w:rsidR="000904E1" w:rsidRDefault="000904E1" w:rsidP="00AB1675">
            <w:r>
              <w:t>литература (5г)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«Обобщение по произведениям первой половины 19века»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22.11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«Фонетика»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24.11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(5б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«Степень числа» 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24.11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(5б</w:t>
            </w:r>
            <w:proofErr w:type="gramStart"/>
            <w:r>
              <w:t>,г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«Упрощение выражения»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(5б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Изложение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704" w:type="dxa"/>
            <w:tcBorders>
              <w:right w:val="nil"/>
            </w:tcBorders>
          </w:tcPr>
          <w:p w:rsidR="000904E1" w:rsidRDefault="000904E1" w:rsidP="00AB1675"/>
        </w:tc>
        <w:tc>
          <w:tcPr>
            <w:tcW w:w="8641" w:type="dxa"/>
            <w:gridSpan w:val="3"/>
            <w:tcBorders>
              <w:left w:val="nil"/>
            </w:tcBorders>
          </w:tcPr>
          <w:p w:rsidR="000904E1" w:rsidRPr="004C5492" w:rsidRDefault="000904E1" w:rsidP="00AB1675">
            <w:pPr>
              <w:rPr>
                <w:b/>
              </w:rPr>
            </w:pPr>
            <w:r>
              <w:t xml:space="preserve">                                           </w:t>
            </w:r>
            <w:r w:rsidRPr="004C5492">
              <w:rPr>
                <w:b/>
              </w:rPr>
              <w:t>декабрь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 w:rsidRPr="00BA2F81"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01.12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«Синтаксис. Пунктуация»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 w:rsidRPr="00BA2F81"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03.12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«Упрощение выражений»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08.12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«Земля </w:t>
            </w:r>
            <w:proofErr w:type="gramStart"/>
            <w:r>
              <w:t>–п</w:t>
            </w:r>
            <w:proofErr w:type="gramEnd"/>
            <w:r>
              <w:t>ланета Солнечной системы»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17.12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 2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21.12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«Лексика»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24.12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(5б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Контрольное изложение «Первый снег»</w:t>
            </w:r>
          </w:p>
        </w:tc>
      </w:tr>
      <w:tr w:rsidR="000904E1" w:rsidTr="00AB1675">
        <w:tc>
          <w:tcPr>
            <w:tcW w:w="704" w:type="dxa"/>
          </w:tcPr>
          <w:p w:rsidR="000904E1" w:rsidRPr="00BA2F8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21.12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 (5б</w:t>
            </w:r>
            <w:proofErr w:type="gramStart"/>
            <w:r>
              <w:t>,в</w:t>
            </w:r>
            <w:proofErr w:type="gramEnd"/>
            <w:r>
              <w:t>,г)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«Площади и объемы»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>
      <w:pPr>
        <w:jc w:val="right"/>
        <w:rPr>
          <w:b/>
        </w:rPr>
      </w:pPr>
      <w:r>
        <w:rPr>
          <w:b/>
        </w:rPr>
        <w:t xml:space="preserve">Приложение 2                       </w:t>
      </w: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                для учащихся 5-9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6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5A25DB" w:rsidRDefault="000904E1" w:rsidP="00AB1675">
            <w:pPr>
              <w:jc w:val="center"/>
            </w:pPr>
            <w:r w:rsidRPr="005A25DB"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18.09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27.09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Контрольный диктант № 1 </w:t>
            </w:r>
            <w:r>
              <w:br/>
              <w:t>«Словообразование»</w:t>
            </w:r>
          </w:p>
        </w:tc>
      </w:tr>
      <w:tr w:rsidR="000904E1" w:rsidTr="00AB1675">
        <w:tc>
          <w:tcPr>
            <w:tcW w:w="704" w:type="dxa"/>
          </w:tcPr>
          <w:p w:rsidR="000904E1" w:rsidRPr="00210062" w:rsidRDefault="000904E1" w:rsidP="00AB1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0904E1" w:rsidRPr="00210062" w:rsidRDefault="000904E1" w:rsidP="00AB1675">
            <w:r>
              <w:rPr>
                <w:lang w:val="en-US"/>
              </w:rPr>
              <w:t>2</w:t>
            </w:r>
            <w:r>
              <w:t>4.09</w:t>
            </w:r>
          </w:p>
        </w:tc>
        <w:tc>
          <w:tcPr>
            <w:tcW w:w="2126" w:type="dxa"/>
          </w:tcPr>
          <w:p w:rsidR="000904E1" w:rsidRPr="00210062" w:rsidRDefault="000904E1" w:rsidP="00AB1675">
            <w:r>
              <w:t>история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«Становление средневековой Европы»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3E14A3" w:rsidRDefault="000904E1" w:rsidP="00AB1675">
            <w:pPr>
              <w:rPr>
                <w:b/>
              </w:rPr>
            </w:pPr>
            <w:r>
              <w:t xml:space="preserve">                                                      </w:t>
            </w:r>
            <w:r w:rsidRPr="003E14A3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5A25DB" w:rsidRDefault="000904E1" w:rsidP="00AB1675">
            <w:pPr>
              <w:jc w:val="center"/>
            </w:pPr>
            <w:r w:rsidRPr="005A25DB"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01.10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1</w:t>
            </w:r>
          </w:p>
          <w:p w:rsidR="000904E1" w:rsidRDefault="000904E1" w:rsidP="00AB1675">
            <w:r>
              <w:t>«НОД и НОК чисел»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04.10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>Сочинение рассказ о народном промысле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24.10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1 «Лексикология»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20.10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2</w:t>
            </w:r>
          </w:p>
          <w:p w:rsidR="000904E1" w:rsidRDefault="000904E1" w:rsidP="00AB1675">
            <w:r>
              <w:t xml:space="preserve"> «Сокращение, сложение и вычитание обыкновенных дробей»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E42F4C" w:rsidRDefault="000904E1" w:rsidP="00AB1675">
            <w:pPr>
              <w:rPr>
                <w:b/>
              </w:rPr>
            </w:pPr>
            <w:r w:rsidRPr="00E42F4C">
              <w:rPr>
                <w:b/>
              </w:rPr>
              <w:t xml:space="preserve">                                        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1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 w:rsidRPr="004E780E">
              <w:t>28.11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язык(6г)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 2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2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30.11</w:t>
            </w:r>
          </w:p>
        </w:tc>
        <w:tc>
          <w:tcPr>
            <w:tcW w:w="2126" w:type="dxa"/>
          </w:tcPr>
          <w:p w:rsidR="000904E1" w:rsidRPr="004E780E" w:rsidRDefault="000904E1" w:rsidP="00AB1675">
            <w:pPr>
              <w:jc w:val="center"/>
            </w:pPr>
            <w:r>
              <w:t>география</w:t>
            </w:r>
          </w:p>
        </w:tc>
        <w:tc>
          <w:tcPr>
            <w:tcW w:w="5239" w:type="dxa"/>
          </w:tcPr>
          <w:p w:rsidR="000904E1" w:rsidRPr="004E780E" w:rsidRDefault="000904E1" w:rsidP="00AB1675">
            <w:pPr>
              <w:jc w:val="center"/>
            </w:pPr>
            <w:r>
              <w:t>Контрольная работа по теме «Гидросфера»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16.11</w:t>
            </w:r>
          </w:p>
        </w:tc>
        <w:tc>
          <w:tcPr>
            <w:tcW w:w="2126" w:type="dxa"/>
          </w:tcPr>
          <w:p w:rsidR="000904E1" w:rsidRPr="004E780E" w:rsidRDefault="000904E1" w:rsidP="00AB1675">
            <w:pPr>
              <w:jc w:val="center"/>
            </w:pPr>
            <w:r>
              <w:t>математика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  <w:p w:rsidR="000904E1" w:rsidRPr="004E780E" w:rsidRDefault="000904E1" w:rsidP="00AB1675">
            <w:pPr>
              <w:jc w:val="center"/>
            </w:pPr>
            <w:r>
              <w:t xml:space="preserve"> «Сложение и вычитание смешанных чисел»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5239" w:type="dxa"/>
          </w:tcPr>
          <w:p w:rsidR="000904E1" w:rsidRDefault="000904E1" w:rsidP="00AB1675"/>
        </w:tc>
      </w:tr>
      <w:tr w:rsidR="000904E1" w:rsidRPr="004E780E" w:rsidTr="00AB1675">
        <w:tc>
          <w:tcPr>
            <w:tcW w:w="9345" w:type="dxa"/>
            <w:gridSpan w:val="4"/>
          </w:tcPr>
          <w:p w:rsidR="000904E1" w:rsidRPr="00D241FD" w:rsidRDefault="000904E1" w:rsidP="00AB1675">
            <w:pPr>
              <w:rPr>
                <w:b/>
              </w:rPr>
            </w:pPr>
            <w:r w:rsidRPr="00D241FD">
              <w:rPr>
                <w:b/>
              </w:rPr>
              <w:t xml:space="preserve">                                                          декабрь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5A25DB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01.12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язык(6б)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«Имя существительное»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03.12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язык(6г)</w:t>
            </w:r>
          </w:p>
        </w:tc>
        <w:tc>
          <w:tcPr>
            <w:tcW w:w="5239" w:type="dxa"/>
          </w:tcPr>
          <w:p w:rsidR="000904E1" w:rsidRDefault="000904E1" w:rsidP="00AB1675">
            <w:r>
              <w:t>Сочинение – описание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07.12</w:t>
            </w:r>
          </w:p>
        </w:tc>
        <w:tc>
          <w:tcPr>
            <w:tcW w:w="2126" w:type="dxa"/>
          </w:tcPr>
          <w:p w:rsidR="000904E1" w:rsidRDefault="000904E1" w:rsidP="00AB1675">
            <w:pPr>
              <w:jc w:val="center"/>
            </w:pPr>
            <w:r>
              <w:t>математика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4</w:t>
            </w:r>
          </w:p>
          <w:p w:rsidR="000904E1" w:rsidRDefault="000904E1" w:rsidP="00AB1675">
            <w:r>
              <w:t xml:space="preserve"> «Умножение обыкновенных дробей»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17.12</w:t>
            </w:r>
          </w:p>
        </w:tc>
        <w:tc>
          <w:tcPr>
            <w:tcW w:w="2126" w:type="dxa"/>
          </w:tcPr>
          <w:p w:rsidR="000904E1" w:rsidRDefault="000904E1" w:rsidP="00AB1675">
            <w:pPr>
              <w:jc w:val="center"/>
            </w:pPr>
            <w:r>
              <w:t>математика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5</w:t>
            </w:r>
          </w:p>
          <w:p w:rsidR="000904E1" w:rsidRDefault="000904E1" w:rsidP="00AB1675">
            <w:r>
              <w:t xml:space="preserve"> «Деление дробей»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27.12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язык(6г)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Контрольное сжатое изложение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20.12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язык(6б)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 xml:space="preserve"> «Разряды имен прилагательных»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185E6C" w:rsidRDefault="00185E6C" w:rsidP="000904E1"/>
    <w:p w:rsidR="00185E6C" w:rsidRDefault="00185E6C" w:rsidP="000904E1"/>
    <w:p w:rsidR="00185E6C" w:rsidRDefault="00185E6C" w:rsidP="000904E1"/>
    <w:p w:rsidR="000904E1" w:rsidRDefault="000904E1" w:rsidP="000904E1"/>
    <w:p w:rsidR="000904E1" w:rsidRDefault="000904E1" w:rsidP="000904E1">
      <w:pPr>
        <w:jc w:val="right"/>
        <w:rPr>
          <w:b/>
        </w:rPr>
      </w:pPr>
      <w:r>
        <w:rPr>
          <w:b/>
        </w:rPr>
        <w:t xml:space="preserve">            Приложение 2</w:t>
      </w:r>
    </w:p>
    <w:p w:rsidR="000904E1" w:rsidRDefault="000904E1" w:rsidP="000904E1">
      <w:pPr>
        <w:rPr>
          <w:b/>
        </w:rPr>
      </w:pP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          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                для учащихся 5-9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7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16.09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русский язык 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Входной контроль. Контрольный </w:t>
            </w:r>
            <w:proofErr w:type="spellStart"/>
            <w:r>
              <w:t>диктант№</w:t>
            </w:r>
            <w:proofErr w:type="spellEnd"/>
            <w:r>
              <w:t xml:space="preserve">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08.09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24.09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«Начальные геометрические сведения»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29.09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1</w:t>
            </w:r>
          </w:p>
          <w:p w:rsidR="000904E1" w:rsidRDefault="000904E1" w:rsidP="00AB1675">
            <w:r>
              <w:t>«Числовые выражения. Выражения с переменными»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20.09</w:t>
            </w:r>
          </w:p>
        </w:tc>
        <w:tc>
          <w:tcPr>
            <w:tcW w:w="2126" w:type="dxa"/>
          </w:tcPr>
          <w:p w:rsidR="000904E1" w:rsidRDefault="000904E1" w:rsidP="00AB1675">
            <w:r>
              <w:t>история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«Мир в начале 16 века»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3E14A3" w:rsidRDefault="000904E1" w:rsidP="00AB1675">
            <w:pPr>
              <w:rPr>
                <w:b/>
              </w:rPr>
            </w:pPr>
            <w:r>
              <w:t xml:space="preserve">                                                      </w:t>
            </w:r>
            <w:r w:rsidRPr="003E14A3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5.10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«Человек на Земле»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27.10</w:t>
            </w:r>
          </w:p>
        </w:tc>
        <w:tc>
          <w:tcPr>
            <w:tcW w:w="2126" w:type="dxa"/>
          </w:tcPr>
          <w:p w:rsidR="000904E1" w:rsidRDefault="000904E1" w:rsidP="00AB1675">
            <w:r>
              <w:t>математика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2</w:t>
            </w:r>
          </w:p>
          <w:p w:rsidR="000904E1" w:rsidRDefault="000904E1" w:rsidP="00AB1675">
            <w:r>
              <w:t>«Статистические характеристики»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(7б)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«Причастие»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4</w:t>
            </w:r>
          </w:p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E42F4C" w:rsidRDefault="000904E1" w:rsidP="00AB1675">
            <w:pPr>
              <w:rPr>
                <w:b/>
              </w:rPr>
            </w:pPr>
            <w:r w:rsidRPr="00E42F4C">
              <w:rPr>
                <w:b/>
              </w:rPr>
              <w:t xml:space="preserve">                                        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1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>
            <w:r>
              <w:t>физика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№1</w:t>
            </w:r>
          </w:p>
          <w:p w:rsidR="000904E1" w:rsidRDefault="000904E1" w:rsidP="00AB1675">
            <w:r>
              <w:t>«Взаимодействие тел»</w:t>
            </w:r>
          </w:p>
        </w:tc>
      </w:tr>
      <w:tr w:rsidR="000904E1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19.11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геометрия(7г)</w:t>
            </w:r>
          </w:p>
        </w:tc>
        <w:tc>
          <w:tcPr>
            <w:tcW w:w="5239" w:type="dxa"/>
          </w:tcPr>
          <w:p w:rsidR="000904E1" w:rsidRDefault="000904E1" w:rsidP="00AB1675">
            <w:r>
              <w:t>«Треугольники»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25.11</w:t>
            </w:r>
          </w:p>
        </w:tc>
        <w:tc>
          <w:tcPr>
            <w:tcW w:w="2126" w:type="dxa"/>
          </w:tcPr>
          <w:p w:rsidR="000904E1" w:rsidRPr="004E780E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Pr="004E780E" w:rsidRDefault="000904E1" w:rsidP="00AB1675">
            <w:r>
              <w:t>«Природа Земли»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29.11</w:t>
            </w:r>
          </w:p>
        </w:tc>
        <w:tc>
          <w:tcPr>
            <w:tcW w:w="2126" w:type="dxa"/>
          </w:tcPr>
          <w:p w:rsidR="000904E1" w:rsidRPr="004E780E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3</w:t>
            </w:r>
          </w:p>
          <w:p w:rsidR="000904E1" w:rsidRPr="004E780E" w:rsidRDefault="000904E1" w:rsidP="00AB1675">
            <w:r>
              <w:t>«Линейная функция»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RPr="004E780E" w:rsidTr="00AB1675">
        <w:tc>
          <w:tcPr>
            <w:tcW w:w="9345" w:type="dxa"/>
            <w:gridSpan w:val="4"/>
          </w:tcPr>
          <w:p w:rsidR="000904E1" w:rsidRPr="00D241FD" w:rsidRDefault="000904E1" w:rsidP="00AB1675">
            <w:pPr>
              <w:rPr>
                <w:b/>
              </w:rPr>
            </w:pPr>
            <w:r w:rsidRPr="00D241FD">
              <w:rPr>
                <w:b/>
              </w:rPr>
              <w:t xml:space="preserve">                                                          декабрь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17.12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 (7г</w:t>
            </w:r>
            <w:proofErr w:type="gramStart"/>
            <w:r>
              <w:t>,д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«Степени сравнения наречий»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23.12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4</w:t>
            </w:r>
          </w:p>
          <w:p w:rsidR="000904E1" w:rsidRDefault="000904E1" w:rsidP="00AB1675">
            <w:r>
              <w:t>«Степень с натуральным показателем»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17.12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«Параллельные прямые»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27.12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«Природные комплексы Земли»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Pr="004E780E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Pr="00246CA8" w:rsidRDefault="000904E1" w:rsidP="000904E1">
      <w:pPr>
        <w:jc w:val="righ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Pr="00246CA8">
        <w:rPr>
          <w:b/>
        </w:rPr>
        <w:t>Приложение 2</w:t>
      </w:r>
    </w:p>
    <w:p w:rsidR="000904E1" w:rsidRDefault="000904E1" w:rsidP="000904E1"/>
    <w:p w:rsidR="000904E1" w:rsidRDefault="000904E1" w:rsidP="000904E1"/>
    <w:p w:rsidR="000904E1" w:rsidRPr="0023737E" w:rsidRDefault="000904E1" w:rsidP="000904E1">
      <w:pPr>
        <w:rPr>
          <w:b/>
        </w:rPr>
      </w:pPr>
      <w:r>
        <w:rPr>
          <w:b/>
        </w:rPr>
        <w:t xml:space="preserve">                       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                для учащихся 5-9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8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08.09</w:t>
            </w:r>
          </w:p>
        </w:tc>
        <w:tc>
          <w:tcPr>
            <w:tcW w:w="2126" w:type="dxa"/>
          </w:tcPr>
          <w:p w:rsidR="000904E1" w:rsidRDefault="000904E1" w:rsidP="00AB1675">
            <w:r>
              <w:t xml:space="preserve">математика 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22.09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№ 1 «Повторение </w:t>
            </w:r>
            <w:proofErr w:type="gramStart"/>
            <w:r>
              <w:t>изучаемого</w:t>
            </w:r>
            <w:proofErr w:type="gramEnd"/>
            <w:r>
              <w:t xml:space="preserve"> в 5-7 классах»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30.09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(8б)</w:t>
            </w:r>
          </w:p>
        </w:tc>
        <w:tc>
          <w:tcPr>
            <w:tcW w:w="5239" w:type="dxa"/>
          </w:tcPr>
          <w:p w:rsidR="000904E1" w:rsidRDefault="000904E1" w:rsidP="00AB1675">
            <w:r>
              <w:t>Сочинение на публицистическую тему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3E14A3" w:rsidRDefault="000904E1" w:rsidP="00AB1675">
            <w:pPr>
              <w:rPr>
                <w:b/>
              </w:rPr>
            </w:pPr>
            <w:r>
              <w:t xml:space="preserve">                                                      </w:t>
            </w:r>
            <w:r w:rsidRPr="003E14A3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5A25DB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5.10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«Словосочетание»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07.10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Default="000904E1" w:rsidP="00AB1675">
            <w:r>
              <w:t>«Сложение и вычитание дробей»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11.10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«Географическое пространство в Российской Федерации»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15.10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Контрольный диктант № 1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13.10</w:t>
            </w:r>
          </w:p>
        </w:tc>
        <w:tc>
          <w:tcPr>
            <w:tcW w:w="2126" w:type="dxa"/>
          </w:tcPr>
          <w:p w:rsidR="000904E1" w:rsidRDefault="000904E1" w:rsidP="00AB1675">
            <w:r>
              <w:t>физика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 1 «Тепловые явления»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19.10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«Четырехугольники»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r>
              <w:t>23.10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(8б)</w:t>
            </w:r>
          </w:p>
        </w:tc>
        <w:tc>
          <w:tcPr>
            <w:tcW w:w="5239" w:type="dxa"/>
          </w:tcPr>
          <w:p w:rsidR="000904E1" w:rsidRDefault="000904E1" w:rsidP="00AB1675">
            <w:r>
              <w:t>Сочинение - рассуждение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0904E1" w:rsidRDefault="000904E1" w:rsidP="00AB1675">
            <w:r>
              <w:t>28.10</w:t>
            </w:r>
          </w:p>
        </w:tc>
        <w:tc>
          <w:tcPr>
            <w:tcW w:w="2126" w:type="dxa"/>
          </w:tcPr>
          <w:p w:rsidR="000904E1" w:rsidRDefault="000904E1" w:rsidP="00AB1675">
            <w:r>
              <w:t>химия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«Первоначальные химические понятия»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0904E1" w:rsidRDefault="000904E1" w:rsidP="00AB1675">
            <w:r>
              <w:t>22.10</w:t>
            </w:r>
          </w:p>
        </w:tc>
        <w:tc>
          <w:tcPr>
            <w:tcW w:w="2126" w:type="dxa"/>
          </w:tcPr>
          <w:p w:rsidR="000904E1" w:rsidRDefault="000904E1" w:rsidP="00AB1675">
            <w:r>
              <w:t>история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«Россия в эпоху преобразования Петра 1»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E42F4C" w:rsidRDefault="000904E1" w:rsidP="00AB1675">
            <w:pPr>
              <w:rPr>
                <w:b/>
              </w:rPr>
            </w:pPr>
            <w:r w:rsidRPr="00E42F4C">
              <w:rPr>
                <w:b/>
              </w:rPr>
              <w:t xml:space="preserve">                                        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1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08.11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Pr="0041141E" w:rsidRDefault="000904E1" w:rsidP="00AB1675">
            <w:r>
              <w:t xml:space="preserve">«Преобразование рациональных выражений, Функция </w:t>
            </w:r>
            <w:proofErr w:type="spellStart"/>
            <w:r>
              <w:t>у=</w:t>
            </w:r>
            <w:proofErr w:type="spellEnd"/>
            <w:r w:rsidRPr="0041141E">
              <w:t xml:space="preserve"> </w:t>
            </w:r>
            <w:r>
              <w:rPr>
                <w:lang w:val="en-US"/>
              </w:rPr>
              <w:t>k</w:t>
            </w:r>
            <w:r>
              <w:t>/</w:t>
            </w:r>
            <w:proofErr w:type="spellStart"/>
            <w:r>
              <w:t>х</w:t>
            </w:r>
            <w:proofErr w:type="spellEnd"/>
            <w:r>
              <w:t>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2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17.11</w:t>
            </w:r>
          </w:p>
        </w:tc>
        <w:tc>
          <w:tcPr>
            <w:tcW w:w="2126" w:type="dxa"/>
          </w:tcPr>
          <w:p w:rsidR="000904E1" w:rsidRPr="004E780E" w:rsidRDefault="000904E1" w:rsidP="00AB1675">
            <w:r>
              <w:t>английский язык</w:t>
            </w:r>
          </w:p>
        </w:tc>
        <w:tc>
          <w:tcPr>
            <w:tcW w:w="5239" w:type="dxa"/>
          </w:tcPr>
          <w:p w:rsidR="000904E1" w:rsidRPr="004E780E" w:rsidRDefault="000904E1" w:rsidP="00AB1675">
            <w:r>
              <w:t>«Спорт»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25.11</w:t>
            </w:r>
          </w:p>
        </w:tc>
        <w:tc>
          <w:tcPr>
            <w:tcW w:w="2126" w:type="dxa"/>
          </w:tcPr>
          <w:p w:rsidR="000904E1" w:rsidRPr="004E780E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Pr="004E780E" w:rsidRDefault="000904E1" w:rsidP="00AB1675">
            <w:r>
              <w:t>«Население России»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12.11</w:t>
            </w:r>
          </w:p>
        </w:tc>
        <w:tc>
          <w:tcPr>
            <w:tcW w:w="2126" w:type="dxa"/>
          </w:tcPr>
          <w:p w:rsidR="000904E1" w:rsidRDefault="000904E1" w:rsidP="00AB1675">
            <w:r>
              <w:t>история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«Россия при наследниках Петра: эпоха дворцовых переворотов»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RPr="004E780E" w:rsidTr="00AB1675">
        <w:tc>
          <w:tcPr>
            <w:tcW w:w="9345" w:type="dxa"/>
            <w:gridSpan w:val="4"/>
          </w:tcPr>
          <w:p w:rsidR="000904E1" w:rsidRPr="00D241FD" w:rsidRDefault="000904E1" w:rsidP="00AB1675">
            <w:pPr>
              <w:rPr>
                <w:b/>
              </w:rPr>
            </w:pPr>
            <w:r w:rsidRPr="00D241FD">
              <w:rPr>
                <w:b/>
              </w:rPr>
              <w:t xml:space="preserve">                                                          декабрь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02.12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«Простые и двухсоставные предложения»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02.12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Pr="0041141E" w:rsidRDefault="000904E1" w:rsidP="00AB1675">
            <w:r>
              <w:t>«Свойства арифметического квадратного корня»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10.12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Default="000904E1" w:rsidP="00AB1675">
            <w:r>
              <w:t>«Главные и второстепенные члены предложения»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16.12</w:t>
            </w:r>
          </w:p>
        </w:tc>
        <w:tc>
          <w:tcPr>
            <w:tcW w:w="2126" w:type="dxa"/>
          </w:tcPr>
          <w:p w:rsidR="000904E1" w:rsidRDefault="000904E1" w:rsidP="00AB1675">
            <w:r>
              <w:t>физика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«Изменение агрегатных состояний вещества»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14.12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«Площадь»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22.12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 (8а</w:t>
            </w:r>
            <w:proofErr w:type="gramStart"/>
            <w:r>
              <w:t>,в</w:t>
            </w:r>
            <w:proofErr w:type="gramEnd"/>
            <w:r>
              <w:t>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</w:t>
            </w:r>
          </w:p>
          <w:p w:rsidR="000904E1" w:rsidRPr="0041141E" w:rsidRDefault="000904E1" w:rsidP="00AB1675">
            <w:r>
              <w:t>«Преобразование выражений, содержащих квадратные корни»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25.12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 (8б)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Default="000904E1" w:rsidP="00AB1675">
            <w:r>
              <w:t>«Односоставные предложения»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Default="000904E1" w:rsidP="000904E1">
      <w:pPr>
        <w:jc w:val="right"/>
        <w:rPr>
          <w:b/>
        </w:rPr>
      </w:pPr>
    </w:p>
    <w:p w:rsidR="000904E1" w:rsidRDefault="000904E1" w:rsidP="000904E1">
      <w:pPr>
        <w:jc w:val="right"/>
        <w:rPr>
          <w:b/>
        </w:rPr>
      </w:pPr>
    </w:p>
    <w:p w:rsidR="000904E1" w:rsidRDefault="000904E1" w:rsidP="000904E1">
      <w:pPr>
        <w:jc w:val="right"/>
        <w:rPr>
          <w:b/>
        </w:rPr>
      </w:pPr>
    </w:p>
    <w:p w:rsidR="000904E1" w:rsidRPr="00246CA8" w:rsidRDefault="000904E1" w:rsidP="000904E1">
      <w:pPr>
        <w:jc w:val="right"/>
        <w:rPr>
          <w:b/>
        </w:rPr>
      </w:pPr>
      <w:r w:rsidRPr="00246CA8">
        <w:rPr>
          <w:b/>
        </w:rPr>
        <w:t>Приложение 2</w:t>
      </w:r>
    </w:p>
    <w:p w:rsidR="000904E1" w:rsidRDefault="000904E1" w:rsidP="000904E1"/>
    <w:p w:rsidR="000904E1" w:rsidRDefault="000904E1" w:rsidP="000904E1">
      <w:pPr>
        <w:rPr>
          <w:b/>
        </w:rPr>
      </w:pPr>
      <w:r>
        <w:rPr>
          <w:b/>
        </w:rPr>
        <w:t xml:space="preserve">                       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</w:p>
    <w:p w:rsidR="000904E1" w:rsidRPr="0023737E" w:rsidRDefault="000904E1" w:rsidP="000904E1">
      <w:pPr>
        <w:rPr>
          <w:b/>
        </w:rPr>
      </w:pPr>
      <w:r>
        <w:rPr>
          <w:b/>
        </w:rPr>
        <w:t xml:space="preserve"> </w:t>
      </w:r>
      <w:r w:rsidRPr="0023737E">
        <w:rPr>
          <w:b/>
        </w:rPr>
        <w:t>График контрольных работ на 1 полугодие 2021-2022 учебного года</w:t>
      </w:r>
    </w:p>
    <w:p w:rsidR="000904E1" w:rsidRDefault="000904E1" w:rsidP="000904E1">
      <w:pPr>
        <w:rPr>
          <w:b/>
        </w:rPr>
      </w:pPr>
      <w:r w:rsidRPr="0023737E">
        <w:rPr>
          <w:b/>
        </w:rPr>
        <w:t xml:space="preserve">                                                 для учащихся 5-9 классов</w:t>
      </w:r>
    </w:p>
    <w:p w:rsidR="000904E1" w:rsidRDefault="000904E1" w:rsidP="000904E1">
      <w:pPr>
        <w:rPr>
          <w:b/>
        </w:rPr>
      </w:pPr>
    </w:p>
    <w:p w:rsidR="000904E1" w:rsidRDefault="000904E1" w:rsidP="000904E1">
      <w:pPr>
        <w:rPr>
          <w:b/>
        </w:rPr>
      </w:pPr>
      <w:r>
        <w:rPr>
          <w:b/>
        </w:rPr>
        <w:t xml:space="preserve">                                                                  9 класс</w:t>
      </w:r>
    </w:p>
    <w:p w:rsidR="000904E1" w:rsidRDefault="000904E1" w:rsidP="000904E1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704"/>
        <w:gridCol w:w="1276"/>
        <w:gridCol w:w="2126"/>
        <w:gridCol w:w="5239"/>
      </w:tblGrid>
      <w:tr w:rsidR="000904E1" w:rsidTr="00AB1675">
        <w:tc>
          <w:tcPr>
            <w:tcW w:w="9345" w:type="dxa"/>
            <w:gridSpan w:val="4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сентябрь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06.09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08.09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>Входная контрольная работа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29.09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Default="000904E1" w:rsidP="00AB1675">
            <w:r>
              <w:t>«Функции и их свойства. Квадратный трехчлен»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3E14A3" w:rsidRDefault="000904E1" w:rsidP="00AB1675">
            <w:pPr>
              <w:rPr>
                <w:b/>
              </w:rPr>
            </w:pPr>
            <w:r>
              <w:t xml:space="preserve">                                                      </w:t>
            </w:r>
            <w:r w:rsidRPr="003E14A3">
              <w:rPr>
                <w:b/>
              </w:rPr>
              <w:t>октябрь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5A25DB" w:rsidRDefault="000904E1" w:rsidP="00AB1675">
            <w:pPr>
              <w:jc w:val="center"/>
            </w:pPr>
            <w:r w:rsidRPr="005A25DB">
              <w:t>1</w:t>
            </w:r>
          </w:p>
        </w:tc>
        <w:tc>
          <w:tcPr>
            <w:tcW w:w="1276" w:type="dxa"/>
          </w:tcPr>
          <w:p w:rsidR="000904E1" w:rsidRDefault="000904E1" w:rsidP="00AB1675">
            <w:r>
              <w:t>06.10</w:t>
            </w:r>
          </w:p>
        </w:tc>
        <w:tc>
          <w:tcPr>
            <w:tcW w:w="2126" w:type="dxa"/>
          </w:tcPr>
          <w:p w:rsidR="000904E1" w:rsidRDefault="000904E1" w:rsidP="00AB1675">
            <w:r>
              <w:t>химия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«Классификация химических реакций»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r>
              <w:t>08.10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«ГП и население Российской Федерации»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r>
              <w:t>14.10</w:t>
            </w:r>
          </w:p>
        </w:tc>
        <w:tc>
          <w:tcPr>
            <w:tcW w:w="2126" w:type="dxa"/>
          </w:tcPr>
          <w:p w:rsidR="000904E1" w:rsidRDefault="000904E1" w:rsidP="00AB1675">
            <w:r>
              <w:t>физика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№1</w:t>
            </w:r>
          </w:p>
          <w:p w:rsidR="000904E1" w:rsidRDefault="000904E1" w:rsidP="00AB1675">
            <w:r>
              <w:t>«Прямолинейное равномерное и равноускоренное движение»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r>
              <w:t>10.10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«Векторы»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r>
              <w:t>28.10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«Квадратная функция»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r>
              <w:t>26.10</w:t>
            </w:r>
          </w:p>
        </w:tc>
        <w:tc>
          <w:tcPr>
            <w:tcW w:w="2126" w:type="dxa"/>
          </w:tcPr>
          <w:p w:rsidR="000904E1" w:rsidRDefault="000904E1" w:rsidP="00AB1675">
            <w:r>
              <w:t>химия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«Электролитическая диссоциация»</w:t>
            </w:r>
          </w:p>
        </w:tc>
      </w:tr>
      <w:tr w:rsidR="000904E1" w:rsidTr="00AB1675">
        <w:tc>
          <w:tcPr>
            <w:tcW w:w="704" w:type="dxa"/>
          </w:tcPr>
          <w:p w:rsidR="000904E1" w:rsidRDefault="000904E1" w:rsidP="00AB1675"/>
        </w:tc>
        <w:tc>
          <w:tcPr>
            <w:tcW w:w="1276" w:type="dxa"/>
          </w:tcPr>
          <w:p w:rsidR="000904E1" w:rsidRDefault="000904E1" w:rsidP="00AB1675"/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Tr="00AB1675">
        <w:tc>
          <w:tcPr>
            <w:tcW w:w="9345" w:type="dxa"/>
            <w:gridSpan w:val="4"/>
          </w:tcPr>
          <w:p w:rsidR="000904E1" w:rsidRPr="00E42F4C" w:rsidRDefault="000904E1" w:rsidP="00AB1675">
            <w:pPr>
              <w:rPr>
                <w:b/>
              </w:rPr>
            </w:pPr>
            <w:r w:rsidRPr="00E42F4C">
              <w:rPr>
                <w:b/>
              </w:rPr>
              <w:t xml:space="preserve">                                                        ноябрь</w:t>
            </w:r>
          </w:p>
        </w:tc>
      </w:tr>
      <w:tr w:rsidR="000904E1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1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12.11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геометрия</w:t>
            </w:r>
          </w:p>
        </w:tc>
        <w:tc>
          <w:tcPr>
            <w:tcW w:w="5239" w:type="dxa"/>
          </w:tcPr>
          <w:p w:rsidR="000904E1" w:rsidRPr="0041141E" w:rsidRDefault="000904E1" w:rsidP="00AB1675">
            <w:r>
              <w:t>«Метод координат»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4E780E" w:rsidRDefault="000904E1" w:rsidP="00AB1675">
            <w:pPr>
              <w:jc w:val="center"/>
            </w:pPr>
            <w:r w:rsidRPr="004E780E">
              <w:t>2</w:t>
            </w:r>
          </w:p>
        </w:tc>
        <w:tc>
          <w:tcPr>
            <w:tcW w:w="1276" w:type="dxa"/>
          </w:tcPr>
          <w:p w:rsidR="000904E1" w:rsidRPr="004E780E" w:rsidRDefault="000904E1" w:rsidP="00AB1675">
            <w:pPr>
              <w:jc w:val="center"/>
            </w:pPr>
            <w:r>
              <w:t>16.11</w:t>
            </w:r>
          </w:p>
        </w:tc>
        <w:tc>
          <w:tcPr>
            <w:tcW w:w="2126" w:type="dxa"/>
          </w:tcPr>
          <w:p w:rsidR="000904E1" w:rsidRPr="004E780E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Pr="004E780E" w:rsidRDefault="000904E1" w:rsidP="00AB1675">
            <w:r>
              <w:t>«ТЭК»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  <w:tr w:rsidR="000904E1" w:rsidRPr="004E780E" w:rsidTr="00AB1675">
        <w:tc>
          <w:tcPr>
            <w:tcW w:w="9345" w:type="dxa"/>
            <w:gridSpan w:val="4"/>
          </w:tcPr>
          <w:p w:rsidR="000904E1" w:rsidRPr="00D241FD" w:rsidRDefault="000904E1" w:rsidP="00AB1675">
            <w:pPr>
              <w:rPr>
                <w:b/>
              </w:rPr>
            </w:pPr>
            <w:r w:rsidRPr="00D241FD">
              <w:rPr>
                <w:b/>
              </w:rPr>
              <w:t xml:space="preserve">                                                          декабрь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№</w:t>
            </w:r>
          </w:p>
        </w:tc>
        <w:tc>
          <w:tcPr>
            <w:tcW w:w="127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предмет</w:t>
            </w:r>
          </w:p>
        </w:tc>
        <w:tc>
          <w:tcPr>
            <w:tcW w:w="5239" w:type="dxa"/>
          </w:tcPr>
          <w:p w:rsidR="000904E1" w:rsidRPr="0023737E" w:rsidRDefault="000904E1" w:rsidP="00AB1675">
            <w:pPr>
              <w:jc w:val="center"/>
              <w:rPr>
                <w:b/>
              </w:rPr>
            </w:pPr>
            <w:r w:rsidRPr="0023737E">
              <w:rPr>
                <w:b/>
              </w:rPr>
              <w:t>название контрольной работы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Pr="00A059BC" w:rsidRDefault="000904E1" w:rsidP="00AB167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02.12</w:t>
            </w:r>
          </w:p>
        </w:tc>
        <w:tc>
          <w:tcPr>
            <w:tcW w:w="2126" w:type="dxa"/>
          </w:tcPr>
          <w:p w:rsidR="000904E1" w:rsidRDefault="000904E1" w:rsidP="00AB1675">
            <w:r>
              <w:t>алгебра</w:t>
            </w:r>
          </w:p>
        </w:tc>
        <w:tc>
          <w:tcPr>
            <w:tcW w:w="5239" w:type="dxa"/>
          </w:tcPr>
          <w:p w:rsidR="000904E1" w:rsidRDefault="000904E1" w:rsidP="00AB1675">
            <w:r>
              <w:t xml:space="preserve">Контрольная работа </w:t>
            </w:r>
          </w:p>
          <w:p w:rsidR="000904E1" w:rsidRPr="0041141E" w:rsidRDefault="000904E1" w:rsidP="00AB1675">
            <w:r>
              <w:t>«Уравнения и неравенства с одной переменной»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10.12</w:t>
            </w:r>
          </w:p>
        </w:tc>
        <w:tc>
          <w:tcPr>
            <w:tcW w:w="2126" w:type="dxa"/>
          </w:tcPr>
          <w:p w:rsidR="000904E1" w:rsidRDefault="000904E1" w:rsidP="00AB1675">
            <w:r>
              <w:t>физика (9аб)</w:t>
            </w:r>
          </w:p>
        </w:tc>
        <w:tc>
          <w:tcPr>
            <w:tcW w:w="5239" w:type="dxa"/>
          </w:tcPr>
          <w:p w:rsidR="000904E1" w:rsidRDefault="000904E1" w:rsidP="00AB1675">
            <w:r>
              <w:t>Контрольная работа №2</w:t>
            </w:r>
          </w:p>
          <w:p w:rsidR="000904E1" w:rsidRDefault="000904E1" w:rsidP="00AB1675">
            <w:r>
              <w:t>«Законы динамики»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10.12</w:t>
            </w:r>
          </w:p>
        </w:tc>
        <w:tc>
          <w:tcPr>
            <w:tcW w:w="2126" w:type="dxa"/>
          </w:tcPr>
          <w:p w:rsidR="000904E1" w:rsidRDefault="000904E1" w:rsidP="00AB1675">
            <w:r>
              <w:t>биология (9в)</w:t>
            </w:r>
          </w:p>
        </w:tc>
        <w:tc>
          <w:tcPr>
            <w:tcW w:w="5239" w:type="dxa"/>
          </w:tcPr>
          <w:p w:rsidR="000904E1" w:rsidRDefault="000904E1" w:rsidP="00AB1675">
            <w:r>
              <w:t>«Закономерности жизни на организменном уровне»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14.12</w:t>
            </w:r>
          </w:p>
        </w:tc>
        <w:tc>
          <w:tcPr>
            <w:tcW w:w="2126" w:type="dxa"/>
          </w:tcPr>
          <w:p w:rsidR="000904E1" w:rsidRDefault="000904E1" w:rsidP="00AB1675">
            <w:r>
              <w:t>химия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«Кислород. Сера и ее соединения»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23.12</w:t>
            </w:r>
          </w:p>
        </w:tc>
        <w:tc>
          <w:tcPr>
            <w:tcW w:w="2126" w:type="dxa"/>
          </w:tcPr>
          <w:p w:rsidR="000904E1" w:rsidRDefault="000904E1" w:rsidP="00AB1675">
            <w:r>
              <w:t>география</w:t>
            </w:r>
          </w:p>
        </w:tc>
        <w:tc>
          <w:tcPr>
            <w:tcW w:w="5239" w:type="dxa"/>
          </w:tcPr>
          <w:p w:rsidR="000904E1" w:rsidRDefault="000904E1" w:rsidP="00AB1675">
            <w:r>
              <w:t>«Межотраслевые комплексы»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  <w:r>
              <w:t>20.12</w:t>
            </w:r>
          </w:p>
        </w:tc>
        <w:tc>
          <w:tcPr>
            <w:tcW w:w="2126" w:type="dxa"/>
          </w:tcPr>
          <w:p w:rsidR="000904E1" w:rsidRDefault="000904E1" w:rsidP="00AB1675">
            <w:r>
              <w:t>русский язык</w:t>
            </w:r>
          </w:p>
        </w:tc>
        <w:tc>
          <w:tcPr>
            <w:tcW w:w="5239" w:type="dxa"/>
          </w:tcPr>
          <w:p w:rsidR="000904E1" w:rsidRDefault="000904E1" w:rsidP="00AB1675">
            <w:r>
              <w:t>Сжатое изложение</w:t>
            </w:r>
          </w:p>
        </w:tc>
      </w:tr>
      <w:tr w:rsidR="000904E1" w:rsidRPr="004E780E" w:rsidTr="00AB1675">
        <w:tc>
          <w:tcPr>
            <w:tcW w:w="704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1276" w:type="dxa"/>
          </w:tcPr>
          <w:p w:rsidR="000904E1" w:rsidRDefault="000904E1" w:rsidP="00AB1675">
            <w:pPr>
              <w:jc w:val="center"/>
            </w:pPr>
          </w:p>
        </w:tc>
        <w:tc>
          <w:tcPr>
            <w:tcW w:w="2126" w:type="dxa"/>
          </w:tcPr>
          <w:p w:rsidR="000904E1" w:rsidRDefault="000904E1" w:rsidP="00AB1675"/>
        </w:tc>
        <w:tc>
          <w:tcPr>
            <w:tcW w:w="5239" w:type="dxa"/>
          </w:tcPr>
          <w:p w:rsidR="000904E1" w:rsidRDefault="000904E1" w:rsidP="00AB1675"/>
        </w:tc>
      </w:tr>
    </w:tbl>
    <w:p w:rsidR="000904E1" w:rsidRPr="004E780E" w:rsidRDefault="000904E1" w:rsidP="000904E1"/>
    <w:p w:rsidR="000904E1" w:rsidRPr="004E780E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/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Pr="00D944E8" w:rsidRDefault="000904E1" w:rsidP="000904E1">
      <w:pPr>
        <w:spacing w:line="420" w:lineRule="atLeast"/>
        <w:jc w:val="right"/>
        <w:outlineLvl w:val="0"/>
        <w:rPr>
          <w:caps/>
          <w:kern w:val="36"/>
          <w:lang w:eastAsia="ru-RU"/>
        </w:rPr>
      </w:pPr>
      <w:r w:rsidRPr="00D944E8">
        <w:rPr>
          <w:caps/>
          <w:kern w:val="36"/>
          <w:lang w:eastAsia="ru-RU"/>
        </w:rPr>
        <w:t>Приложение 3</w:t>
      </w:r>
    </w:p>
    <w:p w:rsidR="000904E1" w:rsidRPr="00705546" w:rsidRDefault="000904E1" w:rsidP="000904E1">
      <w:pPr>
        <w:spacing w:line="420" w:lineRule="atLeast"/>
        <w:outlineLvl w:val="0"/>
        <w:rPr>
          <w:caps/>
          <w:kern w:val="36"/>
          <w:sz w:val="28"/>
          <w:szCs w:val="28"/>
          <w:lang w:eastAsia="ru-RU"/>
        </w:rPr>
      </w:pPr>
      <w:r w:rsidRPr="00705546">
        <w:rPr>
          <w:caps/>
          <w:kern w:val="36"/>
          <w:sz w:val="28"/>
          <w:szCs w:val="28"/>
          <w:lang w:eastAsia="ru-RU"/>
        </w:rPr>
        <w:t xml:space="preserve">ГРАФИК АДМИНИСТРАТИВНЫХ КОНТРОЛЬНЫХ РАБОТ </w:t>
      </w:r>
    </w:p>
    <w:p w:rsidR="000904E1" w:rsidRPr="00705546" w:rsidRDefault="000904E1" w:rsidP="000904E1">
      <w:pPr>
        <w:spacing w:line="420" w:lineRule="atLeast"/>
        <w:outlineLvl w:val="0"/>
        <w:rPr>
          <w:caps/>
          <w:color w:val="B2251F"/>
          <w:kern w:val="36"/>
          <w:sz w:val="28"/>
          <w:szCs w:val="28"/>
          <w:lang w:eastAsia="ru-RU"/>
        </w:rPr>
      </w:pPr>
      <w:r w:rsidRPr="00705546">
        <w:rPr>
          <w:caps/>
          <w:kern w:val="36"/>
          <w:sz w:val="28"/>
          <w:szCs w:val="28"/>
          <w:lang w:eastAsia="ru-RU"/>
        </w:rPr>
        <w:t>МАОУ СОШ № 64   2021-2022 УЧЕБНЫЙ ГОД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5"/>
        <w:gridCol w:w="860"/>
        <w:gridCol w:w="1528"/>
        <w:gridCol w:w="1528"/>
        <w:gridCol w:w="1099"/>
        <w:gridCol w:w="1020"/>
        <w:gridCol w:w="992"/>
        <w:gridCol w:w="1276"/>
      </w:tblGrid>
      <w:tr w:rsidR="000904E1" w:rsidRPr="002D022E" w:rsidTr="00AB1675">
        <w:trPr>
          <w:trHeight w:val="1793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ВПР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(рус</w:t>
            </w:r>
            <w:proofErr w:type="gramStart"/>
            <w:r w:rsidRPr="002D022E">
              <w:rPr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D022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22E">
              <w:rPr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2D022E">
              <w:rPr>
                <w:b/>
                <w:bCs/>
                <w:sz w:val="24"/>
                <w:szCs w:val="24"/>
                <w:lang w:eastAsia="ru-RU"/>
              </w:rPr>
              <w:t>з.)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ВПР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D022E">
              <w:rPr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2D022E">
              <w:rPr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ВПР</w:t>
            </w:r>
          </w:p>
          <w:p w:rsidR="000904E1" w:rsidRPr="002D022E" w:rsidRDefault="000904E1" w:rsidP="00AB1675">
            <w:pPr>
              <w:spacing w:before="225" w:after="225"/>
              <w:rPr>
                <w:sz w:val="24"/>
                <w:szCs w:val="24"/>
                <w:lang w:eastAsia="ru-RU"/>
              </w:rPr>
            </w:pPr>
            <w:r w:rsidRPr="002D022E">
              <w:rPr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D022E">
              <w:rPr>
                <w:b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D022E">
              <w:rPr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D022E">
              <w:rPr>
                <w:b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2D022E">
              <w:rPr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0904E1" w:rsidRPr="002D022E" w:rsidTr="00AB1675">
        <w:trPr>
          <w:trHeight w:val="1752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14.09.21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16.09.21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21.09.21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23.09.21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904E1" w:rsidRPr="002D022E" w:rsidTr="00AB1675">
        <w:trPr>
          <w:trHeight w:val="1742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23.12.21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21.12.21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27.12.21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28.12.21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904E1" w:rsidRPr="002D022E" w:rsidTr="00AB1675">
        <w:trPr>
          <w:trHeight w:val="1013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904E1" w:rsidRPr="002D022E" w:rsidTr="00AB1675">
        <w:trPr>
          <w:trHeight w:val="1022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20.05.22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18.05.22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13.05.22,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16.05.22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904E1" w:rsidRPr="002D022E" w:rsidTr="00AB1675">
        <w:trPr>
          <w:trHeight w:val="1593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4E1" w:rsidRPr="002D022E" w:rsidRDefault="000904E1" w:rsidP="00AB16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15.03.22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2D022E">
              <w:rPr>
                <w:sz w:val="24"/>
                <w:szCs w:val="24"/>
                <w:lang w:eastAsia="ru-RU"/>
              </w:rPr>
              <w:t>-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20.05.22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610B2B">
              <w:rPr>
                <w:sz w:val="24"/>
                <w:szCs w:val="24"/>
                <w:lang w:eastAsia="ru-RU"/>
              </w:rPr>
              <w:t>15.03.22</w:t>
            </w:r>
          </w:p>
          <w:p w:rsidR="000904E1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20.05.22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4E1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 w:rsidRPr="00610B2B">
              <w:rPr>
                <w:sz w:val="24"/>
                <w:szCs w:val="24"/>
                <w:lang w:eastAsia="ru-RU"/>
              </w:rPr>
              <w:t>15.03.22</w:t>
            </w:r>
          </w:p>
          <w:p w:rsidR="000904E1" w:rsidRDefault="000904E1" w:rsidP="00AB1675">
            <w:pPr>
              <w:spacing w:before="225" w:after="22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  <w:p w:rsidR="000904E1" w:rsidRPr="002D022E" w:rsidRDefault="000904E1" w:rsidP="00AB1675">
            <w:pPr>
              <w:spacing w:before="225" w:after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20.05.22</w:t>
            </w:r>
          </w:p>
        </w:tc>
      </w:tr>
    </w:tbl>
    <w:p w:rsidR="000904E1" w:rsidRDefault="000904E1" w:rsidP="000904E1"/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Default="000904E1" w:rsidP="000904E1">
      <w:pPr>
        <w:pStyle w:val="a7"/>
        <w:tabs>
          <w:tab w:val="left" w:pos="1096"/>
        </w:tabs>
        <w:spacing w:line="278" w:lineRule="auto"/>
        <w:ind w:right="1624" w:firstLine="0"/>
        <w:rPr>
          <w:color w:val="C00000"/>
        </w:rPr>
      </w:pPr>
    </w:p>
    <w:p w:rsidR="000904E1" w:rsidRPr="007C6981" w:rsidRDefault="000904E1" w:rsidP="000904E1">
      <w:pPr>
        <w:pStyle w:val="a3"/>
        <w:spacing w:before="6"/>
        <w:rPr>
          <w:color w:val="C00000"/>
          <w:sz w:val="20"/>
        </w:rPr>
      </w:pPr>
    </w:p>
    <w:p w:rsidR="000904E1" w:rsidRDefault="000904E1" w:rsidP="000904E1"/>
    <w:p w:rsidR="000904E1" w:rsidRDefault="000904E1" w:rsidP="000904E1"/>
    <w:p w:rsidR="005A0E8C" w:rsidRDefault="005A0E8C"/>
    <w:sectPr w:rsidR="005A0E8C" w:rsidSect="00185E6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DF3"/>
    <w:multiLevelType w:val="hybridMultilevel"/>
    <w:tmpl w:val="D95C35BE"/>
    <w:lvl w:ilvl="0" w:tplc="FD925720">
      <w:start w:val="4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>
    <w:nsid w:val="2CC962BD"/>
    <w:multiLevelType w:val="hybridMultilevel"/>
    <w:tmpl w:val="1F80ED6C"/>
    <w:lvl w:ilvl="0" w:tplc="350674F4">
      <w:start w:val="5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">
    <w:nsid w:val="35F5456D"/>
    <w:multiLevelType w:val="hybridMultilevel"/>
    <w:tmpl w:val="44443CB0"/>
    <w:lvl w:ilvl="0" w:tplc="B650907A">
      <w:start w:val="1"/>
      <w:numFmt w:val="decimal"/>
      <w:lvlText w:val="%1."/>
      <w:lvlJc w:val="left"/>
      <w:pPr>
        <w:ind w:left="1110" w:hanging="346"/>
        <w:jc w:val="left"/>
      </w:pPr>
      <w:rPr>
        <w:rFonts w:hint="default"/>
        <w:w w:val="100"/>
        <w:lang w:val="ru-RU" w:eastAsia="en-US" w:bidi="ar-SA"/>
      </w:rPr>
    </w:lvl>
    <w:lvl w:ilvl="1" w:tplc="2E7A59B4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2" w:tplc="C0D8A58A">
      <w:numFmt w:val="bullet"/>
      <w:lvlText w:val="•"/>
      <w:lvlJc w:val="left"/>
      <w:pPr>
        <w:ind w:left="3124" w:hanging="346"/>
      </w:pPr>
      <w:rPr>
        <w:rFonts w:hint="default"/>
        <w:lang w:val="ru-RU" w:eastAsia="en-US" w:bidi="ar-SA"/>
      </w:rPr>
    </w:lvl>
    <w:lvl w:ilvl="3" w:tplc="3CFE63F2">
      <w:numFmt w:val="bullet"/>
      <w:lvlText w:val="•"/>
      <w:lvlJc w:val="left"/>
      <w:pPr>
        <w:ind w:left="4127" w:hanging="346"/>
      </w:pPr>
      <w:rPr>
        <w:rFonts w:hint="default"/>
        <w:lang w:val="ru-RU" w:eastAsia="en-US" w:bidi="ar-SA"/>
      </w:rPr>
    </w:lvl>
    <w:lvl w:ilvl="4" w:tplc="943A1AB0">
      <w:numFmt w:val="bullet"/>
      <w:lvlText w:val="•"/>
      <w:lvlJc w:val="left"/>
      <w:pPr>
        <w:ind w:left="5129" w:hanging="346"/>
      </w:pPr>
      <w:rPr>
        <w:rFonts w:hint="default"/>
        <w:lang w:val="ru-RU" w:eastAsia="en-US" w:bidi="ar-SA"/>
      </w:rPr>
    </w:lvl>
    <w:lvl w:ilvl="5" w:tplc="2822FF64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42FC4E64">
      <w:numFmt w:val="bullet"/>
      <w:lvlText w:val="•"/>
      <w:lvlJc w:val="left"/>
      <w:pPr>
        <w:ind w:left="7134" w:hanging="346"/>
      </w:pPr>
      <w:rPr>
        <w:rFonts w:hint="default"/>
        <w:lang w:val="ru-RU" w:eastAsia="en-US" w:bidi="ar-SA"/>
      </w:rPr>
    </w:lvl>
    <w:lvl w:ilvl="7" w:tplc="C6E28A2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CF4C1010">
      <w:numFmt w:val="bullet"/>
      <w:lvlText w:val="•"/>
      <w:lvlJc w:val="left"/>
      <w:pPr>
        <w:ind w:left="9139" w:hanging="346"/>
      </w:pPr>
      <w:rPr>
        <w:rFonts w:hint="default"/>
        <w:lang w:val="ru-RU" w:eastAsia="en-US" w:bidi="ar-SA"/>
      </w:rPr>
    </w:lvl>
  </w:abstractNum>
  <w:abstractNum w:abstractNumId="3">
    <w:nsid w:val="7FC21C22"/>
    <w:multiLevelType w:val="hybridMultilevel"/>
    <w:tmpl w:val="44443CB0"/>
    <w:lvl w:ilvl="0" w:tplc="B650907A">
      <w:start w:val="1"/>
      <w:numFmt w:val="decimal"/>
      <w:lvlText w:val="%1."/>
      <w:lvlJc w:val="left"/>
      <w:pPr>
        <w:ind w:left="1110" w:hanging="346"/>
        <w:jc w:val="left"/>
      </w:pPr>
      <w:rPr>
        <w:rFonts w:hint="default"/>
        <w:w w:val="100"/>
        <w:lang w:val="ru-RU" w:eastAsia="en-US" w:bidi="ar-SA"/>
      </w:rPr>
    </w:lvl>
    <w:lvl w:ilvl="1" w:tplc="2E7A59B4">
      <w:numFmt w:val="bullet"/>
      <w:lvlText w:val="•"/>
      <w:lvlJc w:val="left"/>
      <w:pPr>
        <w:ind w:left="2122" w:hanging="346"/>
      </w:pPr>
      <w:rPr>
        <w:rFonts w:hint="default"/>
        <w:lang w:val="ru-RU" w:eastAsia="en-US" w:bidi="ar-SA"/>
      </w:rPr>
    </w:lvl>
    <w:lvl w:ilvl="2" w:tplc="C0D8A58A">
      <w:numFmt w:val="bullet"/>
      <w:lvlText w:val="•"/>
      <w:lvlJc w:val="left"/>
      <w:pPr>
        <w:ind w:left="3124" w:hanging="346"/>
      </w:pPr>
      <w:rPr>
        <w:rFonts w:hint="default"/>
        <w:lang w:val="ru-RU" w:eastAsia="en-US" w:bidi="ar-SA"/>
      </w:rPr>
    </w:lvl>
    <w:lvl w:ilvl="3" w:tplc="3CFE63F2">
      <w:numFmt w:val="bullet"/>
      <w:lvlText w:val="•"/>
      <w:lvlJc w:val="left"/>
      <w:pPr>
        <w:ind w:left="4127" w:hanging="346"/>
      </w:pPr>
      <w:rPr>
        <w:rFonts w:hint="default"/>
        <w:lang w:val="ru-RU" w:eastAsia="en-US" w:bidi="ar-SA"/>
      </w:rPr>
    </w:lvl>
    <w:lvl w:ilvl="4" w:tplc="943A1AB0">
      <w:numFmt w:val="bullet"/>
      <w:lvlText w:val="•"/>
      <w:lvlJc w:val="left"/>
      <w:pPr>
        <w:ind w:left="5129" w:hanging="346"/>
      </w:pPr>
      <w:rPr>
        <w:rFonts w:hint="default"/>
        <w:lang w:val="ru-RU" w:eastAsia="en-US" w:bidi="ar-SA"/>
      </w:rPr>
    </w:lvl>
    <w:lvl w:ilvl="5" w:tplc="2822FF64">
      <w:numFmt w:val="bullet"/>
      <w:lvlText w:val="•"/>
      <w:lvlJc w:val="left"/>
      <w:pPr>
        <w:ind w:left="6132" w:hanging="346"/>
      </w:pPr>
      <w:rPr>
        <w:rFonts w:hint="default"/>
        <w:lang w:val="ru-RU" w:eastAsia="en-US" w:bidi="ar-SA"/>
      </w:rPr>
    </w:lvl>
    <w:lvl w:ilvl="6" w:tplc="42FC4E64">
      <w:numFmt w:val="bullet"/>
      <w:lvlText w:val="•"/>
      <w:lvlJc w:val="left"/>
      <w:pPr>
        <w:ind w:left="7134" w:hanging="346"/>
      </w:pPr>
      <w:rPr>
        <w:rFonts w:hint="default"/>
        <w:lang w:val="ru-RU" w:eastAsia="en-US" w:bidi="ar-SA"/>
      </w:rPr>
    </w:lvl>
    <w:lvl w:ilvl="7" w:tplc="C6E28A2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CF4C1010">
      <w:numFmt w:val="bullet"/>
      <w:lvlText w:val="•"/>
      <w:lvlJc w:val="left"/>
      <w:pPr>
        <w:ind w:left="9139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4E1"/>
    <w:rsid w:val="000005D6"/>
    <w:rsid w:val="00000D58"/>
    <w:rsid w:val="000015D2"/>
    <w:rsid w:val="000019B5"/>
    <w:rsid w:val="00001D90"/>
    <w:rsid w:val="0000203A"/>
    <w:rsid w:val="00004B76"/>
    <w:rsid w:val="00004DD1"/>
    <w:rsid w:val="00004FAA"/>
    <w:rsid w:val="00006CAD"/>
    <w:rsid w:val="00012149"/>
    <w:rsid w:val="00012856"/>
    <w:rsid w:val="000133ED"/>
    <w:rsid w:val="00013EAF"/>
    <w:rsid w:val="00015444"/>
    <w:rsid w:val="00015488"/>
    <w:rsid w:val="00016083"/>
    <w:rsid w:val="00016CFC"/>
    <w:rsid w:val="00016E1C"/>
    <w:rsid w:val="0002046E"/>
    <w:rsid w:val="00020EF1"/>
    <w:rsid w:val="00020F31"/>
    <w:rsid w:val="0002167F"/>
    <w:rsid w:val="00022B0D"/>
    <w:rsid w:val="000234FA"/>
    <w:rsid w:val="000243F5"/>
    <w:rsid w:val="0002508E"/>
    <w:rsid w:val="000263CD"/>
    <w:rsid w:val="00027A7A"/>
    <w:rsid w:val="00031282"/>
    <w:rsid w:val="0003138E"/>
    <w:rsid w:val="00031E57"/>
    <w:rsid w:val="0003314E"/>
    <w:rsid w:val="00034C04"/>
    <w:rsid w:val="0003531E"/>
    <w:rsid w:val="00035F61"/>
    <w:rsid w:val="00036CDE"/>
    <w:rsid w:val="00037C64"/>
    <w:rsid w:val="00041DFA"/>
    <w:rsid w:val="0004316E"/>
    <w:rsid w:val="0004335C"/>
    <w:rsid w:val="00043D05"/>
    <w:rsid w:val="00045C03"/>
    <w:rsid w:val="00045C86"/>
    <w:rsid w:val="00045F9C"/>
    <w:rsid w:val="0005044B"/>
    <w:rsid w:val="0005075E"/>
    <w:rsid w:val="00050A7A"/>
    <w:rsid w:val="00051317"/>
    <w:rsid w:val="00052E64"/>
    <w:rsid w:val="000531DC"/>
    <w:rsid w:val="00054010"/>
    <w:rsid w:val="000578CB"/>
    <w:rsid w:val="00060756"/>
    <w:rsid w:val="000609AC"/>
    <w:rsid w:val="00061FFC"/>
    <w:rsid w:val="00062A45"/>
    <w:rsid w:val="00063F99"/>
    <w:rsid w:val="00065297"/>
    <w:rsid w:val="00065CCA"/>
    <w:rsid w:val="000660D9"/>
    <w:rsid w:val="0006693C"/>
    <w:rsid w:val="00066F2A"/>
    <w:rsid w:val="000678B4"/>
    <w:rsid w:val="00070438"/>
    <w:rsid w:val="00070874"/>
    <w:rsid w:val="000732A9"/>
    <w:rsid w:val="00073D0A"/>
    <w:rsid w:val="000752BD"/>
    <w:rsid w:val="000766BF"/>
    <w:rsid w:val="00076BCA"/>
    <w:rsid w:val="00077455"/>
    <w:rsid w:val="000774BD"/>
    <w:rsid w:val="00082412"/>
    <w:rsid w:val="000825E5"/>
    <w:rsid w:val="000844D3"/>
    <w:rsid w:val="00085579"/>
    <w:rsid w:val="0008559B"/>
    <w:rsid w:val="00087A6E"/>
    <w:rsid w:val="000904E1"/>
    <w:rsid w:val="00091F88"/>
    <w:rsid w:val="00092A57"/>
    <w:rsid w:val="00093BE7"/>
    <w:rsid w:val="00096DD2"/>
    <w:rsid w:val="000A119B"/>
    <w:rsid w:val="000A164B"/>
    <w:rsid w:val="000A2373"/>
    <w:rsid w:val="000A2BC1"/>
    <w:rsid w:val="000A2CA0"/>
    <w:rsid w:val="000A46C3"/>
    <w:rsid w:val="000A47C4"/>
    <w:rsid w:val="000A4A8C"/>
    <w:rsid w:val="000A5806"/>
    <w:rsid w:val="000A5F83"/>
    <w:rsid w:val="000A7372"/>
    <w:rsid w:val="000A7529"/>
    <w:rsid w:val="000B056F"/>
    <w:rsid w:val="000B39D6"/>
    <w:rsid w:val="000B5633"/>
    <w:rsid w:val="000B710B"/>
    <w:rsid w:val="000B7AE1"/>
    <w:rsid w:val="000B7D5A"/>
    <w:rsid w:val="000C08CF"/>
    <w:rsid w:val="000C0B6A"/>
    <w:rsid w:val="000C15B3"/>
    <w:rsid w:val="000C1ADB"/>
    <w:rsid w:val="000C2E2A"/>
    <w:rsid w:val="000C44B0"/>
    <w:rsid w:val="000C4A47"/>
    <w:rsid w:val="000C7136"/>
    <w:rsid w:val="000D0AC8"/>
    <w:rsid w:val="000D0BFB"/>
    <w:rsid w:val="000D1F18"/>
    <w:rsid w:val="000D2235"/>
    <w:rsid w:val="000D2889"/>
    <w:rsid w:val="000D4A96"/>
    <w:rsid w:val="000D7351"/>
    <w:rsid w:val="000D7A48"/>
    <w:rsid w:val="000D7AA9"/>
    <w:rsid w:val="000E09ED"/>
    <w:rsid w:val="000E0D94"/>
    <w:rsid w:val="000E13EC"/>
    <w:rsid w:val="000E1A04"/>
    <w:rsid w:val="000E2108"/>
    <w:rsid w:val="000E28CE"/>
    <w:rsid w:val="000E5CB0"/>
    <w:rsid w:val="000E6EDC"/>
    <w:rsid w:val="000F07AA"/>
    <w:rsid w:val="000F0B1F"/>
    <w:rsid w:val="000F38D1"/>
    <w:rsid w:val="000F40B5"/>
    <w:rsid w:val="000F4C47"/>
    <w:rsid w:val="000F5ABD"/>
    <w:rsid w:val="000F5C45"/>
    <w:rsid w:val="000F635E"/>
    <w:rsid w:val="000F71A6"/>
    <w:rsid w:val="000F7BE7"/>
    <w:rsid w:val="00101456"/>
    <w:rsid w:val="001021AA"/>
    <w:rsid w:val="00104D0D"/>
    <w:rsid w:val="00105213"/>
    <w:rsid w:val="001066EC"/>
    <w:rsid w:val="001076CE"/>
    <w:rsid w:val="00112F2F"/>
    <w:rsid w:val="00113B5D"/>
    <w:rsid w:val="00114C77"/>
    <w:rsid w:val="001154BF"/>
    <w:rsid w:val="001171C8"/>
    <w:rsid w:val="00120091"/>
    <w:rsid w:val="00120160"/>
    <w:rsid w:val="0012064C"/>
    <w:rsid w:val="001207B0"/>
    <w:rsid w:val="00122B0E"/>
    <w:rsid w:val="001260F0"/>
    <w:rsid w:val="00126732"/>
    <w:rsid w:val="00127880"/>
    <w:rsid w:val="0012791E"/>
    <w:rsid w:val="001301C0"/>
    <w:rsid w:val="00131BDF"/>
    <w:rsid w:val="00132B74"/>
    <w:rsid w:val="00136B48"/>
    <w:rsid w:val="00136E7A"/>
    <w:rsid w:val="00136E98"/>
    <w:rsid w:val="001379DE"/>
    <w:rsid w:val="00137C8C"/>
    <w:rsid w:val="00137D45"/>
    <w:rsid w:val="00137E3F"/>
    <w:rsid w:val="00140B3F"/>
    <w:rsid w:val="00141C8F"/>
    <w:rsid w:val="00142864"/>
    <w:rsid w:val="001439E0"/>
    <w:rsid w:val="00143EDA"/>
    <w:rsid w:val="001447D2"/>
    <w:rsid w:val="00144B71"/>
    <w:rsid w:val="00146CA8"/>
    <w:rsid w:val="00146FF4"/>
    <w:rsid w:val="0014708B"/>
    <w:rsid w:val="0015078F"/>
    <w:rsid w:val="00156492"/>
    <w:rsid w:val="00163CCC"/>
    <w:rsid w:val="00165F1E"/>
    <w:rsid w:val="00166DF0"/>
    <w:rsid w:val="0016756E"/>
    <w:rsid w:val="001705AF"/>
    <w:rsid w:val="00170C99"/>
    <w:rsid w:val="00170D28"/>
    <w:rsid w:val="00170FEA"/>
    <w:rsid w:val="0017173A"/>
    <w:rsid w:val="00173317"/>
    <w:rsid w:val="001741E1"/>
    <w:rsid w:val="00175C26"/>
    <w:rsid w:val="00175FF7"/>
    <w:rsid w:val="001802B4"/>
    <w:rsid w:val="00180AB6"/>
    <w:rsid w:val="00182CC0"/>
    <w:rsid w:val="001834A2"/>
    <w:rsid w:val="001845CB"/>
    <w:rsid w:val="0018564C"/>
    <w:rsid w:val="00185E6C"/>
    <w:rsid w:val="0018652F"/>
    <w:rsid w:val="00186BE7"/>
    <w:rsid w:val="0018713F"/>
    <w:rsid w:val="001879A4"/>
    <w:rsid w:val="00190324"/>
    <w:rsid w:val="00190695"/>
    <w:rsid w:val="0019353A"/>
    <w:rsid w:val="00193FD3"/>
    <w:rsid w:val="0019468B"/>
    <w:rsid w:val="00194D6B"/>
    <w:rsid w:val="00195C5C"/>
    <w:rsid w:val="00196779"/>
    <w:rsid w:val="00196924"/>
    <w:rsid w:val="00196DAE"/>
    <w:rsid w:val="001A1AD0"/>
    <w:rsid w:val="001A47C3"/>
    <w:rsid w:val="001A4F73"/>
    <w:rsid w:val="001A6B70"/>
    <w:rsid w:val="001B1234"/>
    <w:rsid w:val="001B16F3"/>
    <w:rsid w:val="001B254E"/>
    <w:rsid w:val="001B334A"/>
    <w:rsid w:val="001C0BF5"/>
    <w:rsid w:val="001C22A5"/>
    <w:rsid w:val="001C2B58"/>
    <w:rsid w:val="001C329C"/>
    <w:rsid w:val="001C3933"/>
    <w:rsid w:val="001C6E97"/>
    <w:rsid w:val="001C7546"/>
    <w:rsid w:val="001D0567"/>
    <w:rsid w:val="001D363E"/>
    <w:rsid w:val="001D3BEE"/>
    <w:rsid w:val="001D42F8"/>
    <w:rsid w:val="001D4BFB"/>
    <w:rsid w:val="001D535D"/>
    <w:rsid w:val="001D6B62"/>
    <w:rsid w:val="001D6F15"/>
    <w:rsid w:val="001D72F7"/>
    <w:rsid w:val="001E0063"/>
    <w:rsid w:val="001E09A2"/>
    <w:rsid w:val="001E0AD6"/>
    <w:rsid w:val="001E27AA"/>
    <w:rsid w:val="001E3BDD"/>
    <w:rsid w:val="001E3EA4"/>
    <w:rsid w:val="001E427A"/>
    <w:rsid w:val="001E4AD9"/>
    <w:rsid w:val="001E5193"/>
    <w:rsid w:val="001E7440"/>
    <w:rsid w:val="001E7AFB"/>
    <w:rsid w:val="001F0A6E"/>
    <w:rsid w:val="001F2562"/>
    <w:rsid w:val="001F2BAB"/>
    <w:rsid w:val="001F3CEE"/>
    <w:rsid w:val="001F433D"/>
    <w:rsid w:val="001F4ABD"/>
    <w:rsid w:val="001F56B8"/>
    <w:rsid w:val="001F5A05"/>
    <w:rsid w:val="001F7247"/>
    <w:rsid w:val="001F7654"/>
    <w:rsid w:val="001F76FC"/>
    <w:rsid w:val="002015ED"/>
    <w:rsid w:val="00202460"/>
    <w:rsid w:val="00203424"/>
    <w:rsid w:val="00204713"/>
    <w:rsid w:val="002047AB"/>
    <w:rsid w:val="0020530F"/>
    <w:rsid w:val="00205A52"/>
    <w:rsid w:val="002065F5"/>
    <w:rsid w:val="002068C4"/>
    <w:rsid w:val="00206EBD"/>
    <w:rsid w:val="00206EC3"/>
    <w:rsid w:val="002078EE"/>
    <w:rsid w:val="0021348E"/>
    <w:rsid w:val="00213E36"/>
    <w:rsid w:val="00214BFD"/>
    <w:rsid w:val="00214FF9"/>
    <w:rsid w:val="002153B0"/>
    <w:rsid w:val="002155EE"/>
    <w:rsid w:val="00216056"/>
    <w:rsid w:val="002202B9"/>
    <w:rsid w:val="00220C42"/>
    <w:rsid w:val="00221C7F"/>
    <w:rsid w:val="002222D3"/>
    <w:rsid w:val="002226AB"/>
    <w:rsid w:val="00223285"/>
    <w:rsid w:val="0022331F"/>
    <w:rsid w:val="00223926"/>
    <w:rsid w:val="00224329"/>
    <w:rsid w:val="002243AF"/>
    <w:rsid w:val="002246BD"/>
    <w:rsid w:val="00224F5B"/>
    <w:rsid w:val="002255DC"/>
    <w:rsid w:val="00225758"/>
    <w:rsid w:val="00226F37"/>
    <w:rsid w:val="00230DEB"/>
    <w:rsid w:val="00231A4D"/>
    <w:rsid w:val="002327CE"/>
    <w:rsid w:val="0023335D"/>
    <w:rsid w:val="00233DDF"/>
    <w:rsid w:val="00234F79"/>
    <w:rsid w:val="00237EE8"/>
    <w:rsid w:val="00240C06"/>
    <w:rsid w:val="0024151F"/>
    <w:rsid w:val="00241A1A"/>
    <w:rsid w:val="0024207F"/>
    <w:rsid w:val="0024231C"/>
    <w:rsid w:val="002424A8"/>
    <w:rsid w:val="00242D56"/>
    <w:rsid w:val="00243419"/>
    <w:rsid w:val="00243A75"/>
    <w:rsid w:val="00243CC1"/>
    <w:rsid w:val="00245903"/>
    <w:rsid w:val="00246DB5"/>
    <w:rsid w:val="0024789A"/>
    <w:rsid w:val="00247CB3"/>
    <w:rsid w:val="00252D48"/>
    <w:rsid w:val="0025389D"/>
    <w:rsid w:val="00255DD1"/>
    <w:rsid w:val="0025666C"/>
    <w:rsid w:val="0025685F"/>
    <w:rsid w:val="0025695C"/>
    <w:rsid w:val="002602A8"/>
    <w:rsid w:val="002620C1"/>
    <w:rsid w:val="00262102"/>
    <w:rsid w:val="0026221D"/>
    <w:rsid w:val="00264786"/>
    <w:rsid w:val="002651EC"/>
    <w:rsid w:val="0026573F"/>
    <w:rsid w:val="00266DF5"/>
    <w:rsid w:val="00270724"/>
    <w:rsid w:val="00272118"/>
    <w:rsid w:val="002729C5"/>
    <w:rsid w:val="00272AC8"/>
    <w:rsid w:val="00272C25"/>
    <w:rsid w:val="00272F1B"/>
    <w:rsid w:val="00273448"/>
    <w:rsid w:val="00275B3F"/>
    <w:rsid w:val="0027777F"/>
    <w:rsid w:val="00280229"/>
    <w:rsid w:val="0028053B"/>
    <w:rsid w:val="0028172B"/>
    <w:rsid w:val="00281BBC"/>
    <w:rsid w:val="00284AA0"/>
    <w:rsid w:val="002858A4"/>
    <w:rsid w:val="00285CFD"/>
    <w:rsid w:val="00294E0F"/>
    <w:rsid w:val="00295255"/>
    <w:rsid w:val="002957ED"/>
    <w:rsid w:val="00295D5D"/>
    <w:rsid w:val="00297455"/>
    <w:rsid w:val="002976D6"/>
    <w:rsid w:val="002A00B9"/>
    <w:rsid w:val="002A020D"/>
    <w:rsid w:val="002A0598"/>
    <w:rsid w:val="002A169F"/>
    <w:rsid w:val="002A1C7E"/>
    <w:rsid w:val="002A1D9A"/>
    <w:rsid w:val="002A2035"/>
    <w:rsid w:val="002A5047"/>
    <w:rsid w:val="002A5636"/>
    <w:rsid w:val="002A59B3"/>
    <w:rsid w:val="002A5D36"/>
    <w:rsid w:val="002A5F40"/>
    <w:rsid w:val="002A6092"/>
    <w:rsid w:val="002A6543"/>
    <w:rsid w:val="002A6ED8"/>
    <w:rsid w:val="002A73DD"/>
    <w:rsid w:val="002A7BB0"/>
    <w:rsid w:val="002B0F8A"/>
    <w:rsid w:val="002B1F9C"/>
    <w:rsid w:val="002B224E"/>
    <w:rsid w:val="002B2DBE"/>
    <w:rsid w:val="002B3670"/>
    <w:rsid w:val="002B4A74"/>
    <w:rsid w:val="002B4E05"/>
    <w:rsid w:val="002B722B"/>
    <w:rsid w:val="002C1BA9"/>
    <w:rsid w:val="002C2ACF"/>
    <w:rsid w:val="002C3284"/>
    <w:rsid w:val="002C35DE"/>
    <w:rsid w:val="002C3C92"/>
    <w:rsid w:val="002C4147"/>
    <w:rsid w:val="002C6912"/>
    <w:rsid w:val="002C6D80"/>
    <w:rsid w:val="002D0990"/>
    <w:rsid w:val="002D31D1"/>
    <w:rsid w:val="002D3C97"/>
    <w:rsid w:val="002D5958"/>
    <w:rsid w:val="002D59DB"/>
    <w:rsid w:val="002E053B"/>
    <w:rsid w:val="002E110B"/>
    <w:rsid w:val="002E1E93"/>
    <w:rsid w:val="002E1F79"/>
    <w:rsid w:val="002E3ECD"/>
    <w:rsid w:val="002E4C84"/>
    <w:rsid w:val="002E5337"/>
    <w:rsid w:val="002E5A05"/>
    <w:rsid w:val="002E5D25"/>
    <w:rsid w:val="002E6712"/>
    <w:rsid w:val="002F138B"/>
    <w:rsid w:val="002F49E4"/>
    <w:rsid w:val="002F4DD9"/>
    <w:rsid w:val="002F5460"/>
    <w:rsid w:val="002F7CDF"/>
    <w:rsid w:val="0030023E"/>
    <w:rsid w:val="00300438"/>
    <w:rsid w:val="003011B3"/>
    <w:rsid w:val="00302B31"/>
    <w:rsid w:val="00303D8B"/>
    <w:rsid w:val="00305E59"/>
    <w:rsid w:val="003060CF"/>
    <w:rsid w:val="00306E4B"/>
    <w:rsid w:val="00307663"/>
    <w:rsid w:val="00307741"/>
    <w:rsid w:val="0031072F"/>
    <w:rsid w:val="003108E0"/>
    <w:rsid w:val="00311A1D"/>
    <w:rsid w:val="00313828"/>
    <w:rsid w:val="00314D0F"/>
    <w:rsid w:val="00315BC9"/>
    <w:rsid w:val="00315E78"/>
    <w:rsid w:val="00316DA3"/>
    <w:rsid w:val="00317180"/>
    <w:rsid w:val="00317B3C"/>
    <w:rsid w:val="00317D6A"/>
    <w:rsid w:val="00320AF1"/>
    <w:rsid w:val="00321001"/>
    <w:rsid w:val="00321615"/>
    <w:rsid w:val="00321941"/>
    <w:rsid w:val="00321A71"/>
    <w:rsid w:val="00322193"/>
    <w:rsid w:val="003238F4"/>
    <w:rsid w:val="0032393A"/>
    <w:rsid w:val="0032728D"/>
    <w:rsid w:val="0032745B"/>
    <w:rsid w:val="00331D33"/>
    <w:rsid w:val="00331E60"/>
    <w:rsid w:val="00332287"/>
    <w:rsid w:val="00334BF9"/>
    <w:rsid w:val="0033516B"/>
    <w:rsid w:val="00335E97"/>
    <w:rsid w:val="00341065"/>
    <w:rsid w:val="0034495D"/>
    <w:rsid w:val="00344A8A"/>
    <w:rsid w:val="00345095"/>
    <w:rsid w:val="003450AD"/>
    <w:rsid w:val="00345B69"/>
    <w:rsid w:val="003466DE"/>
    <w:rsid w:val="0034741C"/>
    <w:rsid w:val="0034748E"/>
    <w:rsid w:val="003474E1"/>
    <w:rsid w:val="00347993"/>
    <w:rsid w:val="00352E53"/>
    <w:rsid w:val="00353106"/>
    <w:rsid w:val="00353C39"/>
    <w:rsid w:val="003546F6"/>
    <w:rsid w:val="00355D98"/>
    <w:rsid w:val="00356023"/>
    <w:rsid w:val="00356B83"/>
    <w:rsid w:val="003571C7"/>
    <w:rsid w:val="003574F2"/>
    <w:rsid w:val="00357D6C"/>
    <w:rsid w:val="003627B4"/>
    <w:rsid w:val="00363A0D"/>
    <w:rsid w:val="00364542"/>
    <w:rsid w:val="00364CCD"/>
    <w:rsid w:val="00367775"/>
    <w:rsid w:val="00367EC8"/>
    <w:rsid w:val="00371407"/>
    <w:rsid w:val="0037215C"/>
    <w:rsid w:val="00372E78"/>
    <w:rsid w:val="00372EBA"/>
    <w:rsid w:val="003737BE"/>
    <w:rsid w:val="003749FD"/>
    <w:rsid w:val="00375002"/>
    <w:rsid w:val="0038023D"/>
    <w:rsid w:val="00380D18"/>
    <w:rsid w:val="003816C1"/>
    <w:rsid w:val="00381792"/>
    <w:rsid w:val="00381E39"/>
    <w:rsid w:val="00383259"/>
    <w:rsid w:val="00383FF6"/>
    <w:rsid w:val="00384E06"/>
    <w:rsid w:val="003850ED"/>
    <w:rsid w:val="00385AA7"/>
    <w:rsid w:val="003861ED"/>
    <w:rsid w:val="003862BD"/>
    <w:rsid w:val="003862CE"/>
    <w:rsid w:val="00386DF9"/>
    <w:rsid w:val="0039135A"/>
    <w:rsid w:val="003917C4"/>
    <w:rsid w:val="00392802"/>
    <w:rsid w:val="00392B92"/>
    <w:rsid w:val="00392D61"/>
    <w:rsid w:val="00394F9C"/>
    <w:rsid w:val="00395082"/>
    <w:rsid w:val="00395F52"/>
    <w:rsid w:val="003976C0"/>
    <w:rsid w:val="003A009B"/>
    <w:rsid w:val="003A1080"/>
    <w:rsid w:val="003A193F"/>
    <w:rsid w:val="003A2AB4"/>
    <w:rsid w:val="003A2E8D"/>
    <w:rsid w:val="003A4506"/>
    <w:rsid w:val="003A5330"/>
    <w:rsid w:val="003A55AB"/>
    <w:rsid w:val="003A5801"/>
    <w:rsid w:val="003A5FED"/>
    <w:rsid w:val="003A6D26"/>
    <w:rsid w:val="003A735D"/>
    <w:rsid w:val="003B04F3"/>
    <w:rsid w:val="003B139E"/>
    <w:rsid w:val="003B24F3"/>
    <w:rsid w:val="003B446C"/>
    <w:rsid w:val="003B48FD"/>
    <w:rsid w:val="003B4E3E"/>
    <w:rsid w:val="003B56B4"/>
    <w:rsid w:val="003B56F5"/>
    <w:rsid w:val="003B62D7"/>
    <w:rsid w:val="003B7B36"/>
    <w:rsid w:val="003C0D47"/>
    <w:rsid w:val="003C1F0F"/>
    <w:rsid w:val="003C30E3"/>
    <w:rsid w:val="003C3868"/>
    <w:rsid w:val="003C3B48"/>
    <w:rsid w:val="003C765A"/>
    <w:rsid w:val="003C7DB1"/>
    <w:rsid w:val="003D021B"/>
    <w:rsid w:val="003D2230"/>
    <w:rsid w:val="003D3EED"/>
    <w:rsid w:val="003D3FF3"/>
    <w:rsid w:val="003D4390"/>
    <w:rsid w:val="003D468C"/>
    <w:rsid w:val="003D4A9D"/>
    <w:rsid w:val="003D6AAA"/>
    <w:rsid w:val="003D6D93"/>
    <w:rsid w:val="003D7AC8"/>
    <w:rsid w:val="003E08A5"/>
    <w:rsid w:val="003E0F03"/>
    <w:rsid w:val="003E3E53"/>
    <w:rsid w:val="003E572C"/>
    <w:rsid w:val="003E5C3C"/>
    <w:rsid w:val="003E7005"/>
    <w:rsid w:val="003E79EE"/>
    <w:rsid w:val="003F3A8B"/>
    <w:rsid w:val="003F4974"/>
    <w:rsid w:val="003F5500"/>
    <w:rsid w:val="003F6088"/>
    <w:rsid w:val="003F667E"/>
    <w:rsid w:val="003F764A"/>
    <w:rsid w:val="003F7B14"/>
    <w:rsid w:val="003F7C1A"/>
    <w:rsid w:val="0040017E"/>
    <w:rsid w:val="004017B0"/>
    <w:rsid w:val="00403C91"/>
    <w:rsid w:val="00404370"/>
    <w:rsid w:val="00404886"/>
    <w:rsid w:val="00404B0C"/>
    <w:rsid w:val="0040548F"/>
    <w:rsid w:val="004055FD"/>
    <w:rsid w:val="0040624D"/>
    <w:rsid w:val="004062EE"/>
    <w:rsid w:val="00406814"/>
    <w:rsid w:val="00411A48"/>
    <w:rsid w:val="00412E53"/>
    <w:rsid w:val="004160D4"/>
    <w:rsid w:val="00416655"/>
    <w:rsid w:val="00416C8D"/>
    <w:rsid w:val="00417022"/>
    <w:rsid w:val="004172A7"/>
    <w:rsid w:val="00417D4D"/>
    <w:rsid w:val="004200E5"/>
    <w:rsid w:val="004212BF"/>
    <w:rsid w:val="004224E0"/>
    <w:rsid w:val="00423CCC"/>
    <w:rsid w:val="00424B30"/>
    <w:rsid w:val="00425343"/>
    <w:rsid w:val="00425506"/>
    <w:rsid w:val="00426015"/>
    <w:rsid w:val="004301EA"/>
    <w:rsid w:val="00430573"/>
    <w:rsid w:val="00432061"/>
    <w:rsid w:val="0043207F"/>
    <w:rsid w:val="004325FA"/>
    <w:rsid w:val="004326BF"/>
    <w:rsid w:val="00432B63"/>
    <w:rsid w:val="0043380E"/>
    <w:rsid w:val="00433F24"/>
    <w:rsid w:val="004347E0"/>
    <w:rsid w:val="00434814"/>
    <w:rsid w:val="00435F56"/>
    <w:rsid w:val="004371DB"/>
    <w:rsid w:val="0043760F"/>
    <w:rsid w:val="00441317"/>
    <w:rsid w:val="004413FE"/>
    <w:rsid w:val="00442B03"/>
    <w:rsid w:val="00443EFF"/>
    <w:rsid w:val="00446463"/>
    <w:rsid w:val="0044685F"/>
    <w:rsid w:val="00446B36"/>
    <w:rsid w:val="0045099E"/>
    <w:rsid w:val="00450A40"/>
    <w:rsid w:val="004517FB"/>
    <w:rsid w:val="00451A80"/>
    <w:rsid w:val="00453157"/>
    <w:rsid w:val="00454B7E"/>
    <w:rsid w:val="0045524A"/>
    <w:rsid w:val="00455BBF"/>
    <w:rsid w:val="00456966"/>
    <w:rsid w:val="00461412"/>
    <w:rsid w:val="00462CED"/>
    <w:rsid w:val="004650FC"/>
    <w:rsid w:val="00466662"/>
    <w:rsid w:val="00470D32"/>
    <w:rsid w:val="004714F9"/>
    <w:rsid w:val="004741CB"/>
    <w:rsid w:val="00474221"/>
    <w:rsid w:val="0047423D"/>
    <w:rsid w:val="0047423E"/>
    <w:rsid w:val="0047728E"/>
    <w:rsid w:val="00477D5E"/>
    <w:rsid w:val="004800CE"/>
    <w:rsid w:val="00480810"/>
    <w:rsid w:val="00480891"/>
    <w:rsid w:val="00481CCE"/>
    <w:rsid w:val="0048399E"/>
    <w:rsid w:val="00483EFD"/>
    <w:rsid w:val="00484983"/>
    <w:rsid w:val="00485678"/>
    <w:rsid w:val="00486E0F"/>
    <w:rsid w:val="004875F5"/>
    <w:rsid w:val="004916CE"/>
    <w:rsid w:val="00491CE5"/>
    <w:rsid w:val="00491D62"/>
    <w:rsid w:val="004934AB"/>
    <w:rsid w:val="00493E41"/>
    <w:rsid w:val="004944B7"/>
    <w:rsid w:val="0049472D"/>
    <w:rsid w:val="004953A2"/>
    <w:rsid w:val="00495DBC"/>
    <w:rsid w:val="0049693C"/>
    <w:rsid w:val="00497D6C"/>
    <w:rsid w:val="004A0831"/>
    <w:rsid w:val="004A12BA"/>
    <w:rsid w:val="004A2595"/>
    <w:rsid w:val="004A4232"/>
    <w:rsid w:val="004A65CD"/>
    <w:rsid w:val="004A6951"/>
    <w:rsid w:val="004A7036"/>
    <w:rsid w:val="004A785A"/>
    <w:rsid w:val="004B172C"/>
    <w:rsid w:val="004B2158"/>
    <w:rsid w:val="004B286D"/>
    <w:rsid w:val="004B4007"/>
    <w:rsid w:val="004B5B55"/>
    <w:rsid w:val="004B687D"/>
    <w:rsid w:val="004B6B1B"/>
    <w:rsid w:val="004B7EC9"/>
    <w:rsid w:val="004C0678"/>
    <w:rsid w:val="004C091E"/>
    <w:rsid w:val="004C19CA"/>
    <w:rsid w:val="004C1EAB"/>
    <w:rsid w:val="004C2585"/>
    <w:rsid w:val="004C3CED"/>
    <w:rsid w:val="004C4E57"/>
    <w:rsid w:val="004C6079"/>
    <w:rsid w:val="004C7677"/>
    <w:rsid w:val="004C7ACF"/>
    <w:rsid w:val="004D0A5D"/>
    <w:rsid w:val="004D13DF"/>
    <w:rsid w:val="004D2AAA"/>
    <w:rsid w:val="004D3378"/>
    <w:rsid w:val="004D42F1"/>
    <w:rsid w:val="004D4A80"/>
    <w:rsid w:val="004D7AF3"/>
    <w:rsid w:val="004E09D8"/>
    <w:rsid w:val="004E183D"/>
    <w:rsid w:val="004E1CDA"/>
    <w:rsid w:val="004E1FF7"/>
    <w:rsid w:val="004E4270"/>
    <w:rsid w:val="004E6B9F"/>
    <w:rsid w:val="004F11EE"/>
    <w:rsid w:val="004F16CC"/>
    <w:rsid w:val="004F17A2"/>
    <w:rsid w:val="004F353F"/>
    <w:rsid w:val="004F3934"/>
    <w:rsid w:val="004F448D"/>
    <w:rsid w:val="004F52B9"/>
    <w:rsid w:val="004F5ABF"/>
    <w:rsid w:val="004F7A2D"/>
    <w:rsid w:val="00500B23"/>
    <w:rsid w:val="00501740"/>
    <w:rsid w:val="00503A73"/>
    <w:rsid w:val="00503ACF"/>
    <w:rsid w:val="00503E9C"/>
    <w:rsid w:val="00504BAA"/>
    <w:rsid w:val="0050512D"/>
    <w:rsid w:val="00506A54"/>
    <w:rsid w:val="005115C7"/>
    <w:rsid w:val="00511A19"/>
    <w:rsid w:val="00511DA3"/>
    <w:rsid w:val="00512623"/>
    <w:rsid w:val="00514BFA"/>
    <w:rsid w:val="0051538C"/>
    <w:rsid w:val="005203A4"/>
    <w:rsid w:val="005222CC"/>
    <w:rsid w:val="00523405"/>
    <w:rsid w:val="00523BBF"/>
    <w:rsid w:val="0052728D"/>
    <w:rsid w:val="005304C2"/>
    <w:rsid w:val="0053074A"/>
    <w:rsid w:val="00531F05"/>
    <w:rsid w:val="00533716"/>
    <w:rsid w:val="00533FB2"/>
    <w:rsid w:val="00534403"/>
    <w:rsid w:val="0053489E"/>
    <w:rsid w:val="0053597C"/>
    <w:rsid w:val="00536DC3"/>
    <w:rsid w:val="0054028E"/>
    <w:rsid w:val="005402FC"/>
    <w:rsid w:val="00540683"/>
    <w:rsid w:val="00541045"/>
    <w:rsid w:val="00541275"/>
    <w:rsid w:val="00541367"/>
    <w:rsid w:val="0054319B"/>
    <w:rsid w:val="00544375"/>
    <w:rsid w:val="005467CA"/>
    <w:rsid w:val="00546802"/>
    <w:rsid w:val="00546C34"/>
    <w:rsid w:val="00547637"/>
    <w:rsid w:val="005478E1"/>
    <w:rsid w:val="00547B2B"/>
    <w:rsid w:val="0055308B"/>
    <w:rsid w:val="0055379A"/>
    <w:rsid w:val="00554253"/>
    <w:rsid w:val="005559F5"/>
    <w:rsid w:val="005576D1"/>
    <w:rsid w:val="005609C9"/>
    <w:rsid w:val="00560CBE"/>
    <w:rsid w:val="0056252C"/>
    <w:rsid w:val="00562DA8"/>
    <w:rsid w:val="00563171"/>
    <w:rsid w:val="00565576"/>
    <w:rsid w:val="00565FEE"/>
    <w:rsid w:val="00566036"/>
    <w:rsid w:val="0056635A"/>
    <w:rsid w:val="005676A2"/>
    <w:rsid w:val="00567D66"/>
    <w:rsid w:val="00572C7F"/>
    <w:rsid w:val="005746A5"/>
    <w:rsid w:val="005746C1"/>
    <w:rsid w:val="005755D8"/>
    <w:rsid w:val="0057663E"/>
    <w:rsid w:val="00577804"/>
    <w:rsid w:val="00581AC6"/>
    <w:rsid w:val="00581B94"/>
    <w:rsid w:val="00583133"/>
    <w:rsid w:val="00583A10"/>
    <w:rsid w:val="00583F1F"/>
    <w:rsid w:val="00585BAC"/>
    <w:rsid w:val="005863D5"/>
    <w:rsid w:val="00586EC5"/>
    <w:rsid w:val="005911BA"/>
    <w:rsid w:val="0059137F"/>
    <w:rsid w:val="0059173D"/>
    <w:rsid w:val="0059192F"/>
    <w:rsid w:val="00591A5A"/>
    <w:rsid w:val="00591C8D"/>
    <w:rsid w:val="00593D2B"/>
    <w:rsid w:val="00593F30"/>
    <w:rsid w:val="005949B0"/>
    <w:rsid w:val="005955A7"/>
    <w:rsid w:val="005957C8"/>
    <w:rsid w:val="005A0291"/>
    <w:rsid w:val="005A0E8C"/>
    <w:rsid w:val="005A0F47"/>
    <w:rsid w:val="005A133B"/>
    <w:rsid w:val="005A3297"/>
    <w:rsid w:val="005A4B35"/>
    <w:rsid w:val="005A5734"/>
    <w:rsid w:val="005A5FE9"/>
    <w:rsid w:val="005A6B14"/>
    <w:rsid w:val="005A7B85"/>
    <w:rsid w:val="005B0518"/>
    <w:rsid w:val="005B1215"/>
    <w:rsid w:val="005B1FEA"/>
    <w:rsid w:val="005B2D38"/>
    <w:rsid w:val="005B777F"/>
    <w:rsid w:val="005B7848"/>
    <w:rsid w:val="005C0D6B"/>
    <w:rsid w:val="005C27E7"/>
    <w:rsid w:val="005C34E3"/>
    <w:rsid w:val="005C5148"/>
    <w:rsid w:val="005C5398"/>
    <w:rsid w:val="005C619C"/>
    <w:rsid w:val="005C65BE"/>
    <w:rsid w:val="005C71A3"/>
    <w:rsid w:val="005D2267"/>
    <w:rsid w:val="005D3043"/>
    <w:rsid w:val="005D3CB6"/>
    <w:rsid w:val="005D61E8"/>
    <w:rsid w:val="005D6CC5"/>
    <w:rsid w:val="005D773B"/>
    <w:rsid w:val="005E0349"/>
    <w:rsid w:val="005E03D4"/>
    <w:rsid w:val="005E0744"/>
    <w:rsid w:val="005E66F7"/>
    <w:rsid w:val="005E6EF1"/>
    <w:rsid w:val="005E79EE"/>
    <w:rsid w:val="005E7D51"/>
    <w:rsid w:val="005F06A1"/>
    <w:rsid w:val="005F1E84"/>
    <w:rsid w:val="005F2C70"/>
    <w:rsid w:val="005F41B2"/>
    <w:rsid w:val="005F441E"/>
    <w:rsid w:val="005F4F3D"/>
    <w:rsid w:val="005F514D"/>
    <w:rsid w:val="005F53D8"/>
    <w:rsid w:val="005F5E09"/>
    <w:rsid w:val="005F6115"/>
    <w:rsid w:val="005F7C15"/>
    <w:rsid w:val="0060003A"/>
    <w:rsid w:val="00604B80"/>
    <w:rsid w:val="006055F8"/>
    <w:rsid w:val="0060716E"/>
    <w:rsid w:val="00610031"/>
    <w:rsid w:val="006100DF"/>
    <w:rsid w:val="00610209"/>
    <w:rsid w:val="006113AF"/>
    <w:rsid w:val="006116CC"/>
    <w:rsid w:val="0061303C"/>
    <w:rsid w:val="006147B2"/>
    <w:rsid w:val="006149F5"/>
    <w:rsid w:val="0061703B"/>
    <w:rsid w:val="00620741"/>
    <w:rsid w:val="00620EDD"/>
    <w:rsid w:val="006215BF"/>
    <w:rsid w:val="00622C4E"/>
    <w:rsid w:val="00623630"/>
    <w:rsid w:val="00625D60"/>
    <w:rsid w:val="006261E5"/>
    <w:rsid w:val="0062670D"/>
    <w:rsid w:val="006267C1"/>
    <w:rsid w:val="0062688E"/>
    <w:rsid w:val="00627E3C"/>
    <w:rsid w:val="0063196A"/>
    <w:rsid w:val="00631C41"/>
    <w:rsid w:val="006324CF"/>
    <w:rsid w:val="006328CD"/>
    <w:rsid w:val="0063369F"/>
    <w:rsid w:val="00635719"/>
    <w:rsid w:val="0063710F"/>
    <w:rsid w:val="00637E06"/>
    <w:rsid w:val="00640892"/>
    <w:rsid w:val="00642105"/>
    <w:rsid w:val="00642B2D"/>
    <w:rsid w:val="00643654"/>
    <w:rsid w:val="006448F5"/>
    <w:rsid w:val="0064507E"/>
    <w:rsid w:val="00645A01"/>
    <w:rsid w:val="00647075"/>
    <w:rsid w:val="00650BF5"/>
    <w:rsid w:val="00651A11"/>
    <w:rsid w:val="006536DB"/>
    <w:rsid w:val="00654B0D"/>
    <w:rsid w:val="00655842"/>
    <w:rsid w:val="006559D1"/>
    <w:rsid w:val="00655B57"/>
    <w:rsid w:val="00656FA3"/>
    <w:rsid w:val="0065796A"/>
    <w:rsid w:val="00662F3A"/>
    <w:rsid w:val="006644CE"/>
    <w:rsid w:val="00664987"/>
    <w:rsid w:val="00665D97"/>
    <w:rsid w:val="00666362"/>
    <w:rsid w:val="00666491"/>
    <w:rsid w:val="00666660"/>
    <w:rsid w:val="006700DD"/>
    <w:rsid w:val="006704E5"/>
    <w:rsid w:val="00670C15"/>
    <w:rsid w:val="00671BCD"/>
    <w:rsid w:val="00672A5F"/>
    <w:rsid w:val="00673771"/>
    <w:rsid w:val="00674271"/>
    <w:rsid w:val="006745BC"/>
    <w:rsid w:val="006748F7"/>
    <w:rsid w:val="00675A11"/>
    <w:rsid w:val="006765B3"/>
    <w:rsid w:val="00676C07"/>
    <w:rsid w:val="00676E53"/>
    <w:rsid w:val="00680987"/>
    <w:rsid w:val="006816E8"/>
    <w:rsid w:val="0068228A"/>
    <w:rsid w:val="006826EB"/>
    <w:rsid w:val="0068420E"/>
    <w:rsid w:val="00685666"/>
    <w:rsid w:val="006867F3"/>
    <w:rsid w:val="00686F0A"/>
    <w:rsid w:val="00687430"/>
    <w:rsid w:val="006874F1"/>
    <w:rsid w:val="00690A6E"/>
    <w:rsid w:val="00692EC6"/>
    <w:rsid w:val="006941C7"/>
    <w:rsid w:val="006941FB"/>
    <w:rsid w:val="00694991"/>
    <w:rsid w:val="00694D57"/>
    <w:rsid w:val="00695F46"/>
    <w:rsid w:val="00696049"/>
    <w:rsid w:val="0069669D"/>
    <w:rsid w:val="00696B6D"/>
    <w:rsid w:val="006A0802"/>
    <w:rsid w:val="006A0934"/>
    <w:rsid w:val="006A10EC"/>
    <w:rsid w:val="006A1749"/>
    <w:rsid w:val="006A247C"/>
    <w:rsid w:val="006A28D7"/>
    <w:rsid w:val="006A48E2"/>
    <w:rsid w:val="006B10EC"/>
    <w:rsid w:val="006B23E0"/>
    <w:rsid w:val="006B3649"/>
    <w:rsid w:val="006B3A91"/>
    <w:rsid w:val="006B549B"/>
    <w:rsid w:val="006B6ADD"/>
    <w:rsid w:val="006B6D8F"/>
    <w:rsid w:val="006B7167"/>
    <w:rsid w:val="006B7B51"/>
    <w:rsid w:val="006C3534"/>
    <w:rsid w:val="006C3CA7"/>
    <w:rsid w:val="006C3F5D"/>
    <w:rsid w:val="006C47BD"/>
    <w:rsid w:val="006C4A62"/>
    <w:rsid w:val="006C4D4C"/>
    <w:rsid w:val="006C53F3"/>
    <w:rsid w:val="006C6A2F"/>
    <w:rsid w:val="006C71D4"/>
    <w:rsid w:val="006C79D3"/>
    <w:rsid w:val="006D0776"/>
    <w:rsid w:val="006D1946"/>
    <w:rsid w:val="006D32C9"/>
    <w:rsid w:val="006D32E1"/>
    <w:rsid w:val="006D338A"/>
    <w:rsid w:val="006D339D"/>
    <w:rsid w:val="006D36A4"/>
    <w:rsid w:val="006D456F"/>
    <w:rsid w:val="006D4B3E"/>
    <w:rsid w:val="006D558B"/>
    <w:rsid w:val="006D5F30"/>
    <w:rsid w:val="006D6078"/>
    <w:rsid w:val="006D79F5"/>
    <w:rsid w:val="006E02A8"/>
    <w:rsid w:val="006E0653"/>
    <w:rsid w:val="006E0D85"/>
    <w:rsid w:val="006E16F7"/>
    <w:rsid w:val="006E26CC"/>
    <w:rsid w:val="006E34E6"/>
    <w:rsid w:val="006E3D66"/>
    <w:rsid w:val="006E45AB"/>
    <w:rsid w:val="006E678A"/>
    <w:rsid w:val="006E6A72"/>
    <w:rsid w:val="006E6B7D"/>
    <w:rsid w:val="006E7947"/>
    <w:rsid w:val="006F1520"/>
    <w:rsid w:val="006F28E5"/>
    <w:rsid w:val="006F371E"/>
    <w:rsid w:val="006F3AB1"/>
    <w:rsid w:val="006F485C"/>
    <w:rsid w:val="006F4962"/>
    <w:rsid w:val="006F50A5"/>
    <w:rsid w:val="006F52C1"/>
    <w:rsid w:val="006F69D4"/>
    <w:rsid w:val="007006CE"/>
    <w:rsid w:val="00701BD9"/>
    <w:rsid w:val="00701C88"/>
    <w:rsid w:val="00702D1B"/>
    <w:rsid w:val="00704381"/>
    <w:rsid w:val="007067AE"/>
    <w:rsid w:val="00706D7A"/>
    <w:rsid w:val="00711BF3"/>
    <w:rsid w:val="007139A6"/>
    <w:rsid w:val="00713B64"/>
    <w:rsid w:val="00714405"/>
    <w:rsid w:val="00715A2B"/>
    <w:rsid w:val="00715B13"/>
    <w:rsid w:val="0071792E"/>
    <w:rsid w:val="00717FA7"/>
    <w:rsid w:val="007206EB"/>
    <w:rsid w:val="007219E2"/>
    <w:rsid w:val="00721AE8"/>
    <w:rsid w:val="00722005"/>
    <w:rsid w:val="00722549"/>
    <w:rsid w:val="00722568"/>
    <w:rsid w:val="00723E64"/>
    <w:rsid w:val="007247AE"/>
    <w:rsid w:val="007253BE"/>
    <w:rsid w:val="00726C86"/>
    <w:rsid w:val="0072753E"/>
    <w:rsid w:val="007314F8"/>
    <w:rsid w:val="00731D8B"/>
    <w:rsid w:val="00732729"/>
    <w:rsid w:val="00733209"/>
    <w:rsid w:val="007336C9"/>
    <w:rsid w:val="00733925"/>
    <w:rsid w:val="00733F18"/>
    <w:rsid w:val="00736A9B"/>
    <w:rsid w:val="00741785"/>
    <w:rsid w:val="00741FD5"/>
    <w:rsid w:val="00742C87"/>
    <w:rsid w:val="00742E4B"/>
    <w:rsid w:val="00743D15"/>
    <w:rsid w:val="007443F8"/>
    <w:rsid w:val="00744BE8"/>
    <w:rsid w:val="00744E89"/>
    <w:rsid w:val="00745632"/>
    <w:rsid w:val="00745F5D"/>
    <w:rsid w:val="00747FC9"/>
    <w:rsid w:val="007500E2"/>
    <w:rsid w:val="00752712"/>
    <w:rsid w:val="00752891"/>
    <w:rsid w:val="00753A23"/>
    <w:rsid w:val="00756CAC"/>
    <w:rsid w:val="0075725F"/>
    <w:rsid w:val="007607A7"/>
    <w:rsid w:val="0076120E"/>
    <w:rsid w:val="0076176E"/>
    <w:rsid w:val="00762472"/>
    <w:rsid w:val="007630BC"/>
    <w:rsid w:val="00763839"/>
    <w:rsid w:val="00765C88"/>
    <w:rsid w:val="00765F99"/>
    <w:rsid w:val="00767FAA"/>
    <w:rsid w:val="0077163D"/>
    <w:rsid w:val="00771B15"/>
    <w:rsid w:val="00772447"/>
    <w:rsid w:val="00773355"/>
    <w:rsid w:val="00773ACC"/>
    <w:rsid w:val="0077456F"/>
    <w:rsid w:val="00774C71"/>
    <w:rsid w:val="00775F32"/>
    <w:rsid w:val="00776354"/>
    <w:rsid w:val="00776DB8"/>
    <w:rsid w:val="007824E9"/>
    <w:rsid w:val="00785381"/>
    <w:rsid w:val="007877E2"/>
    <w:rsid w:val="00787A9D"/>
    <w:rsid w:val="0079290D"/>
    <w:rsid w:val="0079294A"/>
    <w:rsid w:val="00792AF2"/>
    <w:rsid w:val="00792F40"/>
    <w:rsid w:val="00793740"/>
    <w:rsid w:val="00794E58"/>
    <w:rsid w:val="00795395"/>
    <w:rsid w:val="00795A05"/>
    <w:rsid w:val="00797934"/>
    <w:rsid w:val="007A0996"/>
    <w:rsid w:val="007A0FD1"/>
    <w:rsid w:val="007A55BC"/>
    <w:rsid w:val="007A5701"/>
    <w:rsid w:val="007A6A16"/>
    <w:rsid w:val="007A6D35"/>
    <w:rsid w:val="007A6E8C"/>
    <w:rsid w:val="007B20AE"/>
    <w:rsid w:val="007B2737"/>
    <w:rsid w:val="007B4BB9"/>
    <w:rsid w:val="007B5248"/>
    <w:rsid w:val="007B55F2"/>
    <w:rsid w:val="007B61C0"/>
    <w:rsid w:val="007B6F1E"/>
    <w:rsid w:val="007B7EF4"/>
    <w:rsid w:val="007C0581"/>
    <w:rsid w:val="007C24F5"/>
    <w:rsid w:val="007C2B19"/>
    <w:rsid w:val="007C5888"/>
    <w:rsid w:val="007C5F8C"/>
    <w:rsid w:val="007D0232"/>
    <w:rsid w:val="007D0B40"/>
    <w:rsid w:val="007D0BE8"/>
    <w:rsid w:val="007D0D00"/>
    <w:rsid w:val="007D3DC8"/>
    <w:rsid w:val="007D417E"/>
    <w:rsid w:val="007D6D9E"/>
    <w:rsid w:val="007E0095"/>
    <w:rsid w:val="007E08B0"/>
    <w:rsid w:val="007E0A26"/>
    <w:rsid w:val="007E1B1D"/>
    <w:rsid w:val="007E3A73"/>
    <w:rsid w:val="007E55B0"/>
    <w:rsid w:val="007E7F55"/>
    <w:rsid w:val="007F4778"/>
    <w:rsid w:val="007F6905"/>
    <w:rsid w:val="00803F2C"/>
    <w:rsid w:val="00805C7E"/>
    <w:rsid w:val="008067FF"/>
    <w:rsid w:val="00806A4B"/>
    <w:rsid w:val="00807257"/>
    <w:rsid w:val="00807292"/>
    <w:rsid w:val="00807639"/>
    <w:rsid w:val="0081178D"/>
    <w:rsid w:val="00811B4A"/>
    <w:rsid w:val="00812771"/>
    <w:rsid w:val="00812A79"/>
    <w:rsid w:val="008130E8"/>
    <w:rsid w:val="0081334F"/>
    <w:rsid w:val="00814B59"/>
    <w:rsid w:val="0081515A"/>
    <w:rsid w:val="00815C2A"/>
    <w:rsid w:val="00815FDE"/>
    <w:rsid w:val="008160C8"/>
    <w:rsid w:val="0081731C"/>
    <w:rsid w:val="00817B9B"/>
    <w:rsid w:val="00820A3D"/>
    <w:rsid w:val="008216A1"/>
    <w:rsid w:val="0082393E"/>
    <w:rsid w:val="00823DE4"/>
    <w:rsid w:val="0082492E"/>
    <w:rsid w:val="008254DF"/>
    <w:rsid w:val="00825A86"/>
    <w:rsid w:val="00826B50"/>
    <w:rsid w:val="0082709E"/>
    <w:rsid w:val="00827734"/>
    <w:rsid w:val="00830AFE"/>
    <w:rsid w:val="00831DEA"/>
    <w:rsid w:val="00832B9C"/>
    <w:rsid w:val="0083325B"/>
    <w:rsid w:val="00833F6E"/>
    <w:rsid w:val="0083505C"/>
    <w:rsid w:val="00835C96"/>
    <w:rsid w:val="00840620"/>
    <w:rsid w:val="00840B82"/>
    <w:rsid w:val="00841E32"/>
    <w:rsid w:val="00841E93"/>
    <w:rsid w:val="008425F8"/>
    <w:rsid w:val="008429A5"/>
    <w:rsid w:val="0084433B"/>
    <w:rsid w:val="00844374"/>
    <w:rsid w:val="00844C5B"/>
    <w:rsid w:val="00844FCB"/>
    <w:rsid w:val="00846378"/>
    <w:rsid w:val="00846409"/>
    <w:rsid w:val="0084648C"/>
    <w:rsid w:val="008476F0"/>
    <w:rsid w:val="00850781"/>
    <w:rsid w:val="008510E8"/>
    <w:rsid w:val="008521EE"/>
    <w:rsid w:val="008523BB"/>
    <w:rsid w:val="008524BC"/>
    <w:rsid w:val="00860B31"/>
    <w:rsid w:val="00861672"/>
    <w:rsid w:val="00862057"/>
    <w:rsid w:val="00864237"/>
    <w:rsid w:val="008644A3"/>
    <w:rsid w:val="008662D1"/>
    <w:rsid w:val="008666A4"/>
    <w:rsid w:val="008669A0"/>
    <w:rsid w:val="00867058"/>
    <w:rsid w:val="008677EA"/>
    <w:rsid w:val="008709DA"/>
    <w:rsid w:val="00870C8F"/>
    <w:rsid w:val="00871ED5"/>
    <w:rsid w:val="00873106"/>
    <w:rsid w:val="008735C4"/>
    <w:rsid w:val="0087696A"/>
    <w:rsid w:val="008801AB"/>
    <w:rsid w:val="008802F9"/>
    <w:rsid w:val="00880341"/>
    <w:rsid w:val="00881418"/>
    <w:rsid w:val="008814CE"/>
    <w:rsid w:val="00882A4E"/>
    <w:rsid w:val="00883546"/>
    <w:rsid w:val="00883646"/>
    <w:rsid w:val="00883C5F"/>
    <w:rsid w:val="00885CED"/>
    <w:rsid w:val="0088615B"/>
    <w:rsid w:val="0088637E"/>
    <w:rsid w:val="008875C5"/>
    <w:rsid w:val="00891243"/>
    <w:rsid w:val="00891A1F"/>
    <w:rsid w:val="008942A3"/>
    <w:rsid w:val="00895645"/>
    <w:rsid w:val="00896004"/>
    <w:rsid w:val="00897CF1"/>
    <w:rsid w:val="008A00D4"/>
    <w:rsid w:val="008A078C"/>
    <w:rsid w:val="008A31C8"/>
    <w:rsid w:val="008A5C5E"/>
    <w:rsid w:val="008A6025"/>
    <w:rsid w:val="008A697A"/>
    <w:rsid w:val="008A7131"/>
    <w:rsid w:val="008A7A73"/>
    <w:rsid w:val="008A7EC7"/>
    <w:rsid w:val="008B1F81"/>
    <w:rsid w:val="008B2798"/>
    <w:rsid w:val="008B3F61"/>
    <w:rsid w:val="008B5BEA"/>
    <w:rsid w:val="008B6C10"/>
    <w:rsid w:val="008B75E8"/>
    <w:rsid w:val="008C01A2"/>
    <w:rsid w:val="008C0552"/>
    <w:rsid w:val="008C135A"/>
    <w:rsid w:val="008C45F7"/>
    <w:rsid w:val="008C469A"/>
    <w:rsid w:val="008C65BC"/>
    <w:rsid w:val="008C7247"/>
    <w:rsid w:val="008D00A1"/>
    <w:rsid w:val="008D06FC"/>
    <w:rsid w:val="008D09DF"/>
    <w:rsid w:val="008D0EDA"/>
    <w:rsid w:val="008D1717"/>
    <w:rsid w:val="008D1B5D"/>
    <w:rsid w:val="008D2693"/>
    <w:rsid w:val="008D329E"/>
    <w:rsid w:val="008D5B1B"/>
    <w:rsid w:val="008D73E0"/>
    <w:rsid w:val="008E3159"/>
    <w:rsid w:val="008E3B13"/>
    <w:rsid w:val="008E4A4C"/>
    <w:rsid w:val="008E6197"/>
    <w:rsid w:val="008E61F1"/>
    <w:rsid w:val="008E6961"/>
    <w:rsid w:val="008F0318"/>
    <w:rsid w:val="008F0474"/>
    <w:rsid w:val="008F22F6"/>
    <w:rsid w:val="008F321F"/>
    <w:rsid w:val="008F3442"/>
    <w:rsid w:val="008F3884"/>
    <w:rsid w:val="008F4958"/>
    <w:rsid w:val="008F4CAD"/>
    <w:rsid w:val="008F66C8"/>
    <w:rsid w:val="008F67E3"/>
    <w:rsid w:val="008F687D"/>
    <w:rsid w:val="008F71D0"/>
    <w:rsid w:val="008F7628"/>
    <w:rsid w:val="00900F0F"/>
    <w:rsid w:val="00901DFC"/>
    <w:rsid w:val="00902C0A"/>
    <w:rsid w:val="009033C4"/>
    <w:rsid w:val="00903849"/>
    <w:rsid w:val="009056EF"/>
    <w:rsid w:val="00906E5C"/>
    <w:rsid w:val="00906F2E"/>
    <w:rsid w:val="00907AD7"/>
    <w:rsid w:val="00907E95"/>
    <w:rsid w:val="00910407"/>
    <w:rsid w:val="009106A7"/>
    <w:rsid w:val="00910B6E"/>
    <w:rsid w:val="00911C75"/>
    <w:rsid w:val="00912B42"/>
    <w:rsid w:val="0092010B"/>
    <w:rsid w:val="0092244D"/>
    <w:rsid w:val="00922536"/>
    <w:rsid w:val="00922E5E"/>
    <w:rsid w:val="00924C07"/>
    <w:rsid w:val="009252EB"/>
    <w:rsid w:val="009262AA"/>
    <w:rsid w:val="00930552"/>
    <w:rsid w:val="00930F01"/>
    <w:rsid w:val="00932388"/>
    <w:rsid w:val="00932DAD"/>
    <w:rsid w:val="00932F6D"/>
    <w:rsid w:val="00934349"/>
    <w:rsid w:val="00935D0B"/>
    <w:rsid w:val="009360E7"/>
    <w:rsid w:val="00941059"/>
    <w:rsid w:val="00941B3C"/>
    <w:rsid w:val="00941CAE"/>
    <w:rsid w:val="00941F6D"/>
    <w:rsid w:val="00943002"/>
    <w:rsid w:val="0094499F"/>
    <w:rsid w:val="00946211"/>
    <w:rsid w:val="0094743D"/>
    <w:rsid w:val="00947AD8"/>
    <w:rsid w:val="009504A1"/>
    <w:rsid w:val="0095063B"/>
    <w:rsid w:val="00950E7D"/>
    <w:rsid w:val="00954006"/>
    <w:rsid w:val="00954B92"/>
    <w:rsid w:val="0095558D"/>
    <w:rsid w:val="009566C1"/>
    <w:rsid w:val="00957794"/>
    <w:rsid w:val="00957C2E"/>
    <w:rsid w:val="00960C74"/>
    <w:rsid w:val="00961288"/>
    <w:rsid w:val="00964531"/>
    <w:rsid w:val="00965215"/>
    <w:rsid w:val="00965F1C"/>
    <w:rsid w:val="0096696A"/>
    <w:rsid w:val="00967DF4"/>
    <w:rsid w:val="009701EC"/>
    <w:rsid w:val="009708ED"/>
    <w:rsid w:val="00970B25"/>
    <w:rsid w:val="0097173D"/>
    <w:rsid w:val="00972016"/>
    <w:rsid w:val="00972DD1"/>
    <w:rsid w:val="009772C5"/>
    <w:rsid w:val="0097757E"/>
    <w:rsid w:val="00980F94"/>
    <w:rsid w:val="0098114E"/>
    <w:rsid w:val="009835F2"/>
    <w:rsid w:val="0098429B"/>
    <w:rsid w:val="00984632"/>
    <w:rsid w:val="00984790"/>
    <w:rsid w:val="00984FF8"/>
    <w:rsid w:val="0098548A"/>
    <w:rsid w:val="00985910"/>
    <w:rsid w:val="00986FA7"/>
    <w:rsid w:val="00992DCB"/>
    <w:rsid w:val="00993172"/>
    <w:rsid w:val="009932DA"/>
    <w:rsid w:val="0099543F"/>
    <w:rsid w:val="0099659B"/>
    <w:rsid w:val="009A089C"/>
    <w:rsid w:val="009A0993"/>
    <w:rsid w:val="009A172D"/>
    <w:rsid w:val="009A1F14"/>
    <w:rsid w:val="009A2675"/>
    <w:rsid w:val="009A26AA"/>
    <w:rsid w:val="009A2D2B"/>
    <w:rsid w:val="009A382B"/>
    <w:rsid w:val="009A4D12"/>
    <w:rsid w:val="009A577B"/>
    <w:rsid w:val="009A6478"/>
    <w:rsid w:val="009A6619"/>
    <w:rsid w:val="009A69A9"/>
    <w:rsid w:val="009A6B83"/>
    <w:rsid w:val="009A7CC3"/>
    <w:rsid w:val="009B0A1D"/>
    <w:rsid w:val="009B0F3C"/>
    <w:rsid w:val="009B1D80"/>
    <w:rsid w:val="009B1FE6"/>
    <w:rsid w:val="009B251B"/>
    <w:rsid w:val="009B2715"/>
    <w:rsid w:val="009B2821"/>
    <w:rsid w:val="009B2A10"/>
    <w:rsid w:val="009B3478"/>
    <w:rsid w:val="009B4FD1"/>
    <w:rsid w:val="009B6769"/>
    <w:rsid w:val="009B6E8F"/>
    <w:rsid w:val="009B7BDA"/>
    <w:rsid w:val="009C0E3D"/>
    <w:rsid w:val="009C262D"/>
    <w:rsid w:val="009C2AA5"/>
    <w:rsid w:val="009C2C50"/>
    <w:rsid w:val="009C39A2"/>
    <w:rsid w:val="009C54A0"/>
    <w:rsid w:val="009C5852"/>
    <w:rsid w:val="009C58AF"/>
    <w:rsid w:val="009C680E"/>
    <w:rsid w:val="009C6874"/>
    <w:rsid w:val="009C73FA"/>
    <w:rsid w:val="009C77AE"/>
    <w:rsid w:val="009C7A2F"/>
    <w:rsid w:val="009C7C75"/>
    <w:rsid w:val="009C7E3D"/>
    <w:rsid w:val="009D03E4"/>
    <w:rsid w:val="009D09C5"/>
    <w:rsid w:val="009D0EF8"/>
    <w:rsid w:val="009D1B77"/>
    <w:rsid w:val="009D4D96"/>
    <w:rsid w:val="009D76B1"/>
    <w:rsid w:val="009D78E8"/>
    <w:rsid w:val="009E046F"/>
    <w:rsid w:val="009E1DF0"/>
    <w:rsid w:val="009E3792"/>
    <w:rsid w:val="009E4EBA"/>
    <w:rsid w:val="009E5EFB"/>
    <w:rsid w:val="009E6F72"/>
    <w:rsid w:val="009E7144"/>
    <w:rsid w:val="009E7862"/>
    <w:rsid w:val="009F091E"/>
    <w:rsid w:val="009F3E31"/>
    <w:rsid w:val="009F5421"/>
    <w:rsid w:val="009F5D18"/>
    <w:rsid w:val="009F6587"/>
    <w:rsid w:val="009F69C5"/>
    <w:rsid w:val="009F7A6A"/>
    <w:rsid w:val="009F7ABE"/>
    <w:rsid w:val="009F7FD4"/>
    <w:rsid w:val="00A0190A"/>
    <w:rsid w:val="00A029F5"/>
    <w:rsid w:val="00A02B78"/>
    <w:rsid w:val="00A02FFB"/>
    <w:rsid w:val="00A03353"/>
    <w:rsid w:val="00A04281"/>
    <w:rsid w:val="00A0451B"/>
    <w:rsid w:val="00A05354"/>
    <w:rsid w:val="00A059DD"/>
    <w:rsid w:val="00A05BE5"/>
    <w:rsid w:val="00A077BF"/>
    <w:rsid w:val="00A10CE7"/>
    <w:rsid w:val="00A12092"/>
    <w:rsid w:val="00A121D1"/>
    <w:rsid w:val="00A122CA"/>
    <w:rsid w:val="00A12CBF"/>
    <w:rsid w:val="00A12D2C"/>
    <w:rsid w:val="00A1472D"/>
    <w:rsid w:val="00A15DC1"/>
    <w:rsid w:val="00A15E4D"/>
    <w:rsid w:val="00A16AD4"/>
    <w:rsid w:val="00A179E3"/>
    <w:rsid w:val="00A17AC6"/>
    <w:rsid w:val="00A204A3"/>
    <w:rsid w:val="00A224AC"/>
    <w:rsid w:val="00A225C6"/>
    <w:rsid w:val="00A22A56"/>
    <w:rsid w:val="00A243BA"/>
    <w:rsid w:val="00A251D8"/>
    <w:rsid w:val="00A25824"/>
    <w:rsid w:val="00A25B99"/>
    <w:rsid w:val="00A26EDE"/>
    <w:rsid w:val="00A27273"/>
    <w:rsid w:val="00A30DBA"/>
    <w:rsid w:val="00A32950"/>
    <w:rsid w:val="00A32BC7"/>
    <w:rsid w:val="00A32E80"/>
    <w:rsid w:val="00A34CAC"/>
    <w:rsid w:val="00A34EC8"/>
    <w:rsid w:val="00A35125"/>
    <w:rsid w:val="00A3566B"/>
    <w:rsid w:val="00A357D2"/>
    <w:rsid w:val="00A35C64"/>
    <w:rsid w:val="00A3601D"/>
    <w:rsid w:val="00A370DF"/>
    <w:rsid w:val="00A370FC"/>
    <w:rsid w:val="00A37AC7"/>
    <w:rsid w:val="00A411B5"/>
    <w:rsid w:val="00A424AA"/>
    <w:rsid w:val="00A428F4"/>
    <w:rsid w:val="00A42C8D"/>
    <w:rsid w:val="00A4326A"/>
    <w:rsid w:val="00A4338E"/>
    <w:rsid w:val="00A43FB3"/>
    <w:rsid w:val="00A44628"/>
    <w:rsid w:val="00A453C3"/>
    <w:rsid w:val="00A454AD"/>
    <w:rsid w:val="00A466F4"/>
    <w:rsid w:val="00A46ECF"/>
    <w:rsid w:val="00A5044C"/>
    <w:rsid w:val="00A50B66"/>
    <w:rsid w:val="00A51888"/>
    <w:rsid w:val="00A53903"/>
    <w:rsid w:val="00A547A0"/>
    <w:rsid w:val="00A56BD1"/>
    <w:rsid w:val="00A576FD"/>
    <w:rsid w:val="00A5799D"/>
    <w:rsid w:val="00A57CF6"/>
    <w:rsid w:val="00A57F6D"/>
    <w:rsid w:val="00A60A3E"/>
    <w:rsid w:val="00A60D32"/>
    <w:rsid w:val="00A6136D"/>
    <w:rsid w:val="00A614DF"/>
    <w:rsid w:val="00A61544"/>
    <w:rsid w:val="00A626C4"/>
    <w:rsid w:val="00A62957"/>
    <w:rsid w:val="00A62F7C"/>
    <w:rsid w:val="00A64650"/>
    <w:rsid w:val="00A64FD0"/>
    <w:rsid w:val="00A65046"/>
    <w:rsid w:val="00A65706"/>
    <w:rsid w:val="00A7216A"/>
    <w:rsid w:val="00A7272D"/>
    <w:rsid w:val="00A7542C"/>
    <w:rsid w:val="00A7608D"/>
    <w:rsid w:val="00A76FF8"/>
    <w:rsid w:val="00A77E80"/>
    <w:rsid w:val="00A80289"/>
    <w:rsid w:val="00A80F10"/>
    <w:rsid w:val="00A811BC"/>
    <w:rsid w:val="00A8163C"/>
    <w:rsid w:val="00A81765"/>
    <w:rsid w:val="00A81A2D"/>
    <w:rsid w:val="00A81E6C"/>
    <w:rsid w:val="00A83724"/>
    <w:rsid w:val="00A83794"/>
    <w:rsid w:val="00A83E84"/>
    <w:rsid w:val="00A84B7D"/>
    <w:rsid w:val="00A85652"/>
    <w:rsid w:val="00A87394"/>
    <w:rsid w:val="00A87D5C"/>
    <w:rsid w:val="00A91BE3"/>
    <w:rsid w:val="00A91DD8"/>
    <w:rsid w:val="00A9334A"/>
    <w:rsid w:val="00A94482"/>
    <w:rsid w:val="00A97288"/>
    <w:rsid w:val="00A97C59"/>
    <w:rsid w:val="00A97E53"/>
    <w:rsid w:val="00AA1A5F"/>
    <w:rsid w:val="00AA34B3"/>
    <w:rsid w:val="00AA3B12"/>
    <w:rsid w:val="00AA473E"/>
    <w:rsid w:val="00AA53A5"/>
    <w:rsid w:val="00AA772C"/>
    <w:rsid w:val="00AB03E6"/>
    <w:rsid w:val="00AB0915"/>
    <w:rsid w:val="00AB3DA6"/>
    <w:rsid w:val="00AB3DE2"/>
    <w:rsid w:val="00AB418F"/>
    <w:rsid w:val="00AB42BC"/>
    <w:rsid w:val="00AB491D"/>
    <w:rsid w:val="00AB4CB6"/>
    <w:rsid w:val="00AB70DB"/>
    <w:rsid w:val="00AB7F4C"/>
    <w:rsid w:val="00AC1DAD"/>
    <w:rsid w:val="00AC339E"/>
    <w:rsid w:val="00AC39B4"/>
    <w:rsid w:val="00AC4580"/>
    <w:rsid w:val="00AC4C3D"/>
    <w:rsid w:val="00AC56DE"/>
    <w:rsid w:val="00AC696C"/>
    <w:rsid w:val="00AC6D33"/>
    <w:rsid w:val="00AC7612"/>
    <w:rsid w:val="00AD03FA"/>
    <w:rsid w:val="00AD0AE7"/>
    <w:rsid w:val="00AD14C8"/>
    <w:rsid w:val="00AD184D"/>
    <w:rsid w:val="00AD2C63"/>
    <w:rsid w:val="00AD36CC"/>
    <w:rsid w:val="00AD4122"/>
    <w:rsid w:val="00AD49BB"/>
    <w:rsid w:val="00AD5DBC"/>
    <w:rsid w:val="00AD6637"/>
    <w:rsid w:val="00AD6AF2"/>
    <w:rsid w:val="00AD6F80"/>
    <w:rsid w:val="00AD7020"/>
    <w:rsid w:val="00AE002C"/>
    <w:rsid w:val="00AE0919"/>
    <w:rsid w:val="00AE0CF0"/>
    <w:rsid w:val="00AE2597"/>
    <w:rsid w:val="00AE36C4"/>
    <w:rsid w:val="00AE4D3D"/>
    <w:rsid w:val="00AE658B"/>
    <w:rsid w:val="00AF139F"/>
    <w:rsid w:val="00AF308E"/>
    <w:rsid w:val="00AF3673"/>
    <w:rsid w:val="00AF3FDF"/>
    <w:rsid w:val="00AF5566"/>
    <w:rsid w:val="00AF5AAF"/>
    <w:rsid w:val="00AF6328"/>
    <w:rsid w:val="00AF6C22"/>
    <w:rsid w:val="00B00B6B"/>
    <w:rsid w:val="00B01FF7"/>
    <w:rsid w:val="00B02A8C"/>
    <w:rsid w:val="00B03472"/>
    <w:rsid w:val="00B038D7"/>
    <w:rsid w:val="00B039D6"/>
    <w:rsid w:val="00B04EA2"/>
    <w:rsid w:val="00B0554E"/>
    <w:rsid w:val="00B121BA"/>
    <w:rsid w:val="00B12405"/>
    <w:rsid w:val="00B13630"/>
    <w:rsid w:val="00B13FCA"/>
    <w:rsid w:val="00B16467"/>
    <w:rsid w:val="00B17883"/>
    <w:rsid w:val="00B21F12"/>
    <w:rsid w:val="00B21FF6"/>
    <w:rsid w:val="00B2248A"/>
    <w:rsid w:val="00B227B6"/>
    <w:rsid w:val="00B24980"/>
    <w:rsid w:val="00B24C98"/>
    <w:rsid w:val="00B2505C"/>
    <w:rsid w:val="00B250B7"/>
    <w:rsid w:val="00B26D67"/>
    <w:rsid w:val="00B27243"/>
    <w:rsid w:val="00B27C14"/>
    <w:rsid w:val="00B3130E"/>
    <w:rsid w:val="00B320C3"/>
    <w:rsid w:val="00B32F1A"/>
    <w:rsid w:val="00B33401"/>
    <w:rsid w:val="00B33B1D"/>
    <w:rsid w:val="00B33CC2"/>
    <w:rsid w:val="00B369A8"/>
    <w:rsid w:val="00B419FD"/>
    <w:rsid w:val="00B41D65"/>
    <w:rsid w:val="00B43AE8"/>
    <w:rsid w:val="00B43FD4"/>
    <w:rsid w:val="00B447F8"/>
    <w:rsid w:val="00B500B9"/>
    <w:rsid w:val="00B500CD"/>
    <w:rsid w:val="00B501E6"/>
    <w:rsid w:val="00B50A35"/>
    <w:rsid w:val="00B50FB9"/>
    <w:rsid w:val="00B51425"/>
    <w:rsid w:val="00B52585"/>
    <w:rsid w:val="00B52BA7"/>
    <w:rsid w:val="00B53BF1"/>
    <w:rsid w:val="00B5524C"/>
    <w:rsid w:val="00B5759D"/>
    <w:rsid w:val="00B61871"/>
    <w:rsid w:val="00B62629"/>
    <w:rsid w:val="00B62C7A"/>
    <w:rsid w:val="00B63FC2"/>
    <w:rsid w:val="00B65DD1"/>
    <w:rsid w:val="00B6726B"/>
    <w:rsid w:val="00B702E1"/>
    <w:rsid w:val="00B703B0"/>
    <w:rsid w:val="00B703E5"/>
    <w:rsid w:val="00B7119E"/>
    <w:rsid w:val="00B713D6"/>
    <w:rsid w:val="00B7183C"/>
    <w:rsid w:val="00B71C13"/>
    <w:rsid w:val="00B72241"/>
    <w:rsid w:val="00B803E2"/>
    <w:rsid w:val="00B819BE"/>
    <w:rsid w:val="00B830B9"/>
    <w:rsid w:val="00B83427"/>
    <w:rsid w:val="00B85F6D"/>
    <w:rsid w:val="00B8661D"/>
    <w:rsid w:val="00B866E2"/>
    <w:rsid w:val="00B86D9D"/>
    <w:rsid w:val="00B87352"/>
    <w:rsid w:val="00B879EE"/>
    <w:rsid w:val="00B900A1"/>
    <w:rsid w:val="00B90DEB"/>
    <w:rsid w:val="00B9265F"/>
    <w:rsid w:val="00B9336E"/>
    <w:rsid w:val="00B9508F"/>
    <w:rsid w:val="00B95375"/>
    <w:rsid w:val="00B953CD"/>
    <w:rsid w:val="00B95640"/>
    <w:rsid w:val="00B969D7"/>
    <w:rsid w:val="00B96ABC"/>
    <w:rsid w:val="00B9704C"/>
    <w:rsid w:val="00BA1B1D"/>
    <w:rsid w:val="00BA1C9A"/>
    <w:rsid w:val="00BA2074"/>
    <w:rsid w:val="00BA300A"/>
    <w:rsid w:val="00BA315E"/>
    <w:rsid w:val="00BA33D2"/>
    <w:rsid w:val="00BA3A38"/>
    <w:rsid w:val="00BA5E49"/>
    <w:rsid w:val="00BA71E3"/>
    <w:rsid w:val="00BB0B37"/>
    <w:rsid w:val="00BB1D3C"/>
    <w:rsid w:val="00BB3775"/>
    <w:rsid w:val="00BB397A"/>
    <w:rsid w:val="00BC3201"/>
    <w:rsid w:val="00BC38AA"/>
    <w:rsid w:val="00BC4038"/>
    <w:rsid w:val="00BC5827"/>
    <w:rsid w:val="00BC6133"/>
    <w:rsid w:val="00BC764E"/>
    <w:rsid w:val="00BC77F8"/>
    <w:rsid w:val="00BC7B9C"/>
    <w:rsid w:val="00BD0A4A"/>
    <w:rsid w:val="00BD1108"/>
    <w:rsid w:val="00BD2E84"/>
    <w:rsid w:val="00BD3643"/>
    <w:rsid w:val="00BD3B69"/>
    <w:rsid w:val="00BD4111"/>
    <w:rsid w:val="00BD4405"/>
    <w:rsid w:val="00BD519A"/>
    <w:rsid w:val="00BD5C89"/>
    <w:rsid w:val="00BD7ACF"/>
    <w:rsid w:val="00BD7E23"/>
    <w:rsid w:val="00BE1514"/>
    <w:rsid w:val="00BE184B"/>
    <w:rsid w:val="00BE1A13"/>
    <w:rsid w:val="00BE294C"/>
    <w:rsid w:val="00BE3D2F"/>
    <w:rsid w:val="00BE499B"/>
    <w:rsid w:val="00BE66F2"/>
    <w:rsid w:val="00BE7C12"/>
    <w:rsid w:val="00BF0A41"/>
    <w:rsid w:val="00BF109C"/>
    <w:rsid w:val="00BF1CC3"/>
    <w:rsid w:val="00BF284D"/>
    <w:rsid w:val="00BF2FF8"/>
    <w:rsid w:val="00BF42BC"/>
    <w:rsid w:val="00BF4448"/>
    <w:rsid w:val="00BF6082"/>
    <w:rsid w:val="00BF79D5"/>
    <w:rsid w:val="00C0119F"/>
    <w:rsid w:val="00C04ADA"/>
    <w:rsid w:val="00C06697"/>
    <w:rsid w:val="00C079BB"/>
    <w:rsid w:val="00C07FD1"/>
    <w:rsid w:val="00C10C85"/>
    <w:rsid w:val="00C115AF"/>
    <w:rsid w:val="00C123AB"/>
    <w:rsid w:val="00C13158"/>
    <w:rsid w:val="00C13CCB"/>
    <w:rsid w:val="00C14098"/>
    <w:rsid w:val="00C14566"/>
    <w:rsid w:val="00C15C85"/>
    <w:rsid w:val="00C16D4D"/>
    <w:rsid w:val="00C17590"/>
    <w:rsid w:val="00C17A1F"/>
    <w:rsid w:val="00C215FF"/>
    <w:rsid w:val="00C21FCE"/>
    <w:rsid w:val="00C22D68"/>
    <w:rsid w:val="00C2341E"/>
    <w:rsid w:val="00C23DBA"/>
    <w:rsid w:val="00C24164"/>
    <w:rsid w:val="00C24956"/>
    <w:rsid w:val="00C26951"/>
    <w:rsid w:val="00C3018A"/>
    <w:rsid w:val="00C31951"/>
    <w:rsid w:val="00C35985"/>
    <w:rsid w:val="00C37C17"/>
    <w:rsid w:val="00C423CD"/>
    <w:rsid w:val="00C44FF0"/>
    <w:rsid w:val="00C454BC"/>
    <w:rsid w:val="00C45FD2"/>
    <w:rsid w:val="00C461AE"/>
    <w:rsid w:val="00C475AF"/>
    <w:rsid w:val="00C4798D"/>
    <w:rsid w:val="00C505DD"/>
    <w:rsid w:val="00C52331"/>
    <w:rsid w:val="00C53BDC"/>
    <w:rsid w:val="00C54417"/>
    <w:rsid w:val="00C54606"/>
    <w:rsid w:val="00C57522"/>
    <w:rsid w:val="00C57FB7"/>
    <w:rsid w:val="00C606F9"/>
    <w:rsid w:val="00C60A28"/>
    <w:rsid w:val="00C60A4A"/>
    <w:rsid w:val="00C61C97"/>
    <w:rsid w:val="00C62B19"/>
    <w:rsid w:val="00C65D7A"/>
    <w:rsid w:val="00C66685"/>
    <w:rsid w:val="00C6678C"/>
    <w:rsid w:val="00C6782D"/>
    <w:rsid w:val="00C701EA"/>
    <w:rsid w:val="00C71826"/>
    <w:rsid w:val="00C73BFD"/>
    <w:rsid w:val="00C75B45"/>
    <w:rsid w:val="00C76494"/>
    <w:rsid w:val="00C7701C"/>
    <w:rsid w:val="00C777DF"/>
    <w:rsid w:val="00C80467"/>
    <w:rsid w:val="00C804DF"/>
    <w:rsid w:val="00C80D7B"/>
    <w:rsid w:val="00C81ADF"/>
    <w:rsid w:val="00C82165"/>
    <w:rsid w:val="00C85CED"/>
    <w:rsid w:val="00C867D1"/>
    <w:rsid w:val="00C905F7"/>
    <w:rsid w:val="00C90E82"/>
    <w:rsid w:val="00C91DAD"/>
    <w:rsid w:val="00C94A10"/>
    <w:rsid w:val="00C94B05"/>
    <w:rsid w:val="00C959D7"/>
    <w:rsid w:val="00C96929"/>
    <w:rsid w:val="00C970B2"/>
    <w:rsid w:val="00C97131"/>
    <w:rsid w:val="00CA112E"/>
    <w:rsid w:val="00CA142C"/>
    <w:rsid w:val="00CA2773"/>
    <w:rsid w:val="00CA2A24"/>
    <w:rsid w:val="00CA4745"/>
    <w:rsid w:val="00CA6C3E"/>
    <w:rsid w:val="00CA756C"/>
    <w:rsid w:val="00CB078F"/>
    <w:rsid w:val="00CB0CAD"/>
    <w:rsid w:val="00CB21D0"/>
    <w:rsid w:val="00CB2836"/>
    <w:rsid w:val="00CB2ABB"/>
    <w:rsid w:val="00CB3452"/>
    <w:rsid w:val="00CB4A36"/>
    <w:rsid w:val="00CB546D"/>
    <w:rsid w:val="00CB6373"/>
    <w:rsid w:val="00CB6B84"/>
    <w:rsid w:val="00CC048C"/>
    <w:rsid w:val="00CC0C93"/>
    <w:rsid w:val="00CC27A4"/>
    <w:rsid w:val="00CC2BEC"/>
    <w:rsid w:val="00CC50E4"/>
    <w:rsid w:val="00CC524A"/>
    <w:rsid w:val="00CC70D0"/>
    <w:rsid w:val="00CC7EF7"/>
    <w:rsid w:val="00CD04AD"/>
    <w:rsid w:val="00CD07ED"/>
    <w:rsid w:val="00CD107A"/>
    <w:rsid w:val="00CD3039"/>
    <w:rsid w:val="00CD33F9"/>
    <w:rsid w:val="00CD3671"/>
    <w:rsid w:val="00CD3776"/>
    <w:rsid w:val="00CD5AEF"/>
    <w:rsid w:val="00CD6D61"/>
    <w:rsid w:val="00CD730F"/>
    <w:rsid w:val="00CD75B7"/>
    <w:rsid w:val="00CE10F2"/>
    <w:rsid w:val="00CE241E"/>
    <w:rsid w:val="00CE439F"/>
    <w:rsid w:val="00CE53D8"/>
    <w:rsid w:val="00CE58F5"/>
    <w:rsid w:val="00CE59CD"/>
    <w:rsid w:val="00CE78CE"/>
    <w:rsid w:val="00CE7A8A"/>
    <w:rsid w:val="00CF0D7D"/>
    <w:rsid w:val="00CF2462"/>
    <w:rsid w:val="00CF2E55"/>
    <w:rsid w:val="00CF42A5"/>
    <w:rsid w:val="00CF4851"/>
    <w:rsid w:val="00CF54CF"/>
    <w:rsid w:val="00CF7771"/>
    <w:rsid w:val="00CF777E"/>
    <w:rsid w:val="00D0064B"/>
    <w:rsid w:val="00D00B0C"/>
    <w:rsid w:val="00D00CD0"/>
    <w:rsid w:val="00D02EA6"/>
    <w:rsid w:val="00D03B2C"/>
    <w:rsid w:val="00D044B1"/>
    <w:rsid w:val="00D050C6"/>
    <w:rsid w:val="00D05ABF"/>
    <w:rsid w:val="00D10BEC"/>
    <w:rsid w:val="00D11877"/>
    <w:rsid w:val="00D1201B"/>
    <w:rsid w:val="00D1349C"/>
    <w:rsid w:val="00D13DB2"/>
    <w:rsid w:val="00D14BF6"/>
    <w:rsid w:val="00D153C1"/>
    <w:rsid w:val="00D15926"/>
    <w:rsid w:val="00D16430"/>
    <w:rsid w:val="00D20254"/>
    <w:rsid w:val="00D20378"/>
    <w:rsid w:val="00D21C89"/>
    <w:rsid w:val="00D2319E"/>
    <w:rsid w:val="00D235A3"/>
    <w:rsid w:val="00D24E1D"/>
    <w:rsid w:val="00D252EE"/>
    <w:rsid w:val="00D25955"/>
    <w:rsid w:val="00D3046C"/>
    <w:rsid w:val="00D31CDC"/>
    <w:rsid w:val="00D31D8F"/>
    <w:rsid w:val="00D323DA"/>
    <w:rsid w:val="00D32BE3"/>
    <w:rsid w:val="00D32F71"/>
    <w:rsid w:val="00D33246"/>
    <w:rsid w:val="00D333AF"/>
    <w:rsid w:val="00D3356B"/>
    <w:rsid w:val="00D34A07"/>
    <w:rsid w:val="00D35063"/>
    <w:rsid w:val="00D35D9A"/>
    <w:rsid w:val="00D3662C"/>
    <w:rsid w:val="00D40286"/>
    <w:rsid w:val="00D42EFD"/>
    <w:rsid w:val="00D43E8F"/>
    <w:rsid w:val="00D44EFD"/>
    <w:rsid w:val="00D45F15"/>
    <w:rsid w:val="00D46531"/>
    <w:rsid w:val="00D47263"/>
    <w:rsid w:val="00D474F7"/>
    <w:rsid w:val="00D5045F"/>
    <w:rsid w:val="00D53657"/>
    <w:rsid w:val="00D5399B"/>
    <w:rsid w:val="00D54E37"/>
    <w:rsid w:val="00D561DB"/>
    <w:rsid w:val="00D5638F"/>
    <w:rsid w:val="00D567D4"/>
    <w:rsid w:val="00D5684C"/>
    <w:rsid w:val="00D57128"/>
    <w:rsid w:val="00D61405"/>
    <w:rsid w:val="00D6173E"/>
    <w:rsid w:val="00D64C17"/>
    <w:rsid w:val="00D665FC"/>
    <w:rsid w:val="00D6662D"/>
    <w:rsid w:val="00D7290A"/>
    <w:rsid w:val="00D738F1"/>
    <w:rsid w:val="00D74573"/>
    <w:rsid w:val="00D75946"/>
    <w:rsid w:val="00D75B0A"/>
    <w:rsid w:val="00D77363"/>
    <w:rsid w:val="00D77711"/>
    <w:rsid w:val="00D77C68"/>
    <w:rsid w:val="00D77F74"/>
    <w:rsid w:val="00D80DA8"/>
    <w:rsid w:val="00D82CB5"/>
    <w:rsid w:val="00D82E50"/>
    <w:rsid w:val="00D83353"/>
    <w:rsid w:val="00D8343D"/>
    <w:rsid w:val="00D84DBB"/>
    <w:rsid w:val="00D857C8"/>
    <w:rsid w:val="00D86432"/>
    <w:rsid w:val="00D86AC9"/>
    <w:rsid w:val="00D901BA"/>
    <w:rsid w:val="00D921C7"/>
    <w:rsid w:val="00D926E3"/>
    <w:rsid w:val="00D932C1"/>
    <w:rsid w:val="00D937F7"/>
    <w:rsid w:val="00D9395E"/>
    <w:rsid w:val="00D93E2A"/>
    <w:rsid w:val="00D949F6"/>
    <w:rsid w:val="00D94C59"/>
    <w:rsid w:val="00D94E01"/>
    <w:rsid w:val="00D95DD6"/>
    <w:rsid w:val="00D96A43"/>
    <w:rsid w:val="00D97B1C"/>
    <w:rsid w:val="00D97EEC"/>
    <w:rsid w:val="00DA0023"/>
    <w:rsid w:val="00DA2573"/>
    <w:rsid w:val="00DA2B1D"/>
    <w:rsid w:val="00DA58EF"/>
    <w:rsid w:val="00DA609E"/>
    <w:rsid w:val="00DA6318"/>
    <w:rsid w:val="00DA66B4"/>
    <w:rsid w:val="00DA6E9C"/>
    <w:rsid w:val="00DB0187"/>
    <w:rsid w:val="00DB17FD"/>
    <w:rsid w:val="00DB2893"/>
    <w:rsid w:val="00DB2E03"/>
    <w:rsid w:val="00DB32CD"/>
    <w:rsid w:val="00DB4283"/>
    <w:rsid w:val="00DB43CC"/>
    <w:rsid w:val="00DB4958"/>
    <w:rsid w:val="00DB529A"/>
    <w:rsid w:val="00DB6691"/>
    <w:rsid w:val="00DC04C5"/>
    <w:rsid w:val="00DC1C20"/>
    <w:rsid w:val="00DC21F2"/>
    <w:rsid w:val="00DC40C4"/>
    <w:rsid w:val="00DC5059"/>
    <w:rsid w:val="00DC539A"/>
    <w:rsid w:val="00DC5A87"/>
    <w:rsid w:val="00DC6DAB"/>
    <w:rsid w:val="00DC72E8"/>
    <w:rsid w:val="00DD0380"/>
    <w:rsid w:val="00DD093A"/>
    <w:rsid w:val="00DD1759"/>
    <w:rsid w:val="00DD2BAD"/>
    <w:rsid w:val="00DD30C4"/>
    <w:rsid w:val="00DD30D2"/>
    <w:rsid w:val="00DD3D21"/>
    <w:rsid w:val="00DD49E0"/>
    <w:rsid w:val="00DD4D52"/>
    <w:rsid w:val="00DD54F8"/>
    <w:rsid w:val="00DD5A58"/>
    <w:rsid w:val="00DD5A9E"/>
    <w:rsid w:val="00DD696F"/>
    <w:rsid w:val="00DD73B2"/>
    <w:rsid w:val="00DD7F56"/>
    <w:rsid w:val="00DE124B"/>
    <w:rsid w:val="00DE4514"/>
    <w:rsid w:val="00DE5470"/>
    <w:rsid w:val="00DE5AE4"/>
    <w:rsid w:val="00DE62B1"/>
    <w:rsid w:val="00DE79BF"/>
    <w:rsid w:val="00DE7A17"/>
    <w:rsid w:val="00DE7BE1"/>
    <w:rsid w:val="00DF0A18"/>
    <w:rsid w:val="00DF1399"/>
    <w:rsid w:val="00DF191E"/>
    <w:rsid w:val="00DF1CF7"/>
    <w:rsid w:val="00DF2112"/>
    <w:rsid w:val="00DF31EA"/>
    <w:rsid w:val="00DF3503"/>
    <w:rsid w:val="00DF3B37"/>
    <w:rsid w:val="00DF4CBA"/>
    <w:rsid w:val="00DF58BD"/>
    <w:rsid w:val="00DF796F"/>
    <w:rsid w:val="00E009D4"/>
    <w:rsid w:val="00E04245"/>
    <w:rsid w:val="00E04C19"/>
    <w:rsid w:val="00E069B8"/>
    <w:rsid w:val="00E06B84"/>
    <w:rsid w:val="00E06CC0"/>
    <w:rsid w:val="00E07B93"/>
    <w:rsid w:val="00E07E6A"/>
    <w:rsid w:val="00E109A1"/>
    <w:rsid w:val="00E1101D"/>
    <w:rsid w:val="00E114E7"/>
    <w:rsid w:val="00E128D1"/>
    <w:rsid w:val="00E1459A"/>
    <w:rsid w:val="00E14BEF"/>
    <w:rsid w:val="00E1534B"/>
    <w:rsid w:val="00E21A31"/>
    <w:rsid w:val="00E24D75"/>
    <w:rsid w:val="00E26211"/>
    <w:rsid w:val="00E27557"/>
    <w:rsid w:val="00E279FB"/>
    <w:rsid w:val="00E3051E"/>
    <w:rsid w:val="00E31DE8"/>
    <w:rsid w:val="00E320E6"/>
    <w:rsid w:val="00E33287"/>
    <w:rsid w:val="00E334E9"/>
    <w:rsid w:val="00E33811"/>
    <w:rsid w:val="00E33ADA"/>
    <w:rsid w:val="00E34311"/>
    <w:rsid w:val="00E3758F"/>
    <w:rsid w:val="00E4083A"/>
    <w:rsid w:val="00E41849"/>
    <w:rsid w:val="00E44F6D"/>
    <w:rsid w:val="00E45B8E"/>
    <w:rsid w:val="00E465BF"/>
    <w:rsid w:val="00E5080B"/>
    <w:rsid w:val="00E509E0"/>
    <w:rsid w:val="00E51724"/>
    <w:rsid w:val="00E537E7"/>
    <w:rsid w:val="00E53BB7"/>
    <w:rsid w:val="00E57FB2"/>
    <w:rsid w:val="00E62A02"/>
    <w:rsid w:val="00E647D3"/>
    <w:rsid w:val="00E64ABC"/>
    <w:rsid w:val="00E6676E"/>
    <w:rsid w:val="00E67865"/>
    <w:rsid w:val="00E67D1C"/>
    <w:rsid w:val="00E67E9C"/>
    <w:rsid w:val="00E7057E"/>
    <w:rsid w:val="00E70A09"/>
    <w:rsid w:val="00E70BB8"/>
    <w:rsid w:val="00E713F7"/>
    <w:rsid w:val="00E71BD2"/>
    <w:rsid w:val="00E71DB8"/>
    <w:rsid w:val="00E71E8C"/>
    <w:rsid w:val="00E746B5"/>
    <w:rsid w:val="00E74AB0"/>
    <w:rsid w:val="00E74DCA"/>
    <w:rsid w:val="00E76F13"/>
    <w:rsid w:val="00E80409"/>
    <w:rsid w:val="00E80649"/>
    <w:rsid w:val="00E81028"/>
    <w:rsid w:val="00E84129"/>
    <w:rsid w:val="00E84E8B"/>
    <w:rsid w:val="00E856DC"/>
    <w:rsid w:val="00E87840"/>
    <w:rsid w:val="00E87E29"/>
    <w:rsid w:val="00E87FA0"/>
    <w:rsid w:val="00E90B5A"/>
    <w:rsid w:val="00E922A8"/>
    <w:rsid w:val="00E925F0"/>
    <w:rsid w:val="00E94043"/>
    <w:rsid w:val="00E94A3C"/>
    <w:rsid w:val="00E952F4"/>
    <w:rsid w:val="00E95451"/>
    <w:rsid w:val="00E95DD5"/>
    <w:rsid w:val="00E97237"/>
    <w:rsid w:val="00E97B06"/>
    <w:rsid w:val="00E97C0F"/>
    <w:rsid w:val="00E97C60"/>
    <w:rsid w:val="00EA0061"/>
    <w:rsid w:val="00EA02C8"/>
    <w:rsid w:val="00EA0650"/>
    <w:rsid w:val="00EA321C"/>
    <w:rsid w:val="00EA389A"/>
    <w:rsid w:val="00EA523B"/>
    <w:rsid w:val="00EA595E"/>
    <w:rsid w:val="00EA5A4B"/>
    <w:rsid w:val="00EA60B2"/>
    <w:rsid w:val="00EA64BB"/>
    <w:rsid w:val="00EA6866"/>
    <w:rsid w:val="00EA7616"/>
    <w:rsid w:val="00EA7E90"/>
    <w:rsid w:val="00EB0789"/>
    <w:rsid w:val="00EB236D"/>
    <w:rsid w:val="00EB30A7"/>
    <w:rsid w:val="00EB4187"/>
    <w:rsid w:val="00EB43AB"/>
    <w:rsid w:val="00EB5DEF"/>
    <w:rsid w:val="00EB628A"/>
    <w:rsid w:val="00EB7C3C"/>
    <w:rsid w:val="00EC05AA"/>
    <w:rsid w:val="00EC188F"/>
    <w:rsid w:val="00EC20FF"/>
    <w:rsid w:val="00EC3E34"/>
    <w:rsid w:val="00EC5BF5"/>
    <w:rsid w:val="00EC63AC"/>
    <w:rsid w:val="00EC65CC"/>
    <w:rsid w:val="00EC7614"/>
    <w:rsid w:val="00EC78CE"/>
    <w:rsid w:val="00ED35DC"/>
    <w:rsid w:val="00ED3EEB"/>
    <w:rsid w:val="00ED440E"/>
    <w:rsid w:val="00ED4AD1"/>
    <w:rsid w:val="00ED527B"/>
    <w:rsid w:val="00ED6125"/>
    <w:rsid w:val="00ED7362"/>
    <w:rsid w:val="00EE1611"/>
    <w:rsid w:val="00EE1D35"/>
    <w:rsid w:val="00EE4C42"/>
    <w:rsid w:val="00EE565B"/>
    <w:rsid w:val="00EE6F83"/>
    <w:rsid w:val="00EE7604"/>
    <w:rsid w:val="00EE7E79"/>
    <w:rsid w:val="00EE7F2F"/>
    <w:rsid w:val="00EF041E"/>
    <w:rsid w:val="00EF06AC"/>
    <w:rsid w:val="00EF0B07"/>
    <w:rsid w:val="00EF1C57"/>
    <w:rsid w:val="00EF1DD0"/>
    <w:rsid w:val="00EF2886"/>
    <w:rsid w:val="00EF2ADA"/>
    <w:rsid w:val="00EF2DDD"/>
    <w:rsid w:val="00EF2DF0"/>
    <w:rsid w:val="00EF3404"/>
    <w:rsid w:val="00EF475B"/>
    <w:rsid w:val="00EF4CE0"/>
    <w:rsid w:val="00EF66C4"/>
    <w:rsid w:val="00EF72F2"/>
    <w:rsid w:val="00EF73A9"/>
    <w:rsid w:val="00F01AD4"/>
    <w:rsid w:val="00F03A8F"/>
    <w:rsid w:val="00F044E1"/>
    <w:rsid w:val="00F07026"/>
    <w:rsid w:val="00F07346"/>
    <w:rsid w:val="00F07417"/>
    <w:rsid w:val="00F0758A"/>
    <w:rsid w:val="00F077DB"/>
    <w:rsid w:val="00F1119F"/>
    <w:rsid w:val="00F1418D"/>
    <w:rsid w:val="00F164BE"/>
    <w:rsid w:val="00F173F0"/>
    <w:rsid w:val="00F2194E"/>
    <w:rsid w:val="00F24F05"/>
    <w:rsid w:val="00F2582E"/>
    <w:rsid w:val="00F27E01"/>
    <w:rsid w:val="00F27E6A"/>
    <w:rsid w:val="00F32344"/>
    <w:rsid w:val="00F323B6"/>
    <w:rsid w:val="00F33D41"/>
    <w:rsid w:val="00F33F06"/>
    <w:rsid w:val="00F36626"/>
    <w:rsid w:val="00F368DC"/>
    <w:rsid w:val="00F36C3D"/>
    <w:rsid w:val="00F37ED0"/>
    <w:rsid w:val="00F40965"/>
    <w:rsid w:val="00F40D7B"/>
    <w:rsid w:val="00F40DCE"/>
    <w:rsid w:val="00F41D28"/>
    <w:rsid w:val="00F4255A"/>
    <w:rsid w:val="00F42EA1"/>
    <w:rsid w:val="00F43DFF"/>
    <w:rsid w:val="00F44D83"/>
    <w:rsid w:val="00F460D1"/>
    <w:rsid w:val="00F47B2B"/>
    <w:rsid w:val="00F47CA7"/>
    <w:rsid w:val="00F50491"/>
    <w:rsid w:val="00F50E33"/>
    <w:rsid w:val="00F50E36"/>
    <w:rsid w:val="00F53167"/>
    <w:rsid w:val="00F53454"/>
    <w:rsid w:val="00F5362F"/>
    <w:rsid w:val="00F53D8B"/>
    <w:rsid w:val="00F5582A"/>
    <w:rsid w:val="00F55869"/>
    <w:rsid w:val="00F558EA"/>
    <w:rsid w:val="00F55BF3"/>
    <w:rsid w:val="00F56694"/>
    <w:rsid w:val="00F56761"/>
    <w:rsid w:val="00F5684E"/>
    <w:rsid w:val="00F56FF3"/>
    <w:rsid w:val="00F5700B"/>
    <w:rsid w:val="00F61B8D"/>
    <w:rsid w:val="00F63824"/>
    <w:rsid w:val="00F63A1C"/>
    <w:rsid w:val="00F64166"/>
    <w:rsid w:val="00F64E3E"/>
    <w:rsid w:val="00F65A7A"/>
    <w:rsid w:val="00F70688"/>
    <w:rsid w:val="00F72283"/>
    <w:rsid w:val="00F72646"/>
    <w:rsid w:val="00F75102"/>
    <w:rsid w:val="00F75D55"/>
    <w:rsid w:val="00F75F96"/>
    <w:rsid w:val="00F776A9"/>
    <w:rsid w:val="00F77E80"/>
    <w:rsid w:val="00F83604"/>
    <w:rsid w:val="00F84664"/>
    <w:rsid w:val="00F84EF5"/>
    <w:rsid w:val="00F85805"/>
    <w:rsid w:val="00F86300"/>
    <w:rsid w:val="00F874DB"/>
    <w:rsid w:val="00F8798C"/>
    <w:rsid w:val="00F90B50"/>
    <w:rsid w:val="00F91134"/>
    <w:rsid w:val="00F91AC4"/>
    <w:rsid w:val="00F91F0D"/>
    <w:rsid w:val="00F9330A"/>
    <w:rsid w:val="00F93A9F"/>
    <w:rsid w:val="00F95BB9"/>
    <w:rsid w:val="00F96218"/>
    <w:rsid w:val="00F9642A"/>
    <w:rsid w:val="00F97AEA"/>
    <w:rsid w:val="00F97E98"/>
    <w:rsid w:val="00FA0544"/>
    <w:rsid w:val="00FA0E1D"/>
    <w:rsid w:val="00FA1A2D"/>
    <w:rsid w:val="00FA1BC2"/>
    <w:rsid w:val="00FA2554"/>
    <w:rsid w:val="00FA26BC"/>
    <w:rsid w:val="00FA368A"/>
    <w:rsid w:val="00FA3691"/>
    <w:rsid w:val="00FA574A"/>
    <w:rsid w:val="00FA7861"/>
    <w:rsid w:val="00FB2312"/>
    <w:rsid w:val="00FB3DC3"/>
    <w:rsid w:val="00FB40F3"/>
    <w:rsid w:val="00FB4216"/>
    <w:rsid w:val="00FB4BEC"/>
    <w:rsid w:val="00FB4D01"/>
    <w:rsid w:val="00FB7B00"/>
    <w:rsid w:val="00FC139B"/>
    <w:rsid w:val="00FC1CFF"/>
    <w:rsid w:val="00FC269F"/>
    <w:rsid w:val="00FC2973"/>
    <w:rsid w:val="00FC2BFD"/>
    <w:rsid w:val="00FC2E67"/>
    <w:rsid w:val="00FC3050"/>
    <w:rsid w:val="00FC3F99"/>
    <w:rsid w:val="00FC42D1"/>
    <w:rsid w:val="00FC74B2"/>
    <w:rsid w:val="00FD1AA0"/>
    <w:rsid w:val="00FD1EC9"/>
    <w:rsid w:val="00FD258E"/>
    <w:rsid w:val="00FD2ABE"/>
    <w:rsid w:val="00FD2B9D"/>
    <w:rsid w:val="00FD362D"/>
    <w:rsid w:val="00FD4BCF"/>
    <w:rsid w:val="00FD4ED8"/>
    <w:rsid w:val="00FD592E"/>
    <w:rsid w:val="00FD7837"/>
    <w:rsid w:val="00FE100C"/>
    <w:rsid w:val="00FE3027"/>
    <w:rsid w:val="00FE3485"/>
    <w:rsid w:val="00FE49F4"/>
    <w:rsid w:val="00FE53C1"/>
    <w:rsid w:val="00FE5BA3"/>
    <w:rsid w:val="00FE6DB8"/>
    <w:rsid w:val="00FF0FD2"/>
    <w:rsid w:val="00FF1093"/>
    <w:rsid w:val="00FF2775"/>
    <w:rsid w:val="00FF50FA"/>
    <w:rsid w:val="00FF71DD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04E1"/>
  </w:style>
  <w:style w:type="character" w:customStyle="1" w:styleId="a4">
    <w:name w:val="Основной текст Знак"/>
    <w:basedOn w:val="a0"/>
    <w:link w:val="a3"/>
    <w:uiPriority w:val="1"/>
    <w:rsid w:val="000904E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904E1"/>
    <w:pPr>
      <w:spacing w:before="86"/>
      <w:ind w:left="2959" w:right="3369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904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904E1"/>
    <w:pPr>
      <w:ind w:left="1110" w:hanging="360"/>
    </w:pPr>
  </w:style>
  <w:style w:type="paragraph" w:styleId="a8">
    <w:name w:val="No Spacing"/>
    <w:uiPriority w:val="1"/>
    <w:qFormat/>
    <w:rsid w:val="000904E1"/>
    <w:pPr>
      <w:spacing w:after="0" w:line="240" w:lineRule="auto"/>
    </w:pPr>
  </w:style>
  <w:style w:type="table" w:styleId="a9">
    <w:name w:val="Table Grid"/>
    <w:basedOn w:val="a1"/>
    <w:uiPriority w:val="39"/>
    <w:rsid w:val="0009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0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04E1"/>
    <w:pPr>
      <w:spacing w:line="26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ulse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2734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2021-12-06T05:50:00Z</cp:lastPrinted>
  <dcterms:created xsi:type="dcterms:W3CDTF">2021-12-06T05:48:00Z</dcterms:created>
  <dcterms:modified xsi:type="dcterms:W3CDTF">2021-12-06T06:02:00Z</dcterms:modified>
</cp:coreProperties>
</file>